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47944791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EBCDDBB" w14:textId="77777777" w:rsidR="00022E17" w:rsidRDefault="00022E17">
          <w:r>
            <w:rPr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CD05D1B" wp14:editId="6090DCBA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Skupina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Obdélník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Obdélník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2DA5898E" id="Skupina 149" o:spid="_x0000_s1026" style="position:absolute;margin-left:0;margin-top:0;width:8in;height:95.7pt;z-index:251649024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">
                    <v:shape id="Obdélník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ze/sYA&#10;AADcAAAADwAAAGRycy9kb3ducmV2LnhtbESPQWvDMAyF74P9B6PBbquzQkfJ6pYxKA07rKztobuJ&#10;WI3TxXawtTT999VhsJvEe3rv02I1+k4NlHIbg4HnSQGKQh1tGxoDh/36aQ4qMwaLXQxk4EoZVsv7&#10;uwWWNl7CFw07bpSEhFyiAcfcl1rn2pHHPIk9BdFOMXlkWVOjbcKLhPtOT4viRXtsgzQ47OndUf2z&#10;+/UGth/DvOLrlNKnO27WqZqdefNtzOPD+PYKimnkf/PfdWUFfyb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ze/sYAAADcAAAADwAAAAAAAAAAAAAAAACYAgAAZHJz&#10;L2Rvd25yZXYueG1sUEsFBgAAAAAEAAQA9QAAAIsD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Obdélník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UPMMA&#10;AADcAAAADwAAAGRycy9kb3ducmV2LnhtbERPTWvCQBC9C/6HZQrezEbFENKsUkXBk7a2UHobsmMS&#10;mp2N2TXGf98tFHqbx/ucfD2YRvTUudqyglkUgyAurK65VPDxvp+mIJxH1thYJgUPcrBejUc5Ztre&#10;+Y36sy9FCGGXoYLK+zaT0hUVGXSRbYkDd7GdQR9gV0rd4T2Em0bO4ziRBmsODRW2tK2o+D7fjILj&#10;bisvyWNvrov067TZNf3nqzkpNXkaXp5BeBr8v/jPfdBh/nIGv8+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FUPMMAAADcAAAADwAAAAAAAAAAAAAAAACYAgAAZHJzL2Rv&#10;d25yZXYueG1sUEsFBgAAAAAEAAQA9QAAAIgDAAAAAA==&#10;" stroked="f" strokeweight="1pt">
                      <v:fill r:id="rId12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3070B898" wp14:editId="6F665DB5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ové pole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6B7DB8" w14:textId="7A577BB5" w:rsidR="00862D56" w:rsidRDefault="00862D56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  <w:r>
                                  <w:rPr>
                                    <w:caps/>
                                    <w:color w:val="5B9BD5" w:themeColor="accent1"/>
                                    <w:sz w:val="64"/>
                                    <w:szCs w:val="64"/>
                                  </w:rPr>
                                  <w:t>Datové rozhran</w:t>
                                </w:r>
                                <w:r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  <w:t>Í</w:t>
                                </w:r>
                              </w:p>
                              <w:p w14:paraId="7FC2E377" w14:textId="77777777" w:rsidR="00862D56" w:rsidRDefault="00862D56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</w:p>
                              <w:p w14:paraId="729D5473" w14:textId="492152DC" w:rsidR="00862D56" w:rsidRDefault="00862D56">
                                <w:pPr>
                                  <w:jc w:val="right"/>
                                  <w:rPr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t>Národní registr zdravotnických pracovníků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3070B898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54" o:spid="_x0000_s1026" type="#_x0000_t202" style="position:absolute;margin-left:0;margin-top:0;width:8in;height:286.5pt;z-index:251644928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" filled="f" stroked="f" strokeweight=".5pt">
                    <v:textbox inset="126pt,0,54pt,0">
                      <w:txbxContent>
                        <w:p w14:paraId="5D6B7DB8" w14:textId="7A577BB5" w:rsidR="00862D56" w:rsidRDefault="00862D56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  <w:r>
                            <w:rPr>
                              <w:caps/>
                              <w:color w:val="5B9BD5" w:themeColor="accent1"/>
                              <w:sz w:val="64"/>
                              <w:szCs w:val="64"/>
                            </w:rPr>
                            <w:t>Datové rozhran</w:t>
                          </w:r>
                          <w:r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  <w:t>Í</w:t>
                          </w:r>
                        </w:p>
                        <w:p w14:paraId="7FC2E377" w14:textId="77777777" w:rsidR="00862D56" w:rsidRDefault="00862D56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</w:p>
                        <w:p w14:paraId="729D5473" w14:textId="492152DC" w:rsidR="00862D56" w:rsidRDefault="00862D56">
                          <w:pPr>
                            <w:jc w:val="right"/>
                            <w:rPr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Národní registr zdravotnických pracovníků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5E9340C0" w14:textId="77777777" w:rsidR="00022E17" w:rsidRDefault="005D535D">
          <w:pPr>
            <w:rPr>
              <w:rFonts w:eastAsiaTheme="minorHAnsi"/>
            </w:rPr>
          </w:pPr>
          <w:r w:rsidRPr="00F52A85">
            <w:rPr>
              <w:rFonts w:eastAsiaTheme="minorHAnsi"/>
              <w:noProof/>
              <w:lang w:eastAsia="cs-CZ"/>
            </w:rPr>
            <mc:AlternateContent>
              <mc:Choice Requires="wps">
                <w:drawing>
                  <wp:anchor distT="45720" distB="45720" distL="114300" distR="114300" simplePos="0" relativeHeight="251672576" behindDoc="0" locked="0" layoutInCell="1" allowOverlap="1" wp14:anchorId="4525D553" wp14:editId="738ED0C8">
                    <wp:simplePos x="0" y="0"/>
                    <wp:positionH relativeFrom="column">
                      <wp:posOffset>4281805</wp:posOffset>
                    </wp:positionH>
                    <wp:positionV relativeFrom="paragraph">
                      <wp:posOffset>7084695</wp:posOffset>
                    </wp:positionV>
                    <wp:extent cx="1573530" cy="657225"/>
                    <wp:effectExtent l="0" t="0" r="7620" b="9525"/>
                    <wp:wrapSquare wrapText="bothSides"/>
                    <wp:docPr id="217" name="Textové po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73530" cy="6572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088525" w14:textId="74F7B1F9" w:rsidR="00862D56" w:rsidRDefault="00862D56" w:rsidP="00E420C1">
                                <w:pPr>
                                  <w:jc w:val="right"/>
                                </w:pPr>
                                <w:r>
                                  <w:t>Verze: 1.</w:t>
                                </w:r>
                                <w:r w:rsidR="009027C1">
                                  <w:t>7</w:t>
                                </w:r>
                                <w:r w:rsidR="00E420C1">
                                  <w:br/>
                                </w:r>
                                <w:r w:rsidR="000A1EE2">
                                  <w:t xml:space="preserve">platnost od </w:t>
                                </w:r>
                                <w:r w:rsidR="00E420C1">
                                  <w:t>0</w:t>
                                </w:r>
                                <w:r w:rsidR="000A1EE2">
                                  <w:t>1.</w:t>
                                </w:r>
                                <w:r w:rsidR="009027C1">
                                  <w:t>07</w:t>
                                </w:r>
                                <w:r w:rsidR="000A1EE2">
                                  <w:t>.</w:t>
                                </w:r>
                                <w:r w:rsidR="009027C1">
                                  <w:t>202</w:t>
                                </w:r>
                                <w:r w:rsidR="009027C1"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525D553" id="Textové pole 2" o:spid="_x0000_s1027" type="#_x0000_t202" style="position:absolute;margin-left:337.15pt;margin-top:557.85pt;width:123.9pt;height:51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" stroked="f">
                    <v:textbox>
                      <w:txbxContent>
                        <w:p w14:paraId="3E088525" w14:textId="74F7B1F9" w:rsidR="00862D56" w:rsidRDefault="00862D56" w:rsidP="00E420C1">
                          <w:pPr>
                            <w:jc w:val="right"/>
                          </w:pPr>
                          <w:r>
                            <w:t>Verze: 1.</w:t>
                          </w:r>
                          <w:r w:rsidR="009027C1">
                            <w:t>7</w:t>
                          </w:r>
                          <w:r w:rsidR="00E420C1">
                            <w:br/>
                          </w:r>
                          <w:r w:rsidR="000A1EE2">
                            <w:t xml:space="preserve">platnost od </w:t>
                          </w:r>
                          <w:r w:rsidR="00E420C1">
                            <w:t>0</w:t>
                          </w:r>
                          <w:r w:rsidR="000A1EE2">
                            <w:t>1.</w:t>
                          </w:r>
                          <w:r w:rsidR="009027C1">
                            <w:t>07</w:t>
                          </w:r>
                          <w:r w:rsidR="000A1EE2">
                            <w:t>.</w:t>
                          </w:r>
                          <w:r w:rsidR="009027C1">
                            <w:t>202</w:t>
                          </w:r>
                          <w:r w:rsidR="009027C1">
                            <w:t>5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022E17">
            <w:rPr>
              <w:rFonts w:eastAsiaTheme="minorHAnsi"/>
              <w:noProof/>
              <w:lang w:eastAsia="cs-CZ"/>
            </w:rPr>
            <w:drawing>
              <wp:anchor distT="0" distB="0" distL="114300" distR="114300" simplePos="0" relativeHeight="251655168" behindDoc="0" locked="0" layoutInCell="1" allowOverlap="1" wp14:anchorId="5952D6C1" wp14:editId="5A058526">
                <wp:simplePos x="0" y="0"/>
                <wp:positionH relativeFrom="column">
                  <wp:posOffset>4799965</wp:posOffset>
                </wp:positionH>
                <wp:positionV relativeFrom="paragraph">
                  <wp:posOffset>8126730</wp:posOffset>
                </wp:positionV>
                <wp:extent cx="1295400" cy="777240"/>
                <wp:effectExtent l="0" t="0" r="0" b="3810"/>
                <wp:wrapThrough wrapText="bothSides">
                  <wp:wrapPolygon edited="0">
                    <wp:start x="0" y="0"/>
                    <wp:lineTo x="0" y="21176"/>
                    <wp:lineTo x="21282" y="21176"/>
                    <wp:lineTo x="21282" y="0"/>
                    <wp:lineTo x="0" y="0"/>
                  </wp:wrapPolygon>
                </wp:wrapThrough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uzis.png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77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022E17">
            <w:rPr>
              <w:rFonts w:eastAsiaTheme="minorHAnsi"/>
            </w:rPr>
            <w:br w:type="page"/>
          </w:r>
        </w:p>
        <w:p w14:paraId="5227DC4B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</w:p>
        <w:p w14:paraId="5E3AFB37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Toto datové rozhraní Národního registru zdravotnických pracovníků vydal, </w:t>
          </w:r>
        </w:p>
        <w:p w14:paraId="17C4623F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na základě § 75 a § 76 zákona č. 372/2011 Sb., o zdravotních službách, ve znění pozdějších předpisů, </w:t>
          </w:r>
        </w:p>
        <w:p w14:paraId="63F9C8A0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</w:p>
        <w:p w14:paraId="009295BE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Ústav zdravotnických informací a statistiky ČR </w:t>
          </w:r>
        </w:p>
        <w:p w14:paraId="128757EB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Palackého nám. 4, P.O. BOX 60, 128 01 Praha 2 </w:t>
          </w:r>
        </w:p>
        <w:p w14:paraId="6D448732" w14:textId="77777777" w:rsidR="001378C3" w:rsidRDefault="001378C3" w:rsidP="00BF212B">
          <w:pPr>
            <w:pStyle w:val="Default"/>
            <w:rPr>
              <w:sz w:val="22"/>
              <w:szCs w:val="22"/>
            </w:rPr>
          </w:pPr>
        </w:p>
        <w:p w14:paraId="790370AD" w14:textId="77777777" w:rsidR="001378C3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telefon: 224 972 712, </w:t>
          </w:r>
        </w:p>
        <w:p w14:paraId="14068779" w14:textId="77777777" w:rsidR="001378C3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fax: 224 915 982, </w:t>
          </w:r>
        </w:p>
        <w:p w14:paraId="5987F2B7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e-mail: </w:t>
          </w:r>
          <w:hyperlink r:id="rId14" w:history="1">
            <w:r w:rsidRPr="004A559B">
              <w:rPr>
                <w:rStyle w:val="Hypertextovodkaz"/>
                <w:sz w:val="22"/>
                <w:szCs w:val="22"/>
              </w:rPr>
              <w:t>uzis@uzis.cz</w:t>
            </w:r>
          </w:hyperlink>
          <w:r>
            <w:rPr>
              <w:sz w:val="22"/>
              <w:szCs w:val="22"/>
            </w:rPr>
            <w:t xml:space="preserve">. </w:t>
          </w:r>
        </w:p>
        <w:p w14:paraId="4F773471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</w:p>
        <w:p w14:paraId="2B23A459" w14:textId="77777777" w:rsidR="00BF212B" w:rsidRDefault="00BF212B" w:rsidP="00BF212B">
          <w:pPr>
            <w:pStyle w:val="Default"/>
            <w:rPr>
              <w:sz w:val="22"/>
              <w:szCs w:val="22"/>
            </w:rPr>
          </w:pPr>
        </w:p>
        <w:p w14:paraId="1164C73F" w14:textId="77777777" w:rsidR="00BF212B" w:rsidRDefault="00E30C3B" w:rsidP="00BF212B">
          <w:pPr>
            <w:rPr>
              <w:rFonts w:eastAsiaTheme="minorHAnsi"/>
            </w:rPr>
          </w:pPr>
        </w:p>
      </w:sdtContent>
    </w:sdt>
    <w:p w14:paraId="623C785A" w14:textId="77777777" w:rsidR="00BF212B" w:rsidRDefault="00BF212B">
      <w:pPr>
        <w:rPr>
          <w:rFonts w:eastAsiaTheme="minorHAnsi"/>
        </w:rPr>
      </w:pPr>
      <w:r>
        <w:rPr>
          <w:rFonts w:eastAsiaTheme="minorHAnsi"/>
        </w:rPr>
        <w:br w:type="page"/>
      </w:r>
    </w:p>
    <w:p w14:paraId="44E204F0" w14:textId="77777777" w:rsidR="00022E17" w:rsidRDefault="00022E17" w:rsidP="00BF212B">
      <w:pPr>
        <w:rPr>
          <w:rFonts w:eastAsiaTheme="minorHAnsi"/>
          <w:caps/>
          <w:spacing w:val="15"/>
          <w:sz w:val="22"/>
          <w:szCs w:val="22"/>
        </w:rPr>
      </w:pPr>
    </w:p>
    <w:sdt>
      <w:sdtPr>
        <w:rPr>
          <w:rFonts w:eastAsiaTheme="minorHAnsi"/>
          <w:caps w:val="0"/>
          <w:color w:val="auto"/>
          <w:spacing w:val="0"/>
          <w:sz w:val="20"/>
          <w:szCs w:val="20"/>
        </w:rPr>
        <w:id w:val="1520427721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</w:rPr>
      </w:sdtEndPr>
      <w:sdtContent>
        <w:p w14:paraId="2DE448C6" w14:textId="77777777" w:rsidR="00AF3A35" w:rsidRDefault="00AF3A35" w:rsidP="00AF3A35">
          <w:pPr>
            <w:pStyle w:val="Nadpisobsahu"/>
          </w:pPr>
          <w:r>
            <w:t>Obsah</w:t>
          </w:r>
        </w:p>
        <w:p w14:paraId="29C8A8C0" w14:textId="77777777" w:rsidR="00ED74EC" w:rsidRDefault="00AF3A35">
          <w:pPr>
            <w:pStyle w:val="Obsah1"/>
            <w:tabs>
              <w:tab w:val="left" w:pos="44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9669251" w:history="1">
            <w:r w:rsidR="00ED74EC" w:rsidRPr="007767B0">
              <w:rPr>
                <w:rStyle w:val="Hypertextovodkaz"/>
                <w:noProof/>
              </w:rPr>
              <w:t>2</w:t>
            </w:r>
            <w:r w:rsidR="00ED74EC">
              <w:rPr>
                <w:noProof/>
                <w:sz w:val="22"/>
                <w:szCs w:val="22"/>
                <w:lang w:eastAsia="cs-CZ"/>
              </w:rPr>
              <w:tab/>
            </w:r>
            <w:r w:rsidR="00ED74EC" w:rsidRPr="007767B0">
              <w:rPr>
                <w:rStyle w:val="Hypertextovodkaz"/>
                <w:noProof/>
              </w:rPr>
              <w:t>Cíl dokumentu</w:t>
            </w:r>
            <w:r w:rsidR="00ED74EC">
              <w:rPr>
                <w:noProof/>
                <w:webHidden/>
              </w:rPr>
              <w:tab/>
            </w:r>
            <w:r w:rsidR="00ED74EC">
              <w:rPr>
                <w:noProof/>
                <w:webHidden/>
              </w:rPr>
              <w:fldChar w:fldCharType="begin"/>
            </w:r>
            <w:r w:rsidR="00ED74EC">
              <w:rPr>
                <w:noProof/>
                <w:webHidden/>
              </w:rPr>
              <w:instrText xml:space="preserve"> PAGEREF _Toc509669251 \h </w:instrText>
            </w:r>
            <w:r w:rsidR="00ED74EC">
              <w:rPr>
                <w:noProof/>
                <w:webHidden/>
              </w:rPr>
            </w:r>
            <w:r w:rsidR="00ED74EC">
              <w:rPr>
                <w:noProof/>
                <w:webHidden/>
              </w:rPr>
              <w:fldChar w:fldCharType="separate"/>
            </w:r>
            <w:r w:rsidR="00ED74EC">
              <w:rPr>
                <w:noProof/>
                <w:webHidden/>
              </w:rPr>
              <w:t>3</w:t>
            </w:r>
            <w:r w:rsidR="00ED74EC">
              <w:rPr>
                <w:noProof/>
                <w:webHidden/>
              </w:rPr>
              <w:fldChar w:fldCharType="end"/>
            </w:r>
          </w:hyperlink>
        </w:p>
        <w:p w14:paraId="11FE98E8" w14:textId="77777777" w:rsidR="00ED74EC" w:rsidRDefault="00ED74EC">
          <w:pPr>
            <w:pStyle w:val="Obsah2"/>
            <w:tabs>
              <w:tab w:val="left" w:pos="88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2" w:history="1">
            <w:r w:rsidRPr="007767B0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Použité zkratky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CB6DF" w14:textId="77777777" w:rsidR="00ED74EC" w:rsidRDefault="00ED74EC">
          <w:pPr>
            <w:pStyle w:val="Obsah1"/>
            <w:tabs>
              <w:tab w:val="left" w:pos="44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3" w:history="1">
            <w:r w:rsidRPr="007767B0">
              <w:rPr>
                <w:rStyle w:val="Hypertextovodkaz"/>
                <w:noProof/>
              </w:rPr>
              <w:t>3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Seznam webových služeb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08ADE" w14:textId="77777777" w:rsidR="00ED74EC" w:rsidRDefault="00ED74EC">
          <w:pPr>
            <w:pStyle w:val="Obsah1"/>
            <w:tabs>
              <w:tab w:val="left" w:pos="44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4" w:history="1">
            <w:r w:rsidRPr="007767B0">
              <w:rPr>
                <w:rStyle w:val="Hypertextovodkaz"/>
                <w:noProof/>
              </w:rPr>
              <w:t>4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Seznam předávaných údajů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C11E2" w14:textId="77777777" w:rsidR="00ED74EC" w:rsidRDefault="00ED74EC">
          <w:pPr>
            <w:pStyle w:val="Obsah2"/>
            <w:tabs>
              <w:tab w:val="left" w:pos="88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5" w:history="1">
            <w:r w:rsidRPr="007767B0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Číselníky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6DD86" w14:textId="77777777" w:rsidR="00ED74EC" w:rsidRDefault="00ED74EC">
          <w:pPr>
            <w:pStyle w:val="Obsah1"/>
            <w:tabs>
              <w:tab w:val="left" w:pos="44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6" w:history="1">
            <w:r w:rsidRPr="007767B0">
              <w:rPr>
                <w:rStyle w:val="Hypertextovodkaz"/>
                <w:noProof/>
              </w:rPr>
              <w:t>5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Rozhraní DASTA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D3007" w14:textId="77777777" w:rsidR="00ED74EC" w:rsidRDefault="00ED74EC">
          <w:pPr>
            <w:pStyle w:val="Obsah1"/>
            <w:tabs>
              <w:tab w:val="left" w:pos="44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7" w:history="1">
            <w:r w:rsidRPr="007767B0">
              <w:rPr>
                <w:rStyle w:val="Hypertextovodkaz"/>
                <w:noProof/>
              </w:rPr>
              <w:t>6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Přílohy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847ED" w14:textId="77777777" w:rsidR="00ED74EC" w:rsidRDefault="00ED74EC">
          <w:pPr>
            <w:pStyle w:val="Obsah2"/>
            <w:tabs>
              <w:tab w:val="left" w:pos="880"/>
              <w:tab w:val="right" w:leader="dot" w:pos="9062"/>
            </w:tabs>
            <w:rPr>
              <w:noProof/>
              <w:sz w:val="22"/>
              <w:szCs w:val="22"/>
              <w:lang w:eastAsia="cs-CZ"/>
            </w:rPr>
          </w:pPr>
          <w:hyperlink w:anchor="_Toc509669258" w:history="1">
            <w:r w:rsidRPr="007767B0">
              <w:rPr>
                <w:rStyle w:val="Hypertextovodkaz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6.1</w:t>
            </w:r>
            <w:r>
              <w:rPr>
                <w:noProof/>
                <w:sz w:val="22"/>
                <w:szCs w:val="22"/>
                <w:lang w:eastAsia="cs-CZ"/>
              </w:rPr>
              <w:tab/>
            </w:r>
            <w:r w:rsidRPr="007767B0">
              <w:rPr>
                <w:rStyle w:val="Hypertextovodkaz"/>
                <w:noProof/>
              </w:rPr>
              <w:t>Struktura importovaných souborů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_Toc509669258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BF83B" w14:textId="77777777" w:rsidR="00AF3A35" w:rsidRDefault="00AF3A35">
          <w:r>
            <w:rPr>
              <w:b/>
              <w:bCs/>
            </w:rPr>
            <w:fldChar w:fldCharType="end"/>
          </w:r>
        </w:p>
      </w:sdtContent>
    </w:sdt>
    <w:p w14:paraId="4A5EE4EC" w14:textId="77777777" w:rsidR="00AF3A35" w:rsidRDefault="00AF3A35">
      <w:pPr>
        <w:rPr>
          <w:rFonts w:asciiTheme="majorHAnsi" w:eastAsiaTheme="majorEastAsia" w:hAnsiTheme="majorHAnsi" w:cstheme="majorBidi"/>
          <w:b/>
          <w:color w:val="4472C4" w:themeColor="accent5"/>
          <w:sz w:val="32"/>
          <w:szCs w:val="32"/>
        </w:rPr>
      </w:pPr>
      <w:r>
        <w:br w:type="page"/>
      </w:r>
    </w:p>
    <w:p w14:paraId="35811B76" w14:textId="77777777" w:rsidR="00D81637" w:rsidRDefault="00D81637" w:rsidP="00AF3A35">
      <w:pPr>
        <w:pStyle w:val="Nadpis1"/>
      </w:pPr>
      <w:bookmarkStart w:id="0" w:name="_Toc509669251"/>
      <w:r>
        <w:lastRenderedPageBreak/>
        <w:t>Cíl dokumentu</w:t>
      </w:r>
      <w:bookmarkEnd w:id="0"/>
    </w:p>
    <w:p w14:paraId="35073CA8" w14:textId="77777777" w:rsidR="00D81637" w:rsidRDefault="00D81637" w:rsidP="00611AB8">
      <w:r>
        <w:t>Cílem dokumentu je</w:t>
      </w:r>
      <w:r w:rsidR="00611AB8">
        <w:t xml:space="preserve"> pouze</w:t>
      </w:r>
      <w:r>
        <w:t xml:space="preserve"> definice datového rozhraní, které umožní plnění Národního registru zdravotnických pracovníků novými nebo aktualizovanými </w:t>
      </w:r>
      <w:r w:rsidR="00942A24">
        <w:t xml:space="preserve">daty. V rozhraní je také definováno, jakým způsobem lze z registru číst a </w:t>
      </w:r>
      <w:r>
        <w:t>získávat</w:t>
      </w:r>
      <w:r w:rsidR="00942A24">
        <w:t xml:space="preserve"> tak</w:t>
      </w:r>
      <w:r>
        <w:t xml:space="preserve"> data z</w:t>
      </w:r>
      <w:r w:rsidR="0011021D">
        <w:t> </w:t>
      </w:r>
      <w:r>
        <w:t>registru</w:t>
      </w:r>
      <w:r w:rsidR="0011021D">
        <w:t>.</w:t>
      </w:r>
    </w:p>
    <w:p w14:paraId="71AEDB1C" w14:textId="77777777" w:rsidR="00D81637" w:rsidRDefault="00D81637" w:rsidP="00942A24">
      <w:pPr>
        <w:pStyle w:val="Nadpis2"/>
        <w:ind w:left="709" w:hanging="709"/>
      </w:pPr>
      <w:bookmarkStart w:id="1" w:name="_Toc509669252"/>
      <w:r>
        <w:t>Po</w:t>
      </w:r>
      <w:r w:rsidR="00267490">
        <w:t>u</w:t>
      </w:r>
      <w:r>
        <w:t>žité zkratky</w:t>
      </w:r>
      <w:bookmarkEnd w:id="1"/>
    </w:p>
    <w:p w14:paraId="5C18B875" w14:textId="77777777" w:rsidR="00D81637" w:rsidRDefault="00D81637" w:rsidP="00611AB8">
      <w:pPr>
        <w:pStyle w:val="Bezmezer"/>
      </w:pPr>
      <w:r>
        <w:t xml:space="preserve">AIFO </w:t>
      </w:r>
      <w:r>
        <w:tab/>
      </w:r>
      <w:r>
        <w:tab/>
        <w:t xml:space="preserve">Agendový identifikátor fyzické osoby </w:t>
      </w:r>
    </w:p>
    <w:p w14:paraId="3B6940F0" w14:textId="77777777" w:rsidR="00D81637" w:rsidRDefault="00D81637" w:rsidP="00611AB8">
      <w:pPr>
        <w:pStyle w:val="Bezmezer"/>
      </w:pPr>
      <w:r>
        <w:t xml:space="preserve">ČR </w:t>
      </w:r>
      <w:r>
        <w:tab/>
      </w:r>
      <w:r>
        <w:tab/>
        <w:t xml:space="preserve">Česká republika </w:t>
      </w:r>
    </w:p>
    <w:p w14:paraId="4FED0842" w14:textId="77777777" w:rsidR="00D81637" w:rsidRDefault="00D81637" w:rsidP="00611AB8">
      <w:pPr>
        <w:pStyle w:val="Bezmezer"/>
      </w:pPr>
      <w:r>
        <w:t xml:space="preserve">IČO </w:t>
      </w:r>
      <w:r>
        <w:tab/>
      </w:r>
      <w:r>
        <w:tab/>
        <w:t xml:space="preserve">Identifikační číslo organizace </w:t>
      </w:r>
    </w:p>
    <w:p w14:paraId="5362BA58" w14:textId="77777777" w:rsidR="00D81637" w:rsidRDefault="00D81637" w:rsidP="00611AB8">
      <w:pPr>
        <w:pStyle w:val="Bezmezer"/>
      </w:pPr>
      <w:r>
        <w:t xml:space="preserve">PČZ </w:t>
      </w:r>
      <w:r>
        <w:tab/>
      </w:r>
      <w:r>
        <w:tab/>
        <w:t>Pořadové číslo zařízení</w:t>
      </w:r>
    </w:p>
    <w:p w14:paraId="0D93B12A" w14:textId="77777777" w:rsidR="00D81637" w:rsidRDefault="00D81637" w:rsidP="00611AB8">
      <w:pPr>
        <w:pStyle w:val="Bezmezer"/>
      </w:pPr>
      <w:r>
        <w:t xml:space="preserve">IČZ </w:t>
      </w:r>
      <w:r>
        <w:tab/>
      </w:r>
      <w:r>
        <w:tab/>
        <w:t xml:space="preserve">Identifikační číslo poskytovatele zdravotních služeb </w:t>
      </w:r>
    </w:p>
    <w:p w14:paraId="76006103" w14:textId="77777777" w:rsidR="00D81637" w:rsidRDefault="00D81637" w:rsidP="00611AB8">
      <w:pPr>
        <w:pStyle w:val="Bezmezer"/>
      </w:pPr>
      <w:r>
        <w:t xml:space="preserve">ISZR </w:t>
      </w:r>
      <w:r>
        <w:tab/>
      </w:r>
      <w:r>
        <w:tab/>
        <w:t xml:space="preserve">Informační systémy základních registrů, spravované v rámci eGovernmentu </w:t>
      </w:r>
    </w:p>
    <w:p w14:paraId="0796983E" w14:textId="77777777" w:rsidR="00D81637" w:rsidRDefault="00D81637" w:rsidP="00611AB8">
      <w:pPr>
        <w:pStyle w:val="Bezmezer"/>
      </w:pPr>
      <w:r>
        <w:t xml:space="preserve">IT </w:t>
      </w:r>
      <w:r>
        <w:tab/>
      </w:r>
      <w:r>
        <w:tab/>
        <w:t xml:space="preserve">Informační technologie </w:t>
      </w:r>
    </w:p>
    <w:p w14:paraId="375B4895" w14:textId="77777777" w:rsidR="00D81637" w:rsidRDefault="00D81637" w:rsidP="00611AB8">
      <w:pPr>
        <w:pStyle w:val="Bezmezer"/>
      </w:pPr>
      <w:r>
        <w:t xml:space="preserve">MZ ČR </w:t>
      </w:r>
      <w:r>
        <w:tab/>
      </w:r>
      <w:r w:rsidR="00746510">
        <w:tab/>
      </w:r>
      <w:r>
        <w:t>Ministerstvo zdra</w:t>
      </w:r>
      <w:r w:rsidR="004B55A5">
        <w:t>votnictví České r</w:t>
      </w:r>
      <w:r>
        <w:t xml:space="preserve">epubliky </w:t>
      </w:r>
    </w:p>
    <w:p w14:paraId="43FC4F99" w14:textId="77777777" w:rsidR="00D81637" w:rsidRDefault="00C10DAD" w:rsidP="00611AB8">
      <w:pPr>
        <w:pStyle w:val="Bezmezer"/>
      </w:pPr>
      <w:r>
        <w:t>NRZP</w:t>
      </w:r>
      <w:r w:rsidR="00D81637">
        <w:t xml:space="preserve"> </w:t>
      </w:r>
      <w:r w:rsidR="00D81637">
        <w:tab/>
      </w:r>
      <w:r w:rsidR="00D81637">
        <w:tab/>
        <w:t xml:space="preserve">Národní registr zdravotnických pracovníků </w:t>
      </w:r>
    </w:p>
    <w:p w14:paraId="418687C2" w14:textId="77777777" w:rsidR="00D81637" w:rsidRDefault="00D81637" w:rsidP="00611AB8">
      <w:pPr>
        <w:pStyle w:val="Bezmezer"/>
      </w:pPr>
      <w:r>
        <w:t xml:space="preserve">NZIS </w:t>
      </w:r>
      <w:r>
        <w:tab/>
      </w:r>
      <w:r>
        <w:tab/>
        <w:t xml:space="preserve">Národní zdravotnický informační systém </w:t>
      </w:r>
    </w:p>
    <w:p w14:paraId="6112FBE2" w14:textId="77777777" w:rsidR="00D81637" w:rsidRDefault="00D81637" w:rsidP="00611AB8">
      <w:pPr>
        <w:pStyle w:val="Bezmezer"/>
      </w:pPr>
      <w:r>
        <w:t>RZP</w:t>
      </w:r>
      <w:r>
        <w:tab/>
      </w:r>
      <w:r>
        <w:tab/>
        <w:t>Registr zdravotnických pracovníků</w:t>
      </w:r>
    </w:p>
    <w:p w14:paraId="30560836" w14:textId="77777777" w:rsidR="00D81637" w:rsidRDefault="00D81637" w:rsidP="00611AB8">
      <w:pPr>
        <w:pStyle w:val="Bezmezer"/>
      </w:pPr>
      <w:r>
        <w:t>EZP</w:t>
      </w:r>
      <w:r>
        <w:tab/>
      </w:r>
      <w:r>
        <w:tab/>
        <w:t>Evidence zdravotnických pracovníků</w:t>
      </w:r>
    </w:p>
    <w:p w14:paraId="6F85C3CD" w14:textId="77777777" w:rsidR="004B55A5" w:rsidRDefault="004B55A5" w:rsidP="00611AB8">
      <w:pPr>
        <w:pStyle w:val="Bezmezer"/>
      </w:pPr>
      <w:r>
        <w:t>PZS</w:t>
      </w:r>
      <w:r>
        <w:tab/>
      </w:r>
      <w:r>
        <w:tab/>
        <w:t>Poskytovatel zdravotních služeb (zaměstnavatel)</w:t>
      </w:r>
    </w:p>
    <w:p w14:paraId="79B5748C" w14:textId="77777777" w:rsidR="00D81637" w:rsidRDefault="00D81637" w:rsidP="00611AB8">
      <w:pPr>
        <w:pStyle w:val="Bezmezer"/>
      </w:pPr>
      <w:r>
        <w:t xml:space="preserve">ROB </w:t>
      </w:r>
      <w:r>
        <w:tab/>
      </w:r>
      <w:r>
        <w:tab/>
        <w:t xml:space="preserve">Registr obyvatelstva (jeden ze základních registrů ISZR) </w:t>
      </w:r>
    </w:p>
    <w:p w14:paraId="41452069" w14:textId="77777777" w:rsidR="00D81637" w:rsidRDefault="00D81637" w:rsidP="00611AB8">
      <w:pPr>
        <w:pStyle w:val="Bezmezer"/>
      </w:pPr>
      <w:r>
        <w:t xml:space="preserve">RÚIAN </w:t>
      </w:r>
      <w:r>
        <w:tab/>
      </w:r>
      <w:r w:rsidR="00746510">
        <w:tab/>
      </w:r>
      <w:r>
        <w:t xml:space="preserve">Registr územní identifikace, adres a nemovitostí </w:t>
      </w:r>
    </w:p>
    <w:p w14:paraId="13F9383C" w14:textId="77777777" w:rsidR="00D81637" w:rsidRDefault="00D81637" w:rsidP="00611AB8">
      <w:pPr>
        <w:pStyle w:val="Bezmezer"/>
      </w:pPr>
      <w:r>
        <w:t xml:space="preserve">ÚZIS ČR </w:t>
      </w:r>
      <w:r>
        <w:tab/>
      </w:r>
      <w:r w:rsidR="00746510">
        <w:tab/>
      </w:r>
      <w:r>
        <w:t xml:space="preserve">Ústav zdravotnických informací a statistiky ČR </w:t>
      </w:r>
    </w:p>
    <w:p w14:paraId="5AEF1256" w14:textId="77777777" w:rsidR="003660FE" w:rsidRDefault="003660FE" w:rsidP="00611AB8">
      <w:pPr>
        <w:pStyle w:val="Bezmezer"/>
      </w:pPr>
      <w:r>
        <w:t>XML</w:t>
      </w:r>
      <w:r>
        <w:tab/>
      </w:r>
      <w:r>
        <w:tab/>
        <w:t>Standardizovaný formát strukturovaných dokumentů</w:t>
      </w:r>
    </w:p>
    <w:p w14:paraId="209F6475" w14:textId="77777777" w:rsidR="003660FE" w:rsidRDefault="003660FE" w:rsidP="00611AB8">
      <w:pPr>
        <w:pStyle w:val="Bezmezer"/>
      </w:pPr>
      <w:r>
        <w:t>WSDL</w:t>
      </w:r>
      <w:r>
        <w:tab/>
      </w:r>
      <w:r>
        <w:tab/>
      </w:r>
      <w:r w:rsidRPr="003660FE">
        <w:t>Web Services Description Language</w:t>
      </w:r>
      <w:r>
        <w:t>, jazyk pro popis funkcí webových služeb</w:t>
      </w:r>
    </w:p>
    <w:p w14:paraId="1DDD8F9B" w14:textId="77777777" w:rsidR="003660FE" w:rsidRDefault="003660FE" w:rsidP="00611AB8">
      <w:pPr>
        <w:pStyle w:val="Bezmezer"/>
      </w:pPr>
      <w:r>
        <w:t>XSD</w:t>
      </w:r>
      <w:r>
        <w:tab/>
      </w:r>
      <w:r>
        <w:tab/>
      </w:r>
      <w:r w:rsidRPr="003660FE">
        <w:t>XML Schema Definition</w:t>
      </w:r>
      <w:r>
        <w:t>, popis struktury XML dokumentu</w:t>
      </w:r>
    </w:p>
    <w:p w14:paraId="57DB0280" w14:textId="77777777" w:rsidR="00D81637" w:rsidRDefault="00D81637" w:rsidP="00D81637">
      <w:pPr>
        <w:pStyle w:val="Default"/>
        <w:rPr>
          <w:sz w:val="22"/>
          <w:szCs w:val="22"/>
        </w:rPr>
      </w:pPr>
    </w:p>
    <w:p w14:paraId="07FBD680" w14:textId="77777777" w:rsidR="00611AB8" w:rsidRDefault="00611AB8">
      <w:pPr>
        <w:rPr>
          <w:caps/>
          <w:color w:val="FFFFFF" w:themeColor="background1"/>
          <w:spacing w:val="15"/>
          <w:sz w:val="22"/>
          <w:szCs w:val="22"/>
        </w:rPr>
      </w:pPr>
    </w:p>
    <w:p w14:paraId="6360927D" w14:textId="77777777" w:rsidR="00330277" w:rsidRDefault="00330277">
      <w:pPr>
        <w:pStyle w:val="Nadpis1"/>
      </w:pPr>
      <w:bookmarkStart w:id="2" w:name="_Toc493107828"/>
      <w:bookmarkStart w:id="3" w:name="_Toc493684875"/>
      <w:bookmarkStart w:id="4" w:name="_Toc493751235"/>
      <w:bookmarkStart w:id="5" w:name="_Toc493751326"/>
      <w:bookmarkStart w:id="6" w:name="_Toc493751419"/>
      <w:bookmarkStart w:id="7" w:name="_Toc493107829"/>
      <w:bookmarkStart w:id="8" w:name="_Toc493684876"/>
      <w:bookmarkStart w:id="9" w:name="_Toc493751236"/>
      <w:bookmarkStart w:id="10" w:name="_Toc493751327"/>
      <w:bookmarkStart w:id="11" w:name="_Toc493751420"/>
      <w:bookmarkStart w:id="12" w:name="_Toc493107830"/>
      <w:bookmarkStart w:id="13" w:name="_Toc493684877"/>
      <w:bookmarkStart w:id="14" w:name="_Toc493751237"/>
      <w:bookmarkStart w:id="15" w:name="_Toc493751328"/>
      <w:bookmarkStart w:id="16" w:name="_Toc493751421"/>
      <w:bookmarkStart w:id="17" w:name="_Toc493107832"/>
      <w:bookmarkStart w:id="18" w:name="_Toc493684879"/>
      <w:bookmarkStart w:id="19" w:name="_Toc493751239"/>
      <w:bookmarkStart w:id="20" w:name="_Toc493751330"/>
      <w:bookmarkStart w:id="21" w:name="_Toc493751423"/>
      <w:bookmarkStart w:id="22" w:name="_Toc493107833"/>
      <w:bookmarkStart w:id="23" w:name="_Toc493684880"/>
      <w:bookmarkStart w:id="24" w:name="_Toc493751240"/>
      <w:bookmarkStart w:id="25" w:name="_Toc493751331"/>
      <w:bookmarkStart w:id="26" w:name="_Toc493751424"/>
      <w:bookmarkStart w:id="27" w:name="_Toc493107834"/>
      <w:bookmarkStart w:id="28" w:name="_Toc493684881"/>
      <w:bookmarkStart w:id="29" w:name="_Toc493751241"/>
      <w:bookmarkStart w:id="30" w:name="_Toc493751332"/>
      <w:bookmarkStart w:id="31" w:name="_Toc493751425"/>
      <w:bookmarkStart w:id="32" w:name="_Toc493107837"/>
      <w:bookmarkStart w:id="33" w:name="_Toc493684884"/>
      <w:bookmarkStart w:id="34" w:name="_Toc493751244"/>
      <w:bookmarkStart w:id="35" w:name="_Toc493751335"/>
      <w:bookmarkStart w:id="36" w:name="_Toc493751428"/>
      <w:bookmarkStart w:id="37" w:name="_Toc493107839"/>
      <w:bookmarkStart w:id="38" w:name="_Toc493684886"/>
      <w:bookmarkStart w:id="39" w:name="_Toc493751246"/>
      <w:bookmarkStart w:id="40" w:name="_Toc493751337"/>
      <w:bookmarkStart w:id="41" w:name="_Toc493751430"/>
      <w:bookmarkStart w:id="42" w:name="_Toc493107847"/>
      <w:bookmarkStart w:id="43" w:name="_Toc493684894"/>
      <w:bookmarkStart w:id="44" w:name="_Toc493751254"/>
      <w:bookmarkStart w:id="45" w:name="_Toc493751345"/>
      <w:bookmarkStart w:id="46" w:name="_Toc493751438"/>
      <w:bookmarkStart w:id="47" w:name="_Toc493107848"/>
      <w:bookmarkStart w:id="48" w:name="_Toc493684895"/>
      <w:bookmarkStart w:id="49" w:name="_Toc493751255"/>
      <w:bookmarkStart w:id="50" w:name="_Toc493751346"/>
      <w:bookmarkStart w:id="51" w:name="_Toc493751439"/>
      <w:bookmarkStart w:id="52" w:name="_Toc493107853"/>
      <w:bookmarkStart w:id="53" w:name="_Toc493684900"/>
      <w:bookmarkStart w:id="54" w:name="_Toc493751260"/>
      <w:bookmarkStart w:id="55" w:name="_Toc493751351"/>
      <w:bookmarkStart w:id="56" w:name="_Toc493751444"/>
      <w:bookmarkStart w:id="57" w:name="_Toc493107857"/>
      <w:bookmarkStart w:id="58" w:name="_Toc493684904"/>
      <w:bookmarkStart w:id="59" w:name="_Toc493751264"/>
      <w:bookmarkStart w:id="60" w:name="_Toc493751355"/>
      <w:bookmarkStart w:id="61" w:name="_Toc493751448"/>
      <w:bookmarkStart w:id="62" w:name="_Toc493107862"/>
      <w:bookmarkStart w:id="63" w:name="_Toc493684909"/>
      <w:bookmarkStart w:id="64" w:name="_Toc493751269"/>
      <w:bookmarkStart w:id="65" w:name="_Toc493751360"/>
      <w:bookmarkStart w:id="66" w:name="_Toc493751453"/>
      <w:bookmarkStart w:id="67" w:name="_Toc493107866"/>
      <w:bookmarkStart w:id="68" w:name="_Toc493684913"/>
      <w:bookmarkStart w:id="69" w:name="_Toc493751273"/>
      <w:bookmarkStart w:id="70" w:name="_Toc493751364"/>
      <w:bookmarkStart w:id="71" w:name="_Toc493751457"/>
      <w:bookmarkStart w:id="72" w:name="_Toc493107868"/>
      <w:bookmarkStart w:id="73" w:name="_Toc493684915"/>
      <w:bookmarkStart w:id="74" w:name="_Toc493751275"/>
      <w:bookmarkStart w:id="75" w:name="_Toc493751366"/>
      <w:bookmarkStart w:id="76" w:name="_Toc493751459"/>
      <w:bookmarkStart w:id="77" w:name="_Toc493107873"/>
      <w:bookmarkStart w:id="78" w:name="_Toc493684920"/>
      <w:bookmarkStart w:id="79" w:name="_Toc493751280"/>
      <w:bookmarkStart w:id="80" w:name="_Toc493751371"/>
      <w:bookmarkStart w:id="81" w:name="_Toc493751464"/>
      <w:bookmarkStart w:id="82" w:name="_Toc493107875"/>
      <w:bookmarkStart w:id="83" w:name="_Toc493684922"/>
      <w:bookmarkStart w:id="84" w:name="_Toc493751282"/>
      <w:bookmarkStart w:id="85" w:name="_Toc493751373"/>
      <w:bookmarkStart w:id="86" w:name="_Toc493751466"/>
      <w:bookmarkStart w:id="87" w:name="_Toc493107876"/>
      <w:bookmarkStart w:id="88" w:name="_Toc493684923"/>
      <w:bookmarkStart w:id="89" w:name="_Toc493751283"/>
      <w:bookmarkStart w:id="90" w:name="_Toc493751374"/>
      <w:bookmarkStart w:id="91" w:name="_Toc493751467"/>
      <w:bookmarkStart w:id="92" w:name="_Toc493107877"/>
      <w:bookmarkStart w:id="93" w:name="_Toc493684924"/>
      <w:bookmarkStart w:id="94" w:name="_Toc493751284"/>
      <w:bookmarkStart w:id="95" w:name="_Toc493751375"/>
      <w:bookmarkStart w:id="96" w:name="_Toc493751468"/>
      <w:bookmarkStart w:id="97" w:name="_Toc493107879"/>
      <w:bookmarkStart w:id="98" w:name="_Toc493684926"/>
      <w:bookmarkStart w:id="99" w:name="_Toc493751286"/>
      <w:bookmarkStart w:id="100" w:name="_Toc493751377"/>
      <w:bookmarkStart w:id="101" w:name="_Toc493751470"/>
      <w:bookmarkStart w:id="102" w:name="_Toc493107880"/>
      <w:bookmarkStart w:id="103" w:name="_Toc493684927"/>
      <w:bookmarkStart w:id="104" w:name="_Toc493751287"/>
      <w:bookmarkStart w:id="105" w:name="_Toc493751378"/>
      <w:bookmarkStart w:id="106" w:name="_Toc493751471"/>
      <w:bookmarkStart w:id="107" w:name="_Toc493107885"/>
      <w:bookmarkStart w:id="108" w:name="_Toc493684932"/>
      <w:bookmarkStart w:id="109" w:name="_Toc493751292"/>
      <w:bookmarkStart w:id="110" w:name="_Toc493751383"/>
      <w:bookmarkStart w:id="111" w:name="_Toc493751476"/>
      <w:bookmarkStart w:id="112" w:name="_Toc493107886"/>
      <w:bookmarkStart w:id="113" w:name="_Toc493684933"/>
      <w:bookmarkStart w:id="114" w:name="_Toc493751293"/>
      <w:bookmarkStart w:id="115" w:name="_Toc493751384"/>
      <w:bookmarkStart w:id="116" w:name="_Toc493751477"/>
      <w:bookmarkStart w:id="117" w:name="_Toc493107887"/>
      <w:bookmarkStart w:id="118" w:name="_Toc493684934"/>
      <w:bookmarkStart w:id="119" w:name="_Toc493751294"/>
      <w:bookmarkStart w:id="120" w:name="_Toc493751385"/>
      <w:bookmarkStart w:id="121" w:name="_Toc493751478"/>
      <w:bookmarkStart w:id="122" w:name="_Toc493107889"/>
      <w:bookmarkStart w:id="123" w:name="_Toc493684936"/>
      <w:bookmarkStart w:id="124" w:name="_Toc493751296"/>
      <w:bookmarkStart w:id="125" w:name="_Toc493751387"/>
      <w:bookmarkStart w:id="126" w:name="_Toc493751480"/>
      <w:bookmarkStart w:id="127" w:name="_Toc493107894"/>
      <w:bookmarkStart w:id="128" w:name="_Toc493684941"/>
      <w:bookmarkStart w:id="129" w:name="_Toc493751301"/>
      <w:bookmarkStart w:id="130" w:name="_Toc493751392"/>
      <w:bookmarkStart w:id="131" w:name="_Toc493751485"/>
      <w:bookmarkStart w:id="132" w:name="_Toc493107895"/>
      <w:bookmarkStart w:id="133" w:name="_Toc493684942"/>
      <w:bookmarkStart w:id="134" w:name="_Toc493751302"/>
      <w:bookmarkStart w:id="135" w:name="_Toc493751393"/>
      <w:bookmarkStart w:id="136" w:name="_Toc493751486"/>
      <w:bookmarkStart w:id="137" w:name="_Toc493107898"/>
      <w:bookmarkStart w:id="138" w:name="_Toc493684945"/>
      <w:bookmarkStart w:id="139" w:name="_Toc493751305"/>
      <w:bookmarkStart w:id="140" w:name="_Toc493751396"/>
      <w:bookmarkStart w:id="141" w:name="_Toc493751489"/>
      <w:bookmarkStart w:id="142" w:name="_Toc493107899"/>
      <w:bookmarkStart w:id="143" w:name="_Toc493684946"/>
      <w:bookmarkStart w:id="144" w:name="_Toc493751306"/>
      <w:bookmarkStart w:id="145" w:name="_Toc493751397"/>
      <w:bookmarkStart w:id="146" w:name="_Toc493751490"/>
      <w:bookmarkStart w:id="147" w:name="_Toc493107901"/>
      <w:bookmarkStart w:id="148" w:name="_Toc493684948"/>
      <w:bookmarkStart w:id="149" w:name="_Toc493751308"/>
      <w:bookmarkStart w:id="150" w:name="_Toc493751399"/>
      <w:bookmarkStart w:id="151" w:name="_Toc493751492"/>
      <w:bookmarkStart w:id="152" w:name="_Toc493107902"/>
      <w:bookmarkStart w:id="153" w:name="_Toc493684949"/>
      <w:bookmarkStart w:id="154" w:name="_Toc493751309"/>
      <w:bookmarkStart w:id="155" w:name="_Toc493751400"/>
      <w:bookmarkStart w:id="156" w:name="_Toc493751493"/>
      <w:bookmarkStart w:id="157" w:name="_Toc493107904"/>
      <w:bookmarkStart w:id="158" w:name="_Toc493684951"/>
      <w:bookmarkStart w:id="159" w:name="_Toc493751311"/>
      <w:bookmarkStart w:id="160" w:name="_Toc493751402"/>
      <w:bookmarkStart w:id="161" w:name="_Toc493751495"/>
      <w:bookmarkStart w:id="162" w:name="_Toc493107906"/>
      <w:bookmarkStart w:id="163" w:name="_Toc493684953"/>
      <w:bookmarkStart w:id="164" w:name="_Toc493751313"/>
      <w:bookmarkStart w:id="165" w:name="_Toc493751404"/>
      <w:bookmarkStart w:id="166" w:name="_Toc493751497"/>
      <w:bookmarkStart w:id="167" w:name="_Toc493107909"/>
      <w:bookmarkStart w:id="168" w:name="_Toc493684956"/>
      <w:bookmarkStart w:id="169" w:name="_Toc493751316"/>
      <w:bookmarkStart w:id="170" w:name="_Toc493751407"/>
      <w:bookmarkStart w:id="171" w:name="_Toc493751500"/>
      <w:bookmarkStart w:id="172" w:name="_Toc50966925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>
        <w:t>Seznam webových služeb</w:t>
      </w:r>
      <w:bookmarkEnd w:id="172"/>
    </w:p>
    <w:p w14:paraId="0AE0A2C6" w14:textId="77777777" w:rsidR="00D81637" w:rsidRPr="005D535D" w:rsidRDefault="004B55A5" w:rsidP="00611AB8">
      <w:pPr>
        <w:rPr>
          <w:rFonts w:cstheme="minorHAnsi"/>
        </w:rPr>
      </w:pPr>
      <w:r>
        <w:rPr>
          <w:rFonts w:cstheme="minorHAnsi"/>
        </w:rPr>
        <w:t xml:space="preserve">Hromadné vkládání dat do </w:t>
      </w:r>
      <w:r w:rsidR="00C10DAD">
        <w:rPr>
          <w:rFonts w:cstheme="minorHAnsi"/>
        </w:rPr>
        <w:t>NRZP</w:t>
      </w:r>
      <w:r>
        <w:rPr>
          <w:rFonts w:cstheme="minorHAnsi"/>
        </w:rPr>
        <w:t xml:space="preserve"> je možné provádět buď vložením XML souboru přes funkci Hromadné vkládání ve webovém rozhraní registru, nebo </w:t>
      </w:r>
      <w:r w:rsidR="00746510" w:rsidRPr="005D535D">
        <w:rPr>
          <w:rFonts w:cstheme="minorHAnsi"/>
        </w:rPr>
        <w:t xml:space="preserve">importem xml souborů pomocí webových služeb. </w:t>
      </w:r>
      <w:r w:rsidR="0011021D" w:rsidRPr="005D535D">
        <w:rPr>
          <w:rFonts w:cstheme="minorHAnsi"/>
        </w:rPr>
        <w:t xml:space="preserve">Níže je uveden seznam webových služeb, které </w:t>
      </w:r>
      <w:r>
        <w:rPr>
          <w:rFonts w:cstheme="minorHAnsi"/>
        </w:rPr>
        <w:t>jsou k dispozici</w:t>
      </w:r>
      <w:r w:rsidR="0011021D" w:rsidRPr="005D535D">
        <w:rPr>
          <w:rFonts w:cstheme="minorHAnsi"/>
        </w:rPr>
        <w:t>. WSDL soubor</w:t>
      </w:r>
      <w:r w:rsidR="00E9271A" w:rsidRPr="005D535D">
        <w:rPr>
          <w:rFonts w:cstheme="minorHAnsi"/>
        </w:rPr>
        <w:t xml:space="preserve"> s definicí webových služeb</w:t>
      </w:r>
      <w:r w:rsidR="0011021D" w:rsidRPr="005D535D">
        <w:rPr>
          <w:rFonts w:cstheme="minorHAnsi"/>
        </w:rPr>
        <w:t xml:space="preserve"> je uveden v</w:t>
      </w:r>
      <w:r w:rsidR="00E9271A" w:rsidRPr="005D535D">
        <w:rPr>
          <w:rFonts w:cstheme="minorHAnsi"/>
        </w:rPr>
        <w:t xml:space="preserve"> kapitole </w:t>
      </w:r>
      <w:r w:rsidR="00E9271A" w:rsidRPr="005D535D">
        <w:rPr>
          <w:rFonts w:cstheme="minorHAnsi"/>
        </w:rPr>
        <w:fldChar w:fldCharType="begin"/>
      </w:r>
      <w:r w:rsidR="00E9271A" w:rsidRPr="005D535D">
        <w:rPr>
          <w:rFonts w:cstheme="minorHAnsi"/>
        </w:rPr>
        <w:instrText xml:space="preserve"> REF _Ref493751508 \h </w:instrText>
      </w:r>
      <w:r w:rsidR="005D535D">
        <w:rPr>
          <w:rFonts w:cstheme="minorHAnsi"/>
        </w:rPr>
        <w:instrText xml:space="preserve"> \* MERGEFORMAT </w:instrText>
      </w:r>
      <w:r w:rsidR="00E9271A" w:rsidRPr="005D535D">
        <w:rPr>
          <w:rFonts w:cstheme="minorHAnsi"/>
        </w:rPr>
      </w:r>
      <w:r w:rsidR="00E9271A" w:rsidRPr="005D535D">
        <w:rPr>
          <w:rFonts w:cstheme="minorHAnsi"/>
        </w:rPr>
        <w:fldChar w:fldCharType="separate"/>
      </w:r>
      <w:r w:rsidR="00E9271A" w:rsidRPr="005D535D">
        <w:rPr>
          <w:rFonts w:cstheme="minorHAnsi"/>
        </w:rPr>
        <w:t>Struktura importovaných souborů</w:t>
      </w:r>
      <w:r w:rsidR="00E9271A" w:rsidRPr="005D535D">
        <w:rPr>
          <w:rFonts w:cstheme="minorHAnsi"/>
        </w:rPr>
        <w:fldChar w:fldCharType="end"/>
      </w:r>
      <w:r w:rsidR="00E9271A" w:rsidRPr="005D535D">
        <w:rPr>
          <w:rFonts w:cstheme="minorHAnsi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4"/>
        <w:gridCol w:w="2208"/>
        <w:gridCol w:w="3170"/>
      </w:tblGrid>
      <w:tr w:rsidR="00F37173" w:rsidRPr="005D535D" w14:paraId="21509C4B" w14:textId="77777777" w:rsidTr="00E420C1">
        <w:trPr>
          <w:tblHeader/>
        </w:trPr>
        <w:tc>
          <w:tcPr>
            <w:tcW w:w="3708" w:type="dxa"/>
            <w:shd w:val="clear" w:color="auto" w:fill="F2F2F2" w:themeFill="background1" w:themeFillShade="F2"/>
            <w:vAlign w:val="center"/>
          </w:tcPr>
          <w:p w14:paraId="66D145D7" w14:textId="77777777" w:rsidR="00F37173" w:rsidRPr="005D535D" w:rsidRDefault="00F37173" w:rsidP="00E420C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D535D">
              <w:rPr>
                <w:rFonts w:asciiTheme="minorHAnsi" w:hAnsiTheme="minorHAnsi" w:cstheme="minorHAnsi"/>
                <w:b/>
              </w:rPr>
              <w:t>Jméno služby</w:t>
            </w:r>
          </w:p>
        </w:tc>
        <w:tc>
          <w:tcPr>
            <w:tcW w:w="2238" w:type="dxa"/>
            <w:shd w:val="clear" w:color="auto" w:fill="F2F2F2" w:themeFill="background1" w:themeFillShade="F2"/>
            <w:vAlign w:val="center"/>
          </w:tcPr>
          <w:p w14:paraId="057146FD" w14:textId="77777777" w:rsidR="00F37173" w:rsidRPr="005D535D" w:rsidRDefault="00F37173" w:rsidP="00E420C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D535D">
              <w:rPr>
                <w:rFonts w:asciiTheme="minorHAnsi" w:hAnsiTheme="minorHAnsi" w:cstheme="minorHAnsi"/>
                <w:b/>
              </w:rPr>
              <w:t>Údaje</w:t>
            </w:r>
          </w:p>
        </w:tc>
        <w:tc>
          <w:tcPr>
            <w:tcW w:w="3227" w:type="dxa"/>
            <w:shd w:val="clear" w:color="auto" w:fill="F2F2F2" w:themeFill="background1" w:themeFillShade="F2"/>
            <w:vAlign w:val="center"/>
          </w:tcPr>
          <w:p w14:paraId="65BD1161" w14:textId="77777777" w:rsidR="00F37173" w:rsidRPr="005D535D" w:rsidRDefault="00F37173" w:rsidP="00E420C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D535D">
              <w:rPr>
                <w:rFonts w:asciiTheme="minorHAnsi" w:hAnsiTheme="minorHAnsi" w:cstheme="minorHAnsi"/>
                <w:b/>
              </w:rPr>
              <w:t>Popis</w:t>
            </w:r>
          </w:p>
        </w:tc>
      </w:tr>
      <w:tr w:rsidR="004B55A5" w:rsidRPr="005D535D" w14:paraId="1235DCC2" w14:textId="77777777" w:rsidTr="004B55A5">
        <w:tc>
          <w:tcPr>
            <w:tcW w:w="9173" w:type="dxa"/>
            <w:gridSpan w:val="3"/>
          </w:tcPr>
          <w:p w14:paraId="2C88ABDC" w14:textId="77777777" w:rsidR="004B55A5" w:rsidRPr="004B55A5" w:rsidRDefault="004B55A5" w:rsidP="005D535D">
            <w:pPr>
              <w:rPr>
                <w:rFonts w:cstheme="minorHAnsi"/>
                <w:b/>
                <w:sz w:val="18"/>
              </w:rPr>
            </w:pPr>
            <w:r w:rsidRPr="004B55A5">
              <w:rPr>
                <w:rFonts w:cstheme="minorHAnsi"/>
                <w:b/>
                <w:sz w:val="18"/>
              </w:rPr>
              <w:t>Služby pro primární zápis</w:t>
            </w:r>
          </w:p>
        </w:tc>
      </w:tr>
      <w:tr w:rsidR="00F37173" w:rsidRPr="005D535D" w14:paraId="0A5BB361" w14:textId="77777777" w:rsidTr="00281B40">
        <w:tc>
          <w:tcPr>
            <w:tcW w:w="3708" w:type="dxa"/>
          </w:tcPr>
          <w:p w14:paraId="3762BD0B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ZapisPracovnika</w:t>
            </w:r>
          </w:p>
        </w:tc>
        <w:tc>
          <w:tcPr>
            <w:tcW w:w="2238" w:type="dxa"/>
          </w:tcPr>
          <w:p w14:paraId="61FB1C2C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 xml:space="preserve">Seznam všech údajů o pracovníkovi, viz </w:t>
            </w:r>
            <w:r w:rsidR="00AF3A35" w:rsidRPr="005D535D">
              <w:rPr>
                <w:rFonts w:asciiTheme="minorHAnsi" w:hAnsiTheme="minorHAnsi" w:cstheme="minorHAnsi"/>
              </w:rPr>
              <w:t>kapitola Seznam předávaných údajů</w:t>
            </w:r>
          </w:p>
        </w:tc>
        <w:tc>
          <w:tcPr>
            <w:tcW w:w="3227" w:type="dxa"/>
          </w:tcPr>
          <w:p w14:paraId="6EB6F193" w14:textId="77777777" w:rsidR="00F37173" w:rsidRDefault="004B55A5" w:rsidP="005D535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Základní služba pro primární editory (vzdělávací instituce). </w:t>
            </w:r>
            <w:r w:rsidR="00F37173" w:rsidRPr="005D535D">
              <w:rPr>
                <w:rFonts w:asciiTheme="minorHAnsi" w:hAnsiTheme="minorHAnsi" w:cstheme="minorHAnsi"/>
              </w:rPr>
              <w:t>Provede vložení nebo aktualizaci údajů o pracovníkovi v </w:t>
            </w:r>
            <w:r w:rsidR="00C10DAD">
              <w:rPr>
                <w:rFonts w:asciiTheme="minorHAnsi" w:hAnsiTheme="minorHAnsi" w:cstheme="minorHAnsi"/>
              </w:rPr>
              <w:t>NRZP</w:t>
            </w:r>
            <w:r w:rsidR="00F37173" w:rsidRPr="005D535D">
              <w:rPr>
                <w:rFonts w:asciiTheme="minorHAnsi" w:hAnsiTheme="minorHAnsi" w:cstheme="minorHAnsi"/>
              </w:rPr>
              <w:t>. Pro aktualizaci údajů je vhodné ve zdrojovém systému (RZP, EZP</w:t>
            </w:r>
            <w:r>
              <w:rPr>
                <w:rFonts w:asciiTheme="minorHAnsi" w:hAnsiTheme="minorHAnsi" w:cstheme="minorHAnsi"/>
              </w:rPr>
              <w:t>, informační systém vzdělávací instituce</w:t>
            </w:r>
            <w:r w:rsidR="00F37173" w:rsidRPr="005D535D">
              <w:rPr>
                <w:rFonts w:asciiTheme="minorHAnsi" w:hAnsiTheme="minorHAnsi" w:cstheme="minorHAnsi"/>
              </w:rPr>
              <w:t>) ukládat číslo pracovníka a číslo dané způsobilosti. Při opravě nebo změně dané způsobilosti pak provést zapsání s novými hodnotami. Pokud by číslo pracovníka a číslo způsobilosti nebylo ve zdrojovém systému ukládáno, hrozí například při změně oboru zapsání nového duplicitního údaje v </w:t>
            </w:r>
            <w:r w:rsidR="00C10DAD">
              <w:rPr>
                <w:rFonts w:asciiTheme="minorHAnsi" w:hAnsiTheme="minorHAnsi" w:cstheme="minorHAnsi"/>
              </w:rPr>
              <w:t>NRZP</w:t>
            </w:r>
            <w:r w:rsidR="00F37173" w:rsidRPr="005D535D">
              <w:rPr>
                <w:rFonts w:asciiTheme="minorHAnsi" w:hAnsiTheme="minorHAnsi" w:cstheme="minorHAnsi"/>
              </w:rPr>
              <w:t>.</w:t>
            </w:r>
          </w:p>
          <w:p w14:paraId="7974A144" w14:textId="77777777" w:rsidR="00E420C1" w:rsidRPr="005D535D" w:rsidRDefault="00E420C1" w:rsidP="005D535D">
            <w:pPr>
              <w:rPr>
                <w:rFonts w:asciiTheme="minorHAnsi" w:hAnsiTheme="minorHAnsi" w:cstheme="minorHAnsi"/>
              </w:rPr>
            </w:pPr>
          </w:p>
        </w:tc>
      </w:tr>
      <w:tr w:rsidR="002340F9" w:rsidRPr="005D535D" w14:paraId="4D08CAC8" w14:textId="77777777" w:rsidTr="00281B40">
        <w:tc>
          <w:tcPr>
            <w:tcW w:w="3708" w:type="dxa"/>
          </w:tcPr>
          <w:p w14:paraId="7AFD4582" w14:textId="77777777" w:rsidR="002340F9" w:rsidRPr="002340F9" w:rsidRDefault="002340F9" w:rsidP="002340F9">
            <w:pPr>
              <w:rPr>
                <w:rFonts w:asciiTheme="minorHAnsi" w:hAnsiTheme="minorHAnsi" w:cstheme="minorHAnsi"/>
              </w:rPr>
            </w:pPr>
            <w:r w:rsidRPr="002340F9">
              <w:rPr>
                <w:rFonts w:asciiTheme="minorHAnsi" w:hAnsiTheme="minorHAnsi" w:cstheme="minorHAnsi"/>
              </w:rPr>
              <w:t>SeznamZamestnancu</w:t>
            </w:r>
          </w:p>
        </w:tc>
        <w:tc>
          <w:tcPr>
            <w:tcW w:w="2238" w:type="dxa"/>
          </w:tcPr>
          <w:p w14:paraId="6160920C" w14:textId="77777777" w:rsidR="002340F9" w:rsidRPr="002340F9" w:rsidRDefault="002340F9" w:rsidP="002340F9">
            <w:pPr>
              <w:rPr>
                <w:rFonts w:asciiTheme="minorHAnsi" w:hAnsiTheme="minorHAnsi" w:cstheme="minorHAnsi"/>
              </w:rPr>
            </w:pPr>
            <w:r w:rsidRPr="002340F9">
              <w:rPr>
                <w:rFonts w:asciiTheme="minorHAnsi" w:hAnsiTheme="minorHAnsi" w:cstheme="minorHAnsi"/>
              </w:rPr>
              <w:t>Seznam Identifikačních údajů o pracovníkovi a údaje o zaměstnání, viz kapitola Seznam předávaných údajů</w:t>
            </w:r>
          </w:p>
        </w:tc>
        <w:tc>
          <w:tcPr>
            <w:tcW w:w="3227" w:type="dxa"/>
          </w:tcPr>
          <w:p w14:paraId="540F8515" w14:textId="77777777" w:rsidR="002340F9" w:rsidRDefault="00942A24" w:rsidP="004B55A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Základní služba pro Poskytovatele zdravotních služeb</w:t>
            </w:r>
            <w:r w:rsidR="004B55A5">
              <w:rPr>
                <w:rFonts w:asciiTheme="minorHAnsi" w:hAnsiTheme="minorHAnsi" w:cstheme="minorHAnsi"/>
              </w:rPr>
              <w:t xml:space="preserve"> (zaměstnavatele). </w:t>
            </w:r>
            <w:r w:rsidR="002340F9" w:rsidRPr="002340F9">
              <w:rPr>
                <w:rFonts w:asciiTheme="minorHAnsi" w:hAnsiTheme="minorHAnsi" w:cstheme="minorHAnsi"/>
              </w:rPr>
              <w:t>Provede vložení nebo aktualizaci údajů o zaměstnanci v </w:t>
            </w:r>
            <w:r w:rsidR="00C10DAD">
              <w:rPr>
                <w:rFonts w:asciiTheme="minorHAnsi" w:hAnsiTheme="minorHAnsi" w:cstheme="minorHAnsi"/>
              </w:rPr>
              <w:t>NRZP</w:t>
            </w:r>
            <w:r w:rsidR="002340F9" w:rsidRPr="002340F9">
              <w:rPr>
                <w:rFonts w:asciiTheme="minorHAnsi" w:hAnsiTheme="minorHAnsi" w:cstheme="minorHAnsi"/>
              </w:rPr>
              <w:t xml:space="preserve">. Pro aktualizaci údajů je vhodné ve zdrojovém systému ukládat číslo zaměstnance. Při opravě nebo změně dané způsobilosti pak provést zapsání s novými hodnotami. Pokud by číslo zaměstnance nebylo ve zdrojovém systému ukládáno, hrozí například při změně </w:t>
            </w:r>
            <w:r w:rsidR="004B55A5">
              <w:rPr>
                <w:rFonts w:asciiTheme="minorHAnsi" w:hAnsiTheme="minorHAnsi" w:cstheme="minorHAnsi"/>
              </w:rPr>
              <w:t>vznik</w:t>
            </w:r>
            <w:r w:rsidR="002340F9" w:rsidRPr="002340F9">
              <w:rPr>
                <w:rFonts w:asciiTheme="minorHAnsi" w:hAnsiTheme="minorHAnsi" w:cstheme="minorHAnsi"/>
              </w:rPr>
              <w:t xml:space="preserve"> duplicitního údaje v </w:t>
            </w:r>
            <w:r w:rsidR="00C10DAD">
              <w:rPr>
                <w:rFonts w:asciiTheme="minorHAnsi" w:hAnsiTheme="minorHAnsi" w:cstheme="minorHAnsi"/>
              </w:rPr>
              <w:t>NRZP</w:t>
            </w:r>
            <w:r w:rsidR="002340F9" w:rsidRPr="002340F9">
              <w:rPr>
                <w:rFonts w:asciiTheme="minorHAnsi" w:hAnsiTheme="minorHAnsi" w:cstheme="minorHAnsi"/>
              </w:rPr>
              <w:t>.</w:t>
            </w:r>
          </w:p>
          <w:p w14:paraId="50CFC015" w14:textId="77777777" w:rsidR="00E420C1" w:rsidRPr="002340F9" w:rsidRDefault="00E420C1" w:rsidP="004B55A5">
            <w:pPr>
              <w:rPr>
                <w:rFonts w:asciiTheme="minorHAnsi" w:hAnsiTheme="minorHAnsi" w:cstheme="minorHAnsi"/>
              </w:rPr>
            </w:pPr>
          </w:p>
        </w:tc>
      </w:tr>
      <w:tr w:rsidR="004B55A5" w:rsidRPr="005D535D" w14:paraId="051EEF96" w14:textId="77777777" w:rsidTr="004B55A5">
        <w:tc>
          <w:tcPr>
            <w:tcW w:w="9173" w:type="dxa"/>
            <w:gridSpan w:val="3"/>
          </w:tcPr>
          <w:p w14:paraId="65583CBC" w14:textId="77777777" w:rsidR="004B55A5" w:rsidRPr="004B55A5" w:rsidRDefault="004B55A5" w:rsidP="004B55A5">
            <w:pPr>
              <w:rPr>
                <w:rFonts w:cstheme="minorHAnsi"/>
                <w:b/>
              </w:rPr>
            </w:pPr>
            <w:r w:rsidRPr="004B55A5">
              <w:rPr>
                <w:rFonts w:cstheme="minorHAnsi"/>
                <w:b/>
                <w:sz w:val="18"/>
              </w:rPr>
              <w:t>Služby pro opravy (smazání údaje)</w:t>
            </w:r>
          </w:p>
        </w:tc>
      </w:tr>
      <w:tr w:rsidR="00F37173" w:rsidRPr="005D535D" w14:paraId="399BFA71" w14:textId="77777777" w:rsidTr="00281B40">
        <w:tc>
          <w:tcPr>
            <w:tcW w:w="3708" w:type="dxa"/>
          </w:tcPr>
          <w:p w14:paraId="0EDA0791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SmazOdbornouZpusobilost</w:t>
            </w:r>
          </w:p>
        </w:tc>
        <w:tc>
          <w:tcPr>
            <w:tcW w:w="2238" w:type="dxa"/>
          </w:tcPr>
          <w:p w14:paraId="5D60F06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6AF2CDF8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odborné způsobilosti</w:t>
            </w:r>
          </w:p>
        </w:tc>
        <w:tc>
          <w:tcPr>
            <w:tcW w:w="3227" w:type="dxa"/>
          </w:tcPr>
          <w:p w14:paraId="7FD49249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odborné způsobilosti.</w:t>
            </w:r>
          </w:p>
          <w:p w14:paraId="18FCE9A4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způsobilosti.</w:t>
            </w:r>
          </w:p>
        </w:tc>
      </w:tr>
      <w:tr w:rsidR="00F37173" w:rsidRPr="005D535D" w14:paraId="16B17324" w14:textId="77777777" w:rsidTr="00281B40">
        <w:tc>
          <w:tcPr>
            <w:tcW w:w="3708" w:type="dxa"/>
          </w:tcPr>
          <w:p w14:paraId="2FE38DEE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SmazSpecializovanouZpusobilost</w:t>
            </w:r>
          </w:p>
        </w:tc>
        <w:tc>
          <w:tcPr>
            <w:tcW w:w="2238" w:type="dxa"/>
          </w:tcPr>
          <w:p w14:paraId="47C8A4E0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7769EECD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specializované způsobilosti</w:t>
            </w:r>
          </w:p>
        </w:tc>
        <w:tc>
          <w:tcPr>
            <w:tcW w:w="3227" w:type="dxa"/>
          </w:tcPr>
          <w:p w14:paraId="35FB2EF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specializované způsobilosti.</w:t>
            </w:r>
          </w:p>
          <w:p w14:paraId="0045F415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způsobilosti.</w:t>
            </w:r>
          </w:p>
        </w:tc>
      </w:tr>
      <w:tr w:rsidR="00F37173" w:rsidRPr="005D535D" w14:paraId="01D9C08D" w14:textId="77777777" w:rsidTr="00281B40">
        <w:tc>
          <w:tcPr>
            <w:tcW w:w="3708" w:type="dxa"/>
          </w:tcPr>
          <w:p w14:paraId="309AF7AF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SmazZvlastniOdbornouZpusobilost</w:t>
            </w:r>
          </w:p>
        </w:tc>
        <w:tc>
          <w:tcPr>
            <w:tcW w:w="2238" w:type="dxa"/>
          </w:tcPr>
          <w:p w14:paraId="441CC0FC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1E24496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zvláštní odborné způsobilosti</w:t>
            </w:r>
          </w:p>
        </w:tc>
        <w:tc>
          <w:tcPr>
            <w:tcW w:w="3227" w:type="dxa"/>
          </w:tcPr>
          <w:p w14:paraId="711FF32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zvláštní odborné způsobilosti.</w:t>
            </w:r>
          </w:p>
          <w:p w14:paraId="71C085CB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způsobilosti.</w:t>
            </w:r>
          </w:p>
        </w:tc>
      </w:tr>
      <w:tr w:rsidR="00F37173" w:rsidRPr="005D535D" w14:paraId="62A9648B" w14:textId="77777777" w:rsidTr="00281B40">
        <w:tc>
          <w:tcPr>
            <w:tcW w:w="3708" w:type="dxa"/>
          </w:tcPr>
          <w:p w14:paraId="19BC81D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SmazKmen</w:t>
            </w:r>
          </w:p>
        </w:tc>
        <w:tc>
          <w:tcPr>
            <w:tcW w:w="2238" w:type="dxa"/>
          </w:tcPr>
          <w:p w14:paraId="6FCD094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27EA4EF9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kmene</w:t>
            </w:r>
          </w:p>
        </w:tc>
        <w:tc>
          <w:tcPr>
            <w:tcW w:w="3227" w:type="dxa"/>
          </w:tcPr>
          <w:p w14:paraId="62E4804B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kmenu.</w:t>
            </w:r>
          </w:p>
          <w:p w14:paraId="731AB547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způsobilosti.</w:t>
            </w:r>
          </w:p>
        </w:tc>
      </w:tr>
      <w:tr w:rsidR="00F37173" w:rsidRPr="005D535D" w14:paraId="02D1D722" w14:textId="77777777" w:rsidTr="00281B40">
        <w:tc>
          <w:tcPr>
            <w:tcW w:w="3708" w:type="dxa"/>
          </w:tcPr>
          <w:p w14:paraId="17831D2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SmazPovolani</w:t>
            </w:r>
          </w:p>
        </w:tc>
        <w:tc>
          <w:tcPr>
            <w:tcW w:w="2238" w:type="dxa"/>
          </w:tcPr>
          <w:p w14:paraId="1C02809E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270CF54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povolání</w:t>
            </w:r>
          </w:p>
        </w:tc>
        <w:tc>
          <w:tcPr>
            <w:tcW w:w="3227" w:type="dxa"/>
          </w:tcPr>
          <w:p w14:paraId="37299FDF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povolání.</w:t>
            </w:r>
          </w:p>
          <w:p w14:paraId="52E6FF0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způsobilosti.</w:t>
            </w:r>
          </w:p>
        </w:tc>
      </w:tr>
      <w:tr w:rsidR="00F37173" w:rsidRPr="005D535D" w14:paraId="249A919D" w14:textId="77777777" w:rsidTr="00281B40">
        <w:tc>
          <w:tcPr>
            <w:tcW w:w="3708" w:type="dxa"/>
          </w:tcPr>
          <w:p w14:paraId="4736D9F1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SmazTitul</w:t>
            </w:r>
          </w:p>
        </w:tc>
        <w:tc>
          <w:tcPr>
            <w:tcW w:w="2238" w:type="dxa"/>
          </w:tcPr>
          <w:p w14:paraId="1E53BAF0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0D373F24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Jméno titulu</w:t>
            </w:r>
          </w:p>
        </w:tc>
        <w:tc>
          <w:tcPr>
            <w:tcW w:w="3227" w:type="dxa"/>
          </w:tcPr>
          <w:p w14:paraId="1B7DF32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titulu.</w:t>
            </w:r>
          </w:p>
          <w:p w14:paraId="49E656BE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textu titulu.</w:t>
            </w:r>
          </w:p>
        </w:tc>
      </w:tr>
      <w:tr w:rsidR="00F37173" w:rsidRPr="005D535D" w14:paraId="023F3F60" w14:textId="77777777" w:rsidTr="00281B40">
        <w:tc>
          <w:tcPr>
            <w:tcW w:w="3708" w:type="dxa"/>
          </w:tcPr>
          <w:p w14:paraId="58D0FEA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SmazVykonPovolani</w:t>
            </w:r>
          </w:p>
        </w:tc>
        <w:tc>
          <w:tcPr>
            <w:tcW w:w="2238" w:type="dxa"/>
          </w:tcPr>
          <w:p w14:paraId="64C6964C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3180D9F2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výkonu povolání</w:t>
            </w:r>
          </w:p>
        </w:tc>
        <w:tc>
          <w:tcPr>
            <w:tcW w:w="3227" w:type="dxa"/>
          </w:tcPr>
          <w:p w14:paraId="3735E7D0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zákazu výkonu povolání.</w:t>
            </w:r>
          </w:p>
          <w:p w14:paraId="2A0AFAAB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výkonu povolání.</w:t>
            </w:r>
          </w:p>
        </w:tc>
      </w:tr>
      <w:tr w:rsidR="00F37173" w:rsidRPr="005D535D" w14:paraId="6DB3D175" w14:textId="77777777" w:rsidTr="00281B40">
        <w:tc>
          <w:tcPr>
            <w:tcW w:w="3708" w:type="dxa"/>
          </w:tcPr>
          <w:p w14:paraId="4F6F03C4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SmazZamestnani</w:t>
            </w:r>
          </w:p>
        </w:tc>
        <w:tc>
          <w:tcPr>
            <w:tcW w:w="2238" w:type="dxa"/>
          </w:tcPr>
          <w:p w14:paraId="70F05164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pracovníka,</w:t>
            </w:r>
          </w:p>
          <w:p w14:paraId="4E6F5C58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zaměstnání</w:t>
            </w:r>
          </w:p>
        </w:tc>
        <w:tc>
          <w:tcPr>
            <w:tcW w:w="3227" w:type="dxa"/>
          </w:tcPr>
          <w:p w14:paraId="21366EEB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případy chybného zapsání zaměstnání (</w:t>
            </w:r>
            <w:r w:rsidRPr="00B62F31">
              <w:rPr>
                <w:rFonts w:asciiTheme="minorHAnsi" w:hAnsiTheme="minorHAnsi" w:cstheme="minorHAnsi"/>
                <w:b/>
              </w:rPr>
              <w:t>nikoli jeho ukončení</w:t>
            </w:r>
            <w:r w:rsidRPr="005D535D">
              <w:rPr>
                <w:rFonts w:asciiTheme="minorHAnsi" w:hAnsiTheme="minorHAnsi" w:cstheme="minorHAnsi"/>
              </w:rPr>
              <w:t>).</w:t>
            </w:r>
          </w:p>
          <w:p w14:paraId="4049E3C5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Provede vymazání podle čísla pracovníka a čísla zaměstnání.</w:t>
            </w:r>
          </w:p>
        </w:tc>
      </w:tr>
      <w:tr w:rsidR="00B62F31" w:rsidRPr="005D535D" w14:paraId="4EC35FBF" w14:textId="77777777" w:rsidTr="005F7B85">
        <w:tc>
          <w:tcPr>
            <w:tcW w:w="9173" w:type="dxa"/>
            <w:gridSpan w:val="3"/>
          </w:tcPr>
          <w:p w14:paraId="26776DFE" w14:textId="77777777" w:rsidR="00B62F31" w:rsidRPr="00942A24" w:rsidRDefault="00B62F31" w:rsidP="005D535D">
            <w:pPr>
              <w:rPr>
                <w:rFonts w:cstheme="minorHAnsi"/>
                <w:b/>
              </w:rPr>
            </w:pPr>
            <w:r w:rsidRPr="00942A24">
              <w:rPr>
                <w:rFonts w:cstheme="minorHAnsi"/>
                <w:b/>
              </w:rPr>
              <w:t>Služby pro čtení údajů</w:t>
            </w:r>
          </w:p>
        </w:tc>
      </w:tr>
      <w:tr w:rsidR="00F37173" w:rsidRPr="005D535D" w14:paraId="0343FD0C" w14:textId="77777777" w:rsidTr="00281B40">
        <w:tc>
          <w:tcPr>
            <w:tcW w:w="3708" w:type="dxa"/>
          </w:tcPr>
          <w:p w14:paraId="383CFE40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CtiPodleAifo</w:t>
            </w:r>
          </w:p>
        </w:tc>
        <w:tc>
          <w:tcPr>
            <w:tcW w:w="2238" w:type="dxa"/>
          </w:tcPr>
          <w:p w14:paraId="16F2AB41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AIFO/ISZR úložka</w:t>
            </w:r>
          </w:p>
        </w:tc>
        <w:tc>
          <w:tcPr>
            <w:tcW w:w="3227" w:type="dxa"/>
          </w:tcPr>
          <w:p w14:paraId="76A09375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Slouží pro načtení pracovníka dle reference do registru ROB přes odkaz na mapu AIFO v ISZR (Úložka ISZR). Uveďte položku UlozkaId získanou ze služby základních registrů E175 iszrUlozMapa</w:t>
            </w:r>
            <w:r w:rsidR="009C3F57">
              <w:rPr>
                <w:rFonts w:asciiTheme="minorHAnsi" w:hAnsiTheme="minorHAnsi" w:cstheme="minorHAnsi"/>
              </w:rPr>
              <w:t>Aifo pro cílovou agendu A4006 a cílový AIS 7640</w:t>
            </w:r>
            <w:r w:rsidRPr="005D535D">
              <w:rPr>
                <w:rFonts w:asciiTheme="minorHAnsi" w:hAnsiTheme="minorHAnsi" w:cstheme="minorHAnsi"/>
              </w:rPr>
              <w:t xml:space="preserve"> a číslo lokálního AIFO.</w:t>
            </w:r>
          </w:p>
          <w:p w14:paraId="0945EE36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Rozsah položek načtených dat závisí na roli daného uživatele (systémového účtu) podle typu pracoviště.</w:t>
            </w:r>
          </w:p>
          <w:p w14:paraId="5AD04716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Kontroluje se, zda má daná role dle typu pracoviště právo číst daný záznam.</w:t>
            </w:r>
          </w:p>
        </w:tc>
      </w:tr>
      <w:tr w:rsidR="00F37173" w:rsidRPr="005D535D" w14:paraId="5E862478" w14:textId="77777777" w:rsidTr="00281B40">
        <w:tc>
          <w:tcPr>
            <w:tcW w:w="3708" w:type="dxa"/>
          </w:tcPr>
          <w:p w14:paraId="624F77F8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CtiPodlePracovnikCislo</w:t>
            </w:r>
          </w:p>
        </w:tc>
        <w:tc>
          <w:tcPr>
            <w:tcW w:w="2238" w:type="dxa"/>
          </w:tcPr>
          <w:p w14:paraId="1DBA514C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Číslo pracovníka</w:t>
            </w:r>
          </w:p>
        </w:tc>
        <w:tc>
          <w:tcPr>
            <w:tcW w:w="3227" w:type="dxa"/>
          </w:tcPr>
          <w:p w14:paraId="0FCD7FD1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Načte informace o pracovníkovi dle čísla pracovníka.</w:t>
            </w:r>
          </w:p>
          <w:p w14:paraId="59AD3909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Rozsah položek načtených dat závisí na roli daného uživatele (systémového účtu) podle typu pracoviště.</w:t>
            </w:r>
          </w:p>
          <w:p w14:paraId="6571EC61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Kontroluje se, zda má daná role dle typu pracoviště právo číst daný záznam.</w:t>
            </w:r>
          </w:p>
        </w:tc>
      </w:tr>
      <w:tr w:rsidR="00F37173" w:rsidRPr="005D535D" w14:paraId="6EB43BDB" w14:textId="77777777" w:rsidTr="00281B40">
        <w:tc>
          <w:tcPr>
            <w:tcW w:w="3708" w:type="dxa"/>
          </w:tcPr>
          <w:p w14:paraId="5B320AA0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CtiPodleUdaju</w:t>
            </w:r>
          </w:p>
        </w:tc>
        <w:tc>
          <w:tcPr>
            <w:tcW w:w="2238" w:type="dxa"/>
          </w:tcPr>
          <w:p w14:paraId="29CE7FB5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Některé z položek: RČ, Jméno, Příjmení, Datum narození, Číslo dokladu, Státní občanství, Stát místa narozeni</w:t>
            </w:r>
          </w:p>
        </w:tc>
        <w:tc>
          <w:tcPr>
            <w:tcW w:w="3227" w:type="dxa"/>
          </w:tcPr>
          <w:p w14:paraId="72060596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Vrací se pouze položky, na které má daná role dle typu pracoviště právo.</w:t>
            </w:r>
          </w:p>
          <w:p w14:paraId="6C114C97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Rozsah položek načtených dat závisí na roli daného uživatele (systémového účtu) podle typu pracoviště.</w:t>
            </w:r>
          </w:p>
        </w:tc>
      </w:tr>
      <w:tr w:rsidR="00F37173" w:rsidRPr="005D535D" w14:paraId="1EF07523" w14:textId="77777777" w:rsidTr="00281B40">
        <w:tc>
          <w:tcPr>
            <w:tcW w:w="3708" w:type="dxa"/>
          </w:tcPr>
          <w:p w14:paraId="13693C45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bookmarkStart w:id="173" w:name="_Toc478376660"/>
            <w:r w:rsidRPr="005D535D">
              <w:rPr>
                <w:rFonts w:asciiTheme="minorHAnsi" w:hAnsiTheme="minorHAnsi" w:cstheme="minorHAnsi"/>
              </w:rPr>
              <w:t>CtiSeznamCiselniku</w:t>
            </w:r>
            <w:bookmarkEnd w:id="173"/>
          </w:p>
        </w:tc>
        <w:tc>
          <w:tcPr>
            <w:tcW w:w="2238" w:type="dxa"/>
          </w:tcPr>
          <w:p w14:paraId="4739D259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27" w:type="dxa"/>
          </w:tcPr>
          <w:p w14:paraId="10476B6A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Vrátí seznam číselníků, které jsou používané registrem</w:t>
            </w:r>
          </w:p>
        </w:tc>
      </w:tr>
      <w:tr w:rsidR="00F37173" w:rsidRPr="005D535D" w14:paraId="6C76E32B" w14:textId="77777777" w:rsidTr="00281B40">
        <w:tc>
          <w:tcPr>
            <w:tcW w:w="3708" w:type="dxa"/>
          </w:tcPr>
          <w:p w14:paraId="09CA78F7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CtiCiselnik</w:t>
            </w:r>
          </w:p>
        </w:tc>
        <w:tc>
          <w:tcPr>
            <w:tcW w:w="2238" w:type="dxa"/>
          </w:tcPr>
          <w:p w14:paraId="378F4684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Jméno číselníku</w:t>
            </w:r>
          </w:p>
        </w:tc>
        <w:tc>
          <w:tcPr>
            <w:tcW w:w="3227" w:type="dxa"/>
          </w:tcPr>
          <w:p w14:paraId="0E9104EE" w14:textId="77777777" w:rsidR="00F37173" w:rsidRPr="005D535D" w:rsidRDefault="00F37173" w:rsidP="005D535D">
            <w:pPr>
              <w:rPr>
                <w:rFonts w:asciiTheme="minorHAnsi" w:hAnsiTheme="minorHAnsi" w:cstheme="minorHAnsi"/>
              </w:rPr>
            </w:pPr>
            <w:r w:rsidRPr="005D535D">
              <w:rPr>
                <w:rFonts w:asciiTheme="minorHAnsi" w:hAnsiTheme="minorHAnsi" w:cstheme="minorHAnsi"/>
              </w:rPr>
              <w:t>Vrátí obsah zadaného číselníku</w:t>
            </w:r>
          </w:p>
        </w:tc>
      </w:tr>
    </w:tbl>
    <w:p w14:paraId="27F5D81E" w14:textId="77777777" w:rsidR="00E857FB" w:rsidRDefault="00E857FB"/>
    <w:p w14:paraId="1D70B52B" w14:textId="77777777" w:rsidR="00774351" w:rsidRDefault="00774351"/>
    <w:p w14:paraId="07E2E3ED" w14:textId="77777777" w:rsidR="00330277" w:rsidRDefault="00F37173" w:rsidP="00AF3A35">
      <w:pPr>
        <w:pStyle w:val="Nadpis1"/>
      </w:pPr>
      <w:bookmarkStart w:id="174" w:name="_Toc509669254"/>
      <w:r>
        <w:t>Seznam předávaných údajů</w:t>
      </w:r>
      <w:bookmarkEnd w:id="174"/>
    </w:p>
    <w:p w14:paraId="264EC282" w14:textId="77777777" w:rsidR="00F37173" w:rsidRPr="00442D96" w:rsidRDefault="00F37173" w:rsidP="00F37173">
      <w:r w:rsidRPr="00442D96">
        <w:t xml:space="preserve">Seznam předávaných údajů do </w:t>
      </w:r>
      <w:r w:rsidR="00C10DAD">
        <w:t>NRZP</w:t>
      </w:r>
      <w:r w:rsidRPr="00442D96">
        <w:t xml:space="preserve"> (</w:t>
      </w:r>
      <w:r w:rsidRPr="00C10DAD">
        <w:rPr>
          <w:b/>
        </w:rPr>
        <w:t xml:space="preserve">s výjimkou parametrů označených jako </w:t>
      </w:r>
      <w:r w:rsidR="00C10DAD" w:rsidRPr="00C10DAD">
        <w:rPr>
          <w:b/>
          <w:i/>
        </w:rPr>
        <w:t>Povinné</w:t>
      </w:r>
      <w:r w:rsidRPr="00C10DAD">
        <w:rPr>
          <w:b/>
        </w:rPr>
        <w:t xml:space="preserve"> jsou ostatní parametry ne</w:t>
      </w:r>
      <w:r w:rsidR="00C10DAD" w:rsidRPr="00C10DAD">
        <w:rPr>
          <w:b/>
        </w:rPr>
        <w:t>povinné</w:t>
      </w:r>
      <w:r w:rsidRPr="00442D96">
        <w:t>):</w:t>
      </w:r>
    </w:p>
    <w:tbl>
      <w:tblPr>
        <w:tblStyle w:val="TableGrid2"/>
        <w:tblW w:w="9350" w:type="dxa"/>
        <w:tblLayout w:type="fixed"/>
        <w:tblLook w:val="04A0" w:firstRow="1" w:lastRow="0" w:firstColumn="1" w:lastColumn="0" w:noHBand="0" w:noVBand="1"/>
      </w:tblPr>
      <w:tblGrid>
        <w:gridCol w:w="1951"/>
        <w:gridCol w:w="1730"/>
        <w:gridCol w:w="1530"/>
        <w:gridCol w:w="4139"/>
      </w:tblGrid>
      <w:tr w:rsidR="00B62F31" w:rsidRPr="005D535D" w14:paraId="51930C35" w14:textId="77777777" w:rsidTr="00E420C1">
        <w:trPr>
          <w:tblHeader/>
        </w:trPr>
        <w:tc>
          <w:tcPr>
            <w:tcW w:w="1951" w:type="dxa"/>
            <w:shd w:val="clear" w:color="auto" w:fill="F2F2F2" w:themeFill="background1" w:themeFillShade="F2"/>
            <w:vAlign w:val="center"/>
          </w:tcPr>
          <w:p w14:paraId="3688ACAD" w14:textId="77777777" w:rsidR="00B62F31" w:rsidRPr="00B62F31" w:rsidRDefault="00B62F31" w:rsidP="00E420C1">
            <w:pPr>
              <w:jc w:val="center"/>
              <w:rPr>
                <w:rFonts w:cstheme="minorHAnsi"/>
                <w:b/>
              </w:rPr>
            </w:pPr>
            <w:r w:rsidRPr="00B62F31">
              <w:rPr>
                <w:rFonts w:cstheme="minorHAnsi"/>
                <w:b/>
              </w:rPr>
              <w:t>Název položky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34552C36" w14:textId="77777777" w:rsidR="00B62F31" w:rsidRPr="00B62F31" w:rsidRDefault="00B62F31" w:rsidP="00E420C1">
            <w:pPr>
              <w:jc w:val="center"/>
              <w:rPr>
                <w:rFonts w:cstheme="minorHAnsi"/>
                <w:b/>
              </w:rPr>
            </w:pPr>
            <w:r w:rsidRPr="00B62F31">
              <w:rPr>
                <w:rFonts w:cstheme="minorHAnsi"/>
                <w:b/>
              </w:rPr>
              <w:t>Název XML elementu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428DD268" w14:textId="77777777" w:rsidR="00B62F31" w:rsidRPr="00B62F31" w:rsidRDefault="00B62F31" w:rsidP="00E420C1">
            <w:pPr>
              <w:jc w:val="center"/>
              <w:rPr>
                <w:rFonts w:cstheme="minorHAnsi"/>
                <w:b/>
              </w:rPr>
            </w:pPr>
            <w:r w:rsidRPr="00B62F31">
              <w:rPr>
                <w:rFonts w:cstheme="minorHAnsi"/>
                <w:b/>
              </w:rPr>
              <w:t>Datový typ</w:t>
            </w:r>
          </w:p>
        </w:tc>
        <w:tc>
          <w:tcPr>
            <w:tcW w:w="4139" w:type="dxa"/>
            <w:shd w:val="clear" w:color="auto" w:fill="F2F2F2" w:themeFill="background1" w:themeFillShade="F2"/>
            <w:vAlign w:val="center"/>
          </w:tcPr>
          <w:p w14:paraId="55CDC1DD" w14:textId="77777777" w:rsidR="00B62F31" w:rsidRPr="00B62F31" w:rsidRDefault="00B62F31" w:rsidP="00E420C1">
            <w:pPr>
              <w:jc w:val="center"/>
              <w:rPr>
                <w:rFonts w:cstheme="minorHAnsi"/>
                <w:b/>
              </w:rPr>
            </w:pPr>
            <w:r w:rsidRPr="00B62F31">
              <w:rPr>
                <w:rFonts w:cstheme="minorHAnsi"/>
                <w:b/>
              </w:rPr>
              <w:t>Popis</w:t>
            </w:r>
          </w:p>
        </w:tc>
      </w:tr>
      <w:tr w:rsidR="00B62F31" w:rsidRPr="005D535D" w14:paraId="3A40E9C4" w14:textId="77777777" w:rsidTr="009A12A6">
        <w:tc>
          <w:tcPr>
            <w:tcW w:w="1951" w:type="dxa"/>
          </w:tcPr>
          <w:p w14:paraId="11482DB1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Identifikační údaje</w:t>
            </w:r>
          </w:p>
        </w:tc>
        <w:tc>
          <w:tcPr>
            <w:tcW w:w="1730" w:type="dxa"/>
          </w:tcPr>
          <w:p w14:paraId="190D8A03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37745D19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062450EB" w14:textId="25A85E1A" w:rsidR="00E420C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Základní údaje pracovníka, uveďte minimálně jméno a příjmení a jeden identifikátor (RČ, číslo dokladu, datum narození, AIFO, …)</w:t>
            </w:r>
          </w:p>
        </w:tc>
      </w:tr>
      <w:tr w:rsidR="00B62F31" w:rsidRPr="005D535D" w14:paraId="2125F53C" w14:textId="77777777" w:rsidTr="009A12A6">
        <w:tc>
          <w:tcPr>
            <w:tcW w:w="1951" w:type="dxa"/>
          </w:tcPr>
          <w:p w14:paraId="6754C5F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3A3C672F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B62F31" w:rsidRPr="00B62F31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3A4F3B9C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</w:t>
            </w:r>
            <w:r w:rsidR="00A44F19">
              <w:rPr>
                <w:rFonts w:cstheme="minorHAnsi"/>
              </w:rPr>
              <w:t>(9)</w:t>
            </w:r>
          </w:p>
        </w:tc>
        <w:tc>
          <w:tcPr>
            <w:tcW w:w="4139" w:type="dxa"/>
          </w:tcPr>
          <w:p w14:paraId="0CAE98B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1582FA72" w14:textId="77777777" w:rsidTr="009A12A6">
        <w:tc>
          <w:tcPr>
            <w:tcW w:w="1951" w:type="dxa"/>
          </w:tcPr>
          <w:p w14:paraId="483DB43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změny</w:t>
            </w:r>
          </w:p>
        </w:tc>
        <w:tc>
          <w:tcPr>
            <w:tcW w:w="1730" w:type="dxa"/>
          </w:tcPr>
          <w:p w14:paraId="0237B5BE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DatumZmeny</w:t>
            </w:r>
          </w:p>
        </w:tc>
        <w:tc>
          <w:tcPr>
            <w:tcW w:w="1530" w:type="dxa"/>
          </w:tcPr>
          <w:p w14:paraId="2E43F4F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001A8C3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Uveďte datum aktualizace, pokud je k dispozici</w:t>
            </w:r>
          </w:p>
        </w:tc>
      </w:tr>
      <w:tr w:rsidR="00B62F31" w:rsidRPr="005D535D" w14:paraId="748F5E96" w14:textId="77777777" w:rsidTr="009A12A6">
        <w:tc>
          <w:tcPr>
            <w:tcW w:w="1951" w:type="dxa"/>
          </w:tcPr>
          <w:p w14:paraId="5CCEABA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Jméno</w:t>
            </w:r>
          </w:p>
        </w:tc>
        <w:tc>
          <w:tcPr>
            <w:tcW w:w="1730" w:type="dxa"/>
          </w:tcPr>
          <w:p w14:paraId="7F9CDFE5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Jmeno</w:t>
            </w:r>
          </w:p>
        </w:tc>
        <w:tc>
          <w:tcPr>
            <w:tcW w:w="1530" w:type="dxa"/>
          </w:tcPr>
          <w:p w14:paraId="4046549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(100)</w:t>
            </w:r>
          </w:p>
        </w:tc>
        <w:tc>
          <w:tcPr>
            <w:tcW w:w="4139" w:type="dxa"/>
          </w:tcPr>
          <w:p w14:paraId="65291820" w14:textId="77777777" w:rsidR="00B62F31" w:rsidRPr="005D535D" w:rsidRDefault="00C10DAD" w:rsidP="0011021D">
            <w:pPr>
              <w:rPr>
                <w:rFonts w:cstheme="minorHAnsi"/>
                <w:i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</w:p>
        </w:tc>
      </w:tr>
      <w:tr w:rsidR="00B62F31" w:rsidRPr="005D535D" w14:paraId="0DE51C0D" w14:textId="77777777" w:rsidTr="009A12A6">
        <w:tc>
          <w:tcPr>
            <w:tcW w:w="1951" w:type="dxa"/>
          </w:tcPr>
          <w:p w14:paraId="3B2C8DF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Příjmení</w:t>
            </w:r>
          </w:p>
        </w:tc>
        <w:tc>
          <w:tcPr>
            <w:tcW w:w="1730" w:type="dxa"/>
          </w:tcPr>
          <w:p w14:paraId="374EFEBE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Prijmeni</w:t>
            </w:r>
          </w:p>
        </w:tc>
        <w:tc>
          <w:tcPr>
            <w:tcW w:w="1530" w:type="dxa"/>
          </w:tcPr>
          <w:p w14:paraId="6C8F99D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(100)</w:t>
            </w:r>
          </w:p>
        </w:tc>
        <w:tc>
          <w:tcPr>
            <w:tcW w:w="4139" w:type="dxa"/>
          </w:tcPr>
          <w:p w14:paraId="5C0D8646" w14:textId="77777777" w:rsidR="00B62F31" w:rsidRPr="00C10DAD" w:rsidRDefault="00C10DAD" w:rsidP="0011021D">
            <w:pPr>
              <w:rPr>
                <w:rFonts w:cstheme="minorHAnsi"/>
                <w:b/>
                <w:i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</w:p>
        </w:tc>
      </w:tr>
      <w:tr w:rsidR="00B62F31" w:rsidRPr="005D535D" w14:paraId="7D95F570" w14:textId="77777777" w:rsidTr="009A12A6">
        <w:tc>
          <w:tcPr>
            <w:tcW w:w="1951" w:type="dxa"/>
          </w:tcPr>
          <w:p w14:paraId="2971D26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Rodné příjmení</w:t>
            </w:r>
          </w:p>
        </w:tc>
        <w:tc>
          <w:tcPr>
            <w:tcW w:w="1730" w:type="dxa"/>
          </w:tcPr>
          <w:p w14:paraId="0EA25FD1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RodnePrijmeni</w:t>
            </w:r>
          </w:p>
        </w:tc>
        <w:tc>
          <w:tcPr>
            <w:tcW w:w="1530" w:type="dxa"/>
          </w:tcPr>
          <w:p w14:paraId="06427B9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(100)</w:t>
            </w:r>
          </w:p>
        </w:tc>
        <w:tc>
          <w:tcPr>
            <w:tcW w:w="4139" w:type="dxa"/>
          </w:tcPr>
          <w:p w14:paraId="3F8C1F34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17EE873D" w14:textId="77777777" w:rsidTr="009A12A6">
        <w:tc>
          <w:tcPr>
            <w:tcW w:w="1951" w:type="dxa"/>
          </w:tcPr>
          <w:p w14:paraId="7CF5CAE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Pohlaví</w:t>
            </w:r>
          </w:p>
        </w:tc>
        <w:tc>
          <w:tcPr>
            <w:tcW w:w="1730" w:type="dxa"/>
          </w:tcPr>
          <w:p w14:paraId="7C773FC3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Pohlavi</w:t>
            </w:r>
          </w:p>
        </w:tc>
        <w:tc>
          <w:tcPr>
            <w:tcW w:w="1530" w:type="dxa"/>
          </w:tcPr>
          <w:p w14:paraId="05D60F4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0015F9BC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M</w:t>
            </w:r>
          </w:p>
          <w:p w14:paraId="661A3EF7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Z</w:t>
            </w:r>
          </w:p>
        </w:tc>
      </w:tr>
      <w:tr w:rsidR="00B62F31" w:rsidRPr="005D535D" w14:paraId="29E6DFDE" w14:textId="77777777" w:rsidTr="009A12A6">
        <w:tc>
          <w:tcPr>
            <w:tcW w:w="1951" w:type="dxa"/>
          </w:tcPr>
          <w:p w14:paraId="34C6F9C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Rodné číslo </w:t>
            </w:r>
          </w:p>
        </w:tc>
        <w:tc>
          <w:tcPr>
            <w:tcW w:w="1730" w:type="dxa"/>
          </w:tcPr>
          <w:p w14:paraId="506990ED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RodneCislo</w:t>
            </w:r>
          </w:p>
        </w:tc>
        <w:tc>
          <w:tcPr>
            <w:tcW w:w="1530" w:type="dxa"/>
          </w:tcPr>
          <w:p w14:paraId="7CE9A61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</w:p>
        </w:tc>
        <w:tc>
          <w:tcPr>
            <w:tcW w:w="4139" w:type="dxa"/>
          </w:tcPr>
          <w:p w14:paraId="5840C239" w14:textId="77777777" w:rsidR="00B62F31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 lomítkem či bez lomítka – pouze pro občany ČR. Pro ostatní státní příslušnosti (včetně Slováků) je možné zahraniční RČ zapsat do pole „Číslo dokladu“.</w:t>
            </w:r>
          </w:p>
          <w:p w14:paraId="2A94CF71" w14:textId="77777777" w:rsidR="00E420C1" w:rsidRPr="005D535D" w:rsidRDefault="00E420C1" w:rsidP="0011021D">
            <w:pPr>
              <w:rPr>
                <w:rFonts w:cstheme="minorHAnsi"/>
              </w:rPr>
            </w:pPr>
          </w:p>
        </w:tc>
      </w:tr>
      <w:tr w:rsidR="00B62F31" w:rsidRPr="005D535D" w14:paraId="1CC0D814" w14:textId="77777777" w:rsidTr="009A12A6">
        <w:tc>
          <w:tcPr>
            <w:tcW w:w="1951" w:type="dxa"/>
          </w:tcPr>
          <w:p w14:paraId="19271BD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Číslo dokladu</w:t>
            </w:r>
          </w:p>
        </w:tc>
        <w:tc>
          <w:tcPr>
            <w:tcW w:w="1730" w:type="dxa"/>
          </w:tcPr>
          <w:p w14:paraId="0C64F3C9" w14:textId="77777777" w:rsidR="00B62F31" w:rsidRPr="005D535D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Doklad/</w:t>
            </w:r>
            <w:r w:rsidR="00B62F31" w:rsidRPr="00B62F31">
              <w:rPr>
                <w:rFonts w:cstheme="minorHAnsi"/>
              </w:rPr>
              <w:t>CisloDokladu</w:t>
            </w:r>
          </w:p>
        </w:tc>
        <w:tc>
          <w:tcPr>
            <w:tcW w:w="1530" w:type="dxa"/>
          </w:tcPr>
          <w:p w14:paraId="17E91B3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(50)</w:t>
            </w:r>
          </w:p>
        </w:tc>
        <w:tc>
          <w:tcPr>
            <w:tcW w:w="4139" w:type="dxa"/>
          </w:tcPr>
          <w:p w14:paraId="64C60BD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 cizinců číslo pasu nebo občanského průkazu, případně jiný údaj (cizí RČ …)</w:t>
            </w:r>
          </w:p>
        </w:tc>
      </w:tr>
      <w:tr w:rsidR="00B62F31" w:rsidRPr="005D535D" w14:paraId="5BAE0E01" w14:textId="77777777" w:rsidTr="009A12A6">
        <w:tc>
          <w:tcPr>
            <w:tcW w:w="1951" w:type="dxa"/>
          </w:tcPr>
          <w:p w14:paraId="2D2E27B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Druh dokladu</w:t>
            </w:r>
          </w:p>
        </w:tc>
        <w:tc>
          <w:tcPr>
            <w:tcW w:w="1730" w:type="dxa"/>
          </w:tcPr>
          <w:p w14:paraId="5EB791DE" w14:textId="77777777" w:rsidR="00B62F31" w:rsidRPr="005D535D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Doklad/</w:t>
            </w:r>
            <w:r w:rsidR="00B62F31" w:rsidRPr="00B62F31">
              <w:rPr>
                <w:rFonts w:cstheme="minorHAnsi"/>
              </w:rPr>
              <w:t>DruhDokladu</w:t>
            </w:r>
          </w:p>
        </w:tc>
        <w:tc>
          <w:tcPr>
            <w:tcW w:w="1530" w:type="dxa"/>
          </w:tcPr>
          <w:p w14:paraId="4363D66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6825F93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Druh dokladu uvedeného v Čísle dokladu. Může být </w:t>
            </w:r>
          </w:p>
          <w:p w14:paraId="13D5FF0F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 - občanský průkaz, </w:t>
            </w:r>
          </w:p>
          <w:p w14:paraId="13A69AA6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P - cestovní pas, </w:t>
            </w:r>
          </w:p>
          <w:p w14:paraId="79878E9E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IR - povolení k pobytu, </w:t>
            </w:r>
          </w:p>
          <w:p w14:paraId="60774C11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J – jiný,</w:t>
            </w:r>
          </w:p>
        </w:tc>
      </w:tr>
      <w:tr w:rsidR="00001685" w:rsidRPr="005D535D" w14:paraId="299093D1" w14:textId="77777777" w:rsidTr="009A12A6">
        <w:tc>
          <w:tcPr>
            <w:tcW w:w="1951" w:type="dxa"/>
          </w:tcPr>
          <w:p w14:paraId="3F5C106F" w14:textId="77777777" w:rsidR="00001685" w:rsidRPr="005D535D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AIFO úložka</w:t>
            </w:r>
          </w:p>
        </w:tc>
        <w:tc>
          <w:tcPr>
            <w:tcW w:w="1730" w:type="dxa"/>
          </w:tcPr>
          <w:p w14:paraId="49EF4485" w14:textId="77777777" w:rsidR="00001685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Aifo/UlozkaId</w:t>
            </w:r>
          </w:p>
        </w:tc>
        <w:tc>
          <w:tcPr>
            <w:tcW w:w="1530" w:type="dxa"/>
          </w:tcPr>
          <w:p w14:paraId="7B24861E" w14:textId="77777777" w:rsidR="00001685" w:rsidRPr="005D535D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Text(36)</w:t>
            </w:r>
          </w:p>
        </w:tc>
        <w:tc>
          <w:tcPr>
            <w:tcW w:w="4139" w:type="dxa"/>
          </w:tcPr>
          <w:p w14:paraId="433A2B01" w14:textId="77777777" w:rsidR="00001685" w:rsidRPr="005D535D" w:rsidRDefault="00001685" w:rsidP="000016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001685">
              <w:rPr>
                <w:rFonts w:cstheme="minorHAnsi"/>
              </w:rPr>
              <w:t>UUID - 36 znaků</w:t>
            </w:r>
            <w:r>
              <w:rPr>
                <w:rFonts w:cstheme="minorHAnsi"/>
              </w:rPr>
              <w:t xml:space="preserve"> (Pouze pro zdrojové systémy disponující AIFO)</w:t>
            </w:r>
          </w:p>
        </w:tc>
      </w:tr>
      <w:tr w:rsidR="00001685" w:rsidRPr="005D535D" w14:paraId="79C9CE5D" w14:textId="77777777" w:rsidTr="009A12A6">
        <w:tc>
          <w:tcPr>
            <w:tcW w:w="1951" w:type="dxa"/>
          </w:tcPr>
          <w:p w14:paraId="2A837339" w14:textId="77777777" w:rsidR="00001685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Aifo</w:t>
            </w:r>
          </w:p>
        </w:tc>
        <w:tc>
          <w:tcPr>
            <w:tcW w:w="1730" w:type="dxa"/>
          </w:tcPr>
          <w:p w14:paraId="0FE81153" w14:textId="77777777" w:rsidR="00001685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Aifo/</w:t>
            </w:r>
            <w:r>
              <w:t xml:space="preserve"> </w:t>
            </w:r>
            <w:r w:rsidRPr="00001685">
              <w:rPr>
                <w:rFonts w:cstheme="minorHAnsi"/>
              </w:rPr>
              <w:t>LokalniAifoValue</w:t>
            </w:r>
          </w:p>
        </w:tc>
        <w:tc>
          <w:tcPr>
            <w:tcW w:w="1530" w:type="dxa"/>
          </w:tcPr>
          <w:p w14:paraId="54ED58CB" w14:textId="77777777" w:rsidR="00001685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Integer</w:t>
            </w:r>
          </w:p>
        </w:tc>
        <w:tc>
          <w:tcPr>
            <w:tcW w:w="4139" w:type="dxa"/>
          </w:tcPr>
          <w:p w14:paraId="30745411" w14:textId="77777777" w:rsidR="00001685" w:rsidRPr="00001685" w:rsidRDefault="000016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AIFO,  Lokální AIFO (Pouze pro zdrojové systémy disponující)</w:t>
            </w:r>
          </w:p>
        </w:tc>
      </w:tr>
      <w:tr w:rsidR="00B62F31" w:rsidRPr="005D535D" w14:paraId="1FC26A70" w14:textId="77777777" w:rsidTr="009A12A6">
        <w:tc>
          <w:tcPr>
            <w:tcW w:w="1951" w:type="dxa"/>
          </w:tcPr>
          <w:p w14:paraId="4DFEBCD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narození</w:t>
            </w:r>
          </w:p>
        </w:tc>
        <w:tc>
          <w:tcPr>
            <w:tcW w:w="1730" w:type="dxa"/>
          </w:tcPr>
          <w:p w14:paraId="409F9C6F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DatumNarozeni</w:t>
            </w:r>
          </w:p>
        </w:tc>
        <w:tc>
          <w:tcPr>
            <w:tcW w:w="1530" w:type="dxa"/>
          </w:tcPr>
          <w:p w14:paraId="464132B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4E43F2B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Uveďte dle možnosti</w:t>
            </w:r>
          </w:p>
        </w:tc>
      </w:tr>
      <w:tr w:rsidR="00B62F31" w:rsidRPr="005D535D" w14:paraId="61077938" w14:textId="77777777" w:rsidTr="009A12A6">
        <w:tc>
          <w:tcPr>
            <w:tcW w:w="1951" w:type="dxa"/>
          </w:tcPr>
          <w:p w14:paraId="007A010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Místo narození</w:t>
            </w:r>
          </w:p>
        </w:tc>
        <w:tc>
          <w:tcPr>
            <w:tcW w:w="1730" w:type="dxa"/>
          </w:tcPr>
          <w:p w14:paraId="63859E03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MistoNarozeni</w:t>
            </w:r>
          </w:p>
        </w:tc>
        <w:tc>
          <w:tcPr>
            <w:tcW w:w="1530" w:type="dxa"/>
          </w:tcPr>
          <w:p w14:paraId="180BD5B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(48)</w:t>
            </w:r>
          </w:p>
        </w:tc>
        <w:tc>
          <w:tcPr>
            <w:tcW w:w="4139" w:type="dxa"/>
          </w:tcPr>
          <w:p w14:paraId="1911F59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Uveďte textem</w:t>
            </w:r>
          </w:p>
        </w:tc>
      </w:tr>
      <w:tr w:rsidR="00B62F31" w:rsidRPr="005D535D" w14:paraId="1FED9109" w14:textId="77777777" w:rsidTr="009A12A6">
        <w:tc>
          <w:tcPr>
            <w:tcW w:w="1951" w:type="dxa"/>
          </w:tcPr>
          <w:p w14:paraId="76C2519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Stát narození</w:t>
            </w:r>
          </w:p>
        </w:tc>
        <w:tc>
          <w:tcPr>
            <w:tcW w:w="1730" w:type="dxa"/>
          </w:tcPr>
          <w:p w14:paraId="17C16F3E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StatMistaNarozeni</w:t>
            </w:r>
          </w:p>
        </w:tc>
        <w:tc>
          <w:tcPr>
            <w:tcW w:w="1530" w:type="dxa"/>
          </w:tcPr>
          <w:p w14:paraId="72D55F62" w14:textId="77777777" w:rsidR="00B62F31" w:rsidRPr="005D535D" w:rsidRDefault="00B62F31" w:rsidP="0011021D">
            <w:pPr>
              <w:rPr>
                <w:rFonts w:cstheme="minorHAnsi"/>
                <w:lang w:val="en-GB"/>
              </w:rPr>
            </w:pPr>
            <w:r w:rsidRPr="005D535D">
              <w:rPr>
                <w:rFonts w:cstheme="minorHAnsi"/>
              </w:rPr>
              <w:t>Číselník CZEM</w:t>
            </w:r>
            <w:r w:rsidRPr="005D535D">
              <w:rPr>
                <w:rFonts w:cstheme="minorHAnsi"/>
                <w:lang w:val="en-GB"/>
              </w:rPr>
              <w:t>{</w:t>
            </w:r>
            <w:r w:rsidR="00001685">
              <w:rPr>
                <w:rFonts w:cstheme="minorHAnsi"/>
                <w:lang w:val="en-GB"/>
              </w:rPr>
              <w:t>ČSÚ/</w:t>
            </w:r>
            <w:r w:rsidRPr="005D535D">
              <w:rPr>
                <w:rFonts w:cstheme="minorHAnsi"/>
                <w:lang w:val="en-GB"/>
              </w:rPr>
              <w:t>DASTA}</w:t>
            </w:r>
          </w:p>
        </w:tc>
        <w:tc>
          <w:tcPr>
            <w:tcW w:w="4139" w:type="dxa"/>
          </w:tcPr>
          <w:p w14:paraId="7EB925D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 cizinců, Kód státu 2 písmenový</w:t>
            </w:r>
          </w:p>
        </w:tc>
      </w:tr>
      <w:tr w:rsidR="00B62F31" w:rsidRPr="005D535D" w14:paraId="592AB49B" w14:textId="77777777" w:rsidTr="009A12A6">
        <w:tc>
          <w:tcPr>
            <w:tcW w:w="1951" w:type="dxa"/>
          </w:tcPr>
          <w:p w14:paraId="77E1B75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Státní příslušnost</w:t>
            </w:r>
          </w:p>
        </w:tc>
        <w:tc>
          <w:tcPr>
            <w:tcW w:w="1730" w:type="dxa"/>
          </w:tcPr>
          <w:p w14:paraId="2943AA33" w14:textId="77777777" w:rsidR="00B62F31" w:rsidRPr="005D535D" w:rsidRDefault="00B62F31" w:rsidP="0011021D">
            <w:pPr>
              <w:rPr>
                <w:rFonts w:cstheme="minorHAnsi"/>
              </w:rPr>
            </w:pPr>
            <w:r w:rsidRPr="00B62F31">
              <w:rPr>
                <w:rFonts w:cstheme="minorHAnsi"/>
              </w:rPr>
              <w:t>StatniObcanstvi</w:t>
            </w:r>
          </w:p>
        </w:tc>
        <w:tc>
          <w:tcPr>
            <w:tcW w:w="1530" w:type="dxa"/>
          </w:tcPr>
          <w:p w14:paraId="23E52A7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CZEM</w:t>
            </w:r>
            <w:r w:rsidRPr="005D535D">
              <w:rPr>
                <w:rFonts w:cstheme="minorHAnsi"/>
                <w:lang w:val="en-GB"/>
              </w:rPr>
              <w:t>{</w:t>
            </w:r>
            <w:r w:rsidR="00001685">
              <w:rPr>
                <w:rFonts w:cstheme="minorHAnsi"/>
                <w:lang w:val="en-GB"/>
              </w:rPr>
              <w:t>ČSÚ/</w:t>
            </w:r>
            <w:r w:rsidRPr="005D535D">
              <w:rPr>
                <w:rFonts w:cstheme="minorHAnsi"/>
                <w:lang w:val="en-GB"/>
              </w:rPr>
              <w:t>DASTA}</w:t>
            </w:r>
          </w:p>
        </w:tc>
        <w:tc>
          <w:tcPr>
            <w:tcW w:w="4139" w:type="dxa"/>
          </w:tcPr>
          <w:p w14:paraId="299BCD96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</w:rPr>
              <w:t>, Kód státu 2 písmenový</w:t>
            </w:r>
          </w:p>
        </w:tc>
      </w:tr>
      <w:tr w:rsidR="00B62F31" w:rsidRPr="005D535D" w14:paraId="684EB5CC" w14:textId="77777777" w:rsidTr="009A12A6">
        <w:tc>
          <w:tcPr>
            <w:tcW w:w="1951" w:type="dxa"/>
          </w:tcPr>
          <w:p w14:paraId="565F723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Hostující/Usazená </w:t>
            </w:r>
          </w:p>
        </w:tc>
        <w:tc>
          <w:tcPr>
            <w:tcW w:w="1730" w:type="dxa"/>
          </w:tcPr>
          <w:p w14:paraId="26AE05B2" w14:textId="77777777" w:rsidR="00B62F31" w:rsidRPr="005D535D" w:rsidRDefault="004A30C6" w:rsidP="0011021D">
            <w:pPr>
              <w:rPr>
                <w:rFonts w:cstheme="minorHAnsi"/>
              </w:rPr>
            </w:pPr>
            <w:r w:rsidRPr="004A30C6">
              <w:rPr>
                <w:rFonts w:cstheme="minorHAnsi"/>
              </w:rPr>
              <w:t>HostujiciUsazena</w:t>
            </w:r>
          </w:p>
        </w:tc>
        <w:tc>
          <w:tcPr>
            <w:tcW w:w="1530" w:type="dxa"/>
          </w:tcPr>
          <w:p w14:paraId="7D1D435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5361C1A5" w14:textId="1BE0C978" w:rsidR="00B62F31" w:rsidRPr="005D535D" w:rsidRDefault="004A30C6" w:rsidP="004F5CB8">
            <w:pPr>
              <w:rPr>
                <w:rFonts w:cstheme="minorHAnsi"/>
              </w:rPr>
            </w:pPr>
            <w:proofErr w:type="spellStart"/>
            <w:r w:rsidRPr="004A30C6">
              <w:rPr>
                <w:highlight w:val="white"/>
              </w:rPr>
              <w:t>Hostujici</w:t>
            </w:r>
            <w:proofErr w:type="spellEnd"/>
            <w:r w:rsidRPr="004A30C6">
              <w:t xml:space="preserve"> = </w:t>
            </w:r>
            <w:r w:rsidR="00B62F31" w:rsidRPr="004A30C6">
              <w:t>Hostující</w:t>
            </w:r>
            <w:r w:rsidR="004F5CB8">
              <w:br/>
            </w:r>
            <w:r w:rsidRPr="004A30C6">
              <w:rPr>
                <w:highlight w:val="white"/>
              </w:rPr>
              <w:t>Usazena</w:t>
            </w:r>
            <w:r w:rsidRPr="004A30C6">
              <w:t xml:space="preserve"> = U</w:t>
            </w:r>
            <w:r w:rsidR="00B62F31" w:rsidRPr="004A30C6">
              <w:t>sazená</w:t>
            </w:r>
            <w:r w:rsidR="004F5CB8">
              <w:br/>
            </w:r>
            <w:proofErr w:type="spellStart"/>
            <w:r w:rsidR="001D201E" w:rsidRPr="001D201E">
              <w:t>MimoEu</w:t>
            </w:r>
            <w:proofErr w:type="spellEnd"/>
            <w:r w:rsidR="001D201E" w:rsidRPr="001D201E">
              <w:t xml:space="preserve"> = Povolení na dobu určitou</w:t>
            </w:r>
            <w:r w:rsidR="004F5CB8">
              <w:br/>
            </w:r>
            <w:r w:rsidR="00B62F31" w:rsidRPr="004A30C6">
              <w:t>prázdné pro ostatní</w:t>
            </w:r>
          </w:p>
        </w:tc>
      </w:tr>
      <w:tr w:rsidR="00B62F31" w:rsidRPr="005D535D" w14:paraId="1ABEE0C4" w14:textId="77777777" w:rsidTr="009A12A6">
        <w:tc>
          <w:tcPr>
            <w:tcW w:w="1951" w:type="dxa"/>
          </w:tcPr>
          <w:p w14:paraId="2EA151A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Datum oznámení </w:t>
            </w:r>
          </w:p>
        </w:tc>
        <w:tc>
          <w:tcPr>
            <w:tcW w:w="1730" w:type="dxa"/>
          </w:tcPr>
          <w:p w14:paraId="7DC6B893" w14:textId="77777777" w:rsidR="00B62F31" w:rsidRPr="005D535D" w:rsidRDefault="004A30C6" w:rsidP="0011021D">
            <w:pPr>
              <w:rPr>
                <w:rFonts w:cstheme="minorHAnsi"/>
              </w:rPr>
            </w:pPr>
            <w:r w:rsidRPr="004A30C6">
              <w:rPr>
                <w:rFonts w:cstheme="minorHAnsi"/>
              </w:rPr>
              <w:t>DatumOznameni</w:t>
            </w:r>
          </w:p>
        </w:tc>
        <w:tc>
          <w:tcPr>
            <w:tcW w:w="1530" w:type="dxa"/>
          </w:tcPr>
          <w:p w14:paraId="4BA3ED1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6ACB77C6" w14:textId="77777777" w:rsidR="00B62F31" w:rsidRPr="005D535D" w:rsidRDefault="00B62F31" w:rsidP="0011021D">
            <w:pPr>
              <w:rPr>
                <w:rFonts w:cstheme="minorHAnsi"/>
                <w:i/>
              </w:rPr>
            </w:pPr>
            <w:r w:rsidRPr="005D535D">
              <w:rPr>
                <w:rFonts w:cstheme="minorHAnsi"/>
              </w:rPr>
              <w:t>Pro</w:t>
            </w:r>
            <w:r w:rsidRPr="005D535D">
              <w:rPr>
                <w:rFonts w:cstheme="minorHAnsi"/>
                <w:i/>
              </w:rPr>
              <w:t xml:space="preserve"> </w:t>
            </w:r>
            <w:r w:rsidRPr="005D535D">
              <w:rPr>
                <w:rFonts w:cstheme="minorHAnsi"/>
              </w:rPr>
              <w:t>hostující osoby,</w:t>
            </w:r>
            <w:r w:rsidRPr="005D535D">
              <w:rPr>
                <w:rFonts w:cstheme="minorHAnsi"/>
                <w:i/>
              </w:rPr>
              <w:t xml:space="preserve"> </w:t>
            </w:r>
            <w:r w:rsidRPr="005D535D">
              <w:rPr>
                <w:rFonts w:cstheme="minorHAnsi"/>
              </w:rPr>
              <w:t>datum oznámení případně datum vystavení EPC (Evropský profesní průkaz)</w:t>
            </w:r>
          </w:p>
        </w:tc>
      </w:tr>
      <w:tr w:rsidR="00AB3A3C" w:rsidRPr="005D535D" w14:paraId="103E5F2D" w14:textId="77777777" w:rsidTr="009A12A6">
        <w:tc>
          <w:tcPr>
            <w:tcW w:w="1951" w:type="dxa"/>
          </w:tcPr>
          <w:p w14:paraId="27C1802B" w14:textId="77777777" w:rsidR="00AB3A3C" w:rsidRPr="005D535D" w:rsidRDefault="00AB3A3C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Datum expirace</w:t>
            </w:r>
          </w:p>
        </w:tc>
        <w:tc>
          <w:tcPr>
            <w:tcW w:w="1730" w:type="dxa"/>
          </w:tcPr>
          <w:p w14:paraId="455EB79B" w14:textId="77777777" w:rsidR="00AB3A3C" w:rsidRPr="004A30C6" w:rsidRDefault="00AB3A3C" w:rsidP="0011021D">
            <w:pPr>
              <w:rPr>
                <w:rFonts w:cstheme="minorHAnsi"/>
              </w:rPr>
            </w:pPr>
            <w:r w:rsidRPr="00AB3A3C">
              <w:rPr>
                <w:rFonts w:cstheme="minorHAnsi"/>
              </w:rPr>
              <w:t>DatumExpirace</w:t>
            </w:r>
          </w:p>
        </w:tc>
        <w:tc>
          <w:tcPr>
            <w:tcW w:w="1530" w:type="dxa"/>
          </w:tcPr>
          <w:p w14:paraId="5DB681CF" w14:textId="77777777" w:rsidR="00AB3A3C" w:rsidRPr="005D535D" w:rsidRDefault="00367A4E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3D9ECD7F" w14:textId="77777777" w:rsidR="00AB3A3C" w:rsidRPr="005D535D" w:rsidRDefault="00367A4E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Pro</w:t>
            </w:r>
            <w:r w:rsidRPr="005D535D">
              <w:rPr>
                <w:rFonts w:cstheme="minorHAnsi"/>
                <w:i/>
              </w:rPr>
              <w:t xml:space="preserve"> </w:t>
            </w:r>
            <w:r w:rsidRPr="005D535D">
              <w:rPr>
                <w:rFonts w:cstheme="minorHAnsi"/>
              </w:rPr>
              <w:t>hostující osoby</w:t>
            </w:r>
          </w:p>
        </w:tc>
      </w:tr>
      <w:tr w:rsidR="00B62F31" w:rsidRPr="005D535D" w14:paraId="58308036" w14:textId="77777777" w:rsidTr="009A12A6">
        <w:tc>
          <w:tcPr>
            <w:tcW w:w="1951" w:type="dxa"/>
          </w:tcPr>
          <w:p w14:paraId="43D5F34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Poznámka</w:t>
            </w:r>
          </w:p>
        </w:tc>
        <w:tc>
          <w:tcPr>
            <w:tcW w:w="1730" w:type="dxa"/>
          </w:tcPr>
          <w:p w14:paraId="01E1B70B" w14:textId="77777777" w:rsidR="00B62F31" w:rsidRPr="005D535D" w:rsidRDefault="004A30C6" w:rsidP="0011021D">
            <w:pPr>
              <w:rPr>
                <w:rFonts w:cstheme="minorHAnsi"/>
              </w:rPr>
            </w:pPr>
            <w:r w:rsidRPr="004A30C6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4B37DDD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001685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3946477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Textové pole pro poznámky u osoby. Při zápisu se původní hodnota poznámky u pracovníka nahradí novou hodnotou.</w:t>
            </w:r>
          </w:p>
        </w:tc>
      </w:tr>
      <w:tr w:rsidR="00B62F31" w:rsidRPr="005D535D" w14:paraId="56DF9E12" w14:textId="77777777" w:rsidTr="009A12A6">
        <w:tc>
          <w:tcPr>
            <w:tcW w:w="1951" w:type="dxa"/>
          </w:tcPr>
          <w:p w14:paraId="57B38B9B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1DFF9A0B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71C55E93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3BCA31A7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3BF2F75F" w14:textId="77777777" w:rsidTr="009A12A6">
        <w:tc>
          <w:tcPr>
            <w:tcW w:w="1951" w:type="dxa"/>
          </w:tcPr>
          <w:p w14:paraId="5BC0008A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Povolání</w:t>
            </w:r>
          </w:p>
        </w:tc>
        <w:tc>
          <w:tcPr>
            <w:tcW w:w="1730" w:type="dxa"/>
          </w:tcPr>
          <w:p w14:paraId="6FE18C77" w14:textId="77777777" w:rsidR="00B62F31" w:rsidRPr="005D535D" w:rsidRDefault="004A30C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SeznamPovolani</w:t>
            </w:r>
          </w:p>
        </w:tc>
        <w:tc>
          <w:tcPr>
            <w:tcW w:w="1530" w:type="dxa"/>
          </w:tcPr>
          <w:p w14:paraId="3AD6A55F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5792F5F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</w:t>
            </w:r>
          </w:p>
        </w:tc>
      </w:tr>
      <w:tr w:rsidR="00B62F31" w:rsidRPr="005D535D" w14:paraId="2E1BBC34" w14:textId="77777777" w:rsidTr="009A12A6">
        <w:tc>
          <w:tcPr>
            <w:tcW w:w="1951" w:type="dxa"/>
          </w:tcPr>
          <w:p w14:paraId="7308CDE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Povolání </w:t>
            </w:r>
          </w:p>
        </w:tc>
        <w:tc>
          <w:tcPr>
            <w:tcW w:w="1730" w:type="dxa"/>
          </w:tcPr>
          <w:p w14:paraId="33D00151" w14:textId="77777777" w:rsidR="00B62F31" w:rsidRPr="005D535D" w:rsidRDefault="004A30C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Povolani/Nazev</w:t>
            </w:r>
          </w:p>
        </w:tc>
        <w:tc>
          <w:tcPr>
            <w:tcW w:w="1530" w:type="dxa"/>
          </w:tcPr>
          <w:p w14:paraId="4DCF579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POVOLANI</w:t>
            </w:r>
          </w:p>
        </w:tc>
        <w:tc>
          <w:tcPr>
            <w:tcW w:w="4139" w:type="dxa"/>
          </w:tcPr>
          <w:p w14:paraId="265F3908" w14:textId="77777777" w:rsidR="00B62F31" w:rsidRPr="005D535D" w:rsidRDefault="00B62F31" w:rsidP="004A30C6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Uveďte povolání dle </w:t>
            </w:r>
            <w:r w:rsidR="004A30C6">
              <w:rPr>
                <w:rFonts w:cstheme="minorHAnsi"/>
              </w:rPr>
              <w:t>číselníku</w:t>
            </w:r>
          </w:p>
        </w:tc>
      </w:tr>
      <w:tr w:rsidR="00B62F31" w:rsidRPr="005D535D" w14:paraId="1EE28984" w14:textId="77777777" w:rsidTr="009A12A6">
        <w:tc>
          <w:tcPr>
            <w:tcW w:w="1951" w:type="dxa"/>
          </w:tcPr>
          <w:p w14:paraId="790FD7A0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</w:p>
        </w:tc>
        <w:tc>
          <w:tcPr>
            <w:tcW w:w="1730" w:type="dxa"/>
          </w:tcPr>
          <w:p w14:paraId="6FD012ED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1C730D67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04D5F346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22A2CD4E" w14:textId="77777777" w:rsidTr="009A12A6">
        <w:tc>
          <w:tcPr>
            <w:tcW w:w="1951" w:type="dxa"/>
          </w:tcPr>
          <w:p w14:paraId="73C2528F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Tituly</w:t>
            </w:r>
          </w:p>
        </w:tc>
        <w:tc>
          <w:tcPr>
            <w:tcW w:w="1730" w:type="dxa"/>
          </w:tcPr>
          <w:p w14:paraId="00E62E57" w14:textId="77777777" w:rsidR="00B62F31" w:rsidRPr="005D535D" w:rsidRDefault="004A30C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Tituly</w:t>
            </w:r>
          </w:p>
        </w:tc>
        <w:tc>
          <w:tcPr>
            <w:tcW w:w="1530" w:type="dxa"/>
          </w:tcPr>
          <w:p w14:paraId="198C72C9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3C1C3ED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Uveďte tituly akademické, pedagogické, vědecké.</w:t>
            </w:r>
          </w:p>
        </w:tc>
      </w:tr>
      <w:tr w:rsidR="00B62F31" w:rsidRPr="005D535D" w14:paraId="71DBEF42" w14:textId="77777777" w:rsidTr="009A12A6">
        <w:tc>
          <w:tcPr>
            <w:tcW w:w="1951" w:type="dxa"/>
          </w:tcPr>
          <w:p w14:paraId="5AAADE6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Tituly</w:t>
            </w:r>
          </w:p>
        </w:tc>
        <w:tc>
          <w:tcPr>
            <w:tcW w:w="1730" w:type="dxa"/>
          </w:tcPr>
          <w:p w14:paraId="68224684" w14:textId="77777777" w:rsidR="00B62F31" w:rsidRPr="005D535D" w:rsidRDefault="004A30C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Titul</w:t>
            </w:r>
          </w:p>
        </w:tc>
        <w:tc>
          <w:tcPr>
            <w:tcW w:w="1530" w:type="dxa"/>
          </w:tcPr>
          <w:p w14:paraId="05F82BE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TITULY</w:t>
            </w:r>
          </w:p>
        </w:tc>
        <w:tc>
          <w:tcPr>
            <w:tcW w:w="4139" w:type="dxa"/>
          </w:tcPr>
          <w:p w14:paraId="1CB89FE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Uvádějte jednotlivě. Uvádí se všechny tituly, jak před jménem, tak za jménem.</w:t>
            </w:r>
          </w:p>
        </w:tc>
      </w:tr>
      <w:tr w:rsidR="00B62F31" w:rsidRPr="005D535D" w14:paraId="43EBBC6D" w14:textId="77777777" w:rsidTr="009A12A6">
        <w:tc>
          <w:tcPr>
            <w:tcW w:w="1951" w:type="dxa"/>
          </w:tcPr>
          <w:p w14:paraId="1D769E9B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6AAF5BE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646489B9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000466E3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1637F584" w14:textId="77777777" w:rsidTr="009A12A6">
        <w:tc>
          <w:tcPr>
            <w:tcW w:w="1951" w:type="dxa"/>
          </w:tcPr>
          <w:p w14:paraId="45A870A6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Odborná způsobilost</w:t>
            </w:r>
          </w:p>
        </w:tc>
        <w:tc>
          <w:tcPr>
            <w:tcW w:w="1730" w:type="dxa"/>
          </w:tcPr>
          <w:p w14:paraId="69F669D7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OdborneZpusobilosti</w:t>
            </w:r>
            <w:r>
              <w:rPr>
                <w:rFonts w:cstheme="minorHAnsi"/>
              </w:rPr>
              <w:t>/</w:t>
            </w:r>
            <w:r w:rsidRPr="0058508E">
              <w:rPr>
                <w:rFonts w:cstheme="minorHAnsi"/>
              </w:rPr>
              <w:t>OdbornaZpusobilost</w:t>
            </w:r>
          </w:p>
        </w:tc>
        <w:tc>
          <w:tcPr>
            <w:tcW w:w="1530" w:type="dxa"/>
          </w:tcPr>
          <w:p w14:paraId="2D475FA2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262C8D5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Pokud není uvedeno datum získání nebo uznání, je třeba uvést datum zařazení do přípravy, případně i datum vyřazení.</w:t>
            </w:r>
          </w:p>
        </w:tc>
      </w:tr>
      <w:tr w:rsidR="00B62F31" w:rsidRPr="005D535D" w14:paraId="5888FA6F" w14:textId="77777777" w:rsidTr="009A12A6">
        <w:tc>
          <w:tcPr>
            <w:tcW w:w="1951" w:type="dxa"/>
          </w:tcPr>
          <w:p w14:paraId="7BD27C6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54FC59A2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58508E" w:rsidRPr="0058508E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70077563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</w:t>
            </w:r>
            <w:r w:rsidR="00001685">
              <w:rPr>
                <w:rFonts w:cstheme="minorHAnsi"/>
              </w:rPr>
              <w:t>(9)</w:t>
            </w:r>
          </w:p>
        </w:tc>
        <w:tc>
          <w:tcPr>
            <w:tcW w:w="4139" w:type="dxa"/>
          </w:tcPr>
          <w:p w14:paraId="692F597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12B4CBDE" w14:textId="77777777" w:rsidTr="009A12A6">
        <w:tc>
          <w:tcPr>
            <w:tcW w:w="1951" w:type="dxa"/>
          </w:tcPr>
          <w:p w14:paraId="19FC4EF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Typ způsobilosti</w:t>
            </w:r>
          </w:p>
        </w:tc>
        <w:tc>
          <w:tcPr>
            <w:tcW w:w="1730" w:type="dxa"/>
          </w:tcPr>
          <w:p w14:paraId="7F6F1181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TypZpusobilosti</w:t>
            </w:r>
          </w:p>
        </w:tc>
        <w:tc>
          <w:tcPr>
            <w:tcW w:w="1530" w:type="dxa"/>
          </w:tcPr>
          <w:p w14:paraId="62FF7AA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7E1104A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Může být: </w:t>
            </w:r>
          </w:p>
          <w:p w14:paraId="6DEC460B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„Zdravotnicka“ pro zdravotnické způsobilosti, které jsou kontrolovány proti číselníku</w:t>
            </w:r>
          </w:p>
          <w:p w14:paraId="1C480A03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„Jina“ pro způsobilosti jiné, které jsou zapsány textem a nejsou kontrolovány proti číselníku oborů</w:t>
            </w:r>
          </w:p>
        </w:tc>
      </w:tr>
      <w:tr w:rsidR="00B62F31" w:rsidRPr="005D535D" w14:paraId="07259F21" w14:textId="77777777" w:rsidTr="009A12A6">
        <w:tc>
          <w:tcPr>
            <w:tcW w:w="1951" w:type="dxa"/>
          </w:tcPr>
          <w:p w14:paraId="3CFDAEA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Obor</w:t>
            </w:r>
          </w:p>
        </w:tc>
        <w:tc>
          <w:tcPr>
            <w:tcW w:w="1730" w:type="dxa"/>
          </w:tcPr>
          <w:p w14:paraId="6B2246E9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Obor</w:t>
            </w:r>
          </w:p>
        </w:tc>
        <w:tc>
          <w:tcPr>
            <w:tcW w:w="1530" w:type="dxa"/>
          </w:tcPr>
          <w:p w14:paraId="1D07375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OBOR</w:t>
            </w:r>
          </w:p>
        </w:tc>
        <w:tc>
          <w:tcPr>
            <w:tcW w:w="4139" w:type="dxa"/>
          </w:tcPr>
          <w:p w14:paraId="38E36850" w14:textId="77777777" w:rsidR="00B62F31" w:rsidRPr="005D535D" w:rsidRDefault="00C10DAD" w:rsidP="0058508E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obor dle </w:t>
            </w:r>
            <w:r w:rsidR="0058508E">
              <w:rPr>
                <w:rFonts w:cstheme="minorHAnsi"/>
              </w:rPr>
              <w:t>číselníku, je možné použít buď název</w:t>
            </w:r>
            <w:r>
              <w:rPr>
                <w:rFonts w:cstheme="minorHAnsi"/>
              </w:rPr>
              <w:t>,</w:t>
            </w:r>
            <w:r w:rsidR="0058508E">
              <w:rPr>
                <w:rFonts w:cstheme="minorHAnsi"/>
              </w:rPr>
              <w:t xml:space="preserve"> nebo kód oboru</w:t>
            </w:r>
          </w:p>
        </w:tc>
      </w:tr>
      <w:tr w:rsidR="00B62F31" w:rsidRPr="005D535D" w14:paraId="1D167D95" w14:textId="77777777" w:rsidTr="009A12A6">
        <w:tc>
          <w:tcPr>
            <w:tcW w:w="1951" w:type="dxa"/>
          </w:tcPr>
          <w:p w14:paraId="4956753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Stát získání</w:t>
            </w:r>
          </w:p>
        </w:tc>
        <w:tc>
          <w:tcPr>
            <w:tcW w:w="1730" w:type="dxa"/>
          </w:tcPr>
          <w:p w14:paraId="14DB18EB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StatZiskani</w:t>
            </w:r>
          </w:p>
        </w:tc>
        <w:tc>
          <w:tcPr>
            <w:tcW w:w="1530" w:type="dxa"/>
          </w:tcPr>
          <w:p w14:paraId="3457BEB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CZEM</w:t>
            </w:r>
            <w:r w:rsidRPr="005D535D">
              <w:rPr>
                <w:rFonts w:cstheme="minorHAnsi"/>
                <w:lang w:val="en-GB"/>
              </w:rPr>
              <w:t>{DASTA}</w:t>
            </w:r>
          </w:p>
        </w:tc>
        <w:tc>
          <w:tcPr>
            <w:tcW w:w="4139" w:type="dxa"/>
          </w:tcPr>
          <w:p w14:paraId="253C8066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Kód státu 2 písmenový</w:t>
            </w:r>
          </w:p>
        </w:tc>
      </w:tr>
      <w:tr w:rsidR="00B62F31" w:rsidRPr="005D535D" w14:paraId="741B3FE5" w14:textId="77777777" w:rsidTr="009A12A6">
        <w:tc>
          <w:tcPr>
            <w:tcW w:w="1951" w:type="dxa"/>
          </w:tcPr>
          <w:p w14:paraId="02DC7D4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získání</w:t>
            </w:r>
          </w:p>
        </w:tc>
        <w:tc>
          <w:tcPr>
            <w:tcW w:w="1730" w:type="dxa"/>
          </w:tcPr>
          <w:p w14:paraId="5FBE861F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DatumZiskani</w:t>
            </w:r>
          </w:p>
        </w:tc>
        <w:tc>
          <w:tcPr>
            <w:tcW w:w="1530" w:type="dxa"/>
          </w:tcPr>
          <w:p w14:paraId="2B2C4D1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5D968FE6" w14:textId="77777777" w:rsidR="00B62F31" w:rsidRPr="005D535D" w:rsidRDefault="00B62F31" w:rsidP="0011021D">
            <w:pPr>
              <w:rPr>
                <w:rFonts w:cstheme="minorHAnsi"/>
                <w:i/>
              </w:rPr>
            </w:pPr>
            <w:r w:rsidRPr="005D535D">
              <w:rPr>
                <w:rFonts w:cstheme="minorHAnsi"/>
              </w:rPr>
              <w:t>Uveďte alespoň rok</w:t>
            </w:r>
          </w:p>
        </w:tc>
      </w:tr>
      <w:tr w:rsidR="00B62F31" w:rsidRPr="005D535D" w14:paraId="111B6488" w14:textId="77777777" w:rsidTr="009A12A6">
        <w:tc>
          <w:tcPr>
            <w:tcW w:w="1951" w:type="dxa"/>
          </w:tcPr>
          <w:p w14:paraId="546F301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Název</w:t>
            </w:r>
          </w:p>
        </w:tc>
        <w:tc>
          <w:tcPr>
            <w:tcW w:w="1730" w:type="dxa"/>
          </w:tcPr>
          <w:p w14:paraId="4895FFE2" w14:textId="77777777" w:rsidR="00B62F31" w:rsidRPr="005D535D" w:rsidRDefault="0058508E" w:rsidP="00A34A0E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3D866D26" w14:textId="77777777" w:rsidR="00B62F31" w:rsidRPr="005D535D" w:rsidRDefault="00B62F31" w:rsidP="00A34A0E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691621CB" w14:textId="77777777" w:rsidR="00B62F31" w:rsidRPr="005D535D" w:rsidRDefault="00C10DAD" w:rsidP="0058508E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název instituce v ČR, musí následovat Vzdělávací instituce – IČO. </w:t>
            </w:r>
          </w:p>
        </w:tc>
      </w:tr>
      <w:tr w:rsidR="00B62F31" w:rsidRPr="005D535D" w14:paraId="2D67267E" w14:textId="77777777" w:rsidTr="009A12A6">
        <w:tc>
          <w:tcPr>
            <w:tcW w:w="1951" w:type="dxa"/>
          </w:tcPr>
          <w:p w14:paraId="62EC6B9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IČO</w:t>
            </w:r>
          </w:p>
        </w:tc>
        <w:tc>
          <w:tcPr>
            <w:tcW w:w="1730" w:type="dxa"/>
          </w:tcPr>
          <w:p w14:paraId="22E7F31F" w14:textId="77777777" w:rsidR="00B62F31" w:rsidRPr="005D535D" w:rsidRDefault="0058508E" w:rsidP="0011021D">
            <w:pPr>
              <w:rPr>
                <w:rFonts w:cstheme="minorHAnsi"/>
              </w:rPr>
            </w:pPr>
            <w:r w:rsidRPr="0058508E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3766A46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77BD1F5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Pouze pro ČR, musí být uvedeno i Vzdělávací instituce – Název</w:t>
            </w:r>
          </w:p>
        </w:tc>
      </w:tr>
      <w:tr w:rsidR="00B62F31" w:rsidRPr="005D535D" w14:paraId="76F79CA8" w14:textId="77777777" w:rsidTr="009A12A6">
        <w:tc>
          <w:tcPr>
            <w:tcW w:w="1951" w:type="dxa"/>
          </w:tcPr>
          <w:p w14:paraId="693C6EF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Diplom – číslo</w:t>
            </w:r>
          </w:p>
        </w:tc>
        <w:tc>
          <w:tcPr>
            <w:tcW w:w="1730" w:type="dxa"/>
          </w:tcPr>
          <w:p w14:paraId="4E78CBBF" w14:textId="77777777" w:rsidR="00B62F31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Diplom</w:t>
            </w:r>
          </w:p>
          <w:p w14:paraId="0B2D4112" w14:textId="77777777" w:rsidR="007D404A" w:rsidRPr="005D535D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/Cislo</w:t>
            </w:r>
          </w:p>
        </w:tc>
        <w:tc>
          <w:tcPr>
            <w:tcW w:w="1530" w:type="dxa"/>
          </w:tcPr>
          <w:p w14:paraId="62260B7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(20)</w:t>
            </w:r>
          </w:p>
        </w:tc>
        <w:tc>
          <w:tcPr>
            <w:tcW w:w="4139" w:type="dxa"/>
          </w:tcPr>
          <w:p w14:paraId="6893538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Číslo diplomu</w:t>
            </w:r>
          </w:p>
        </w:tc>
      </w:tr>
      <w:tr w:rsidR="00B62F31" w:rsidRPr="005D535D" w14:paraId="6D344D3F" w14:textId="77777777" w:rsidTr="009A12A6">
        <w:tc>
          <w:tcPr>
            <w:tcW w:w="1951" w:type="dxa"/>
          </w:tcPr>
          <w:p w14:paraId="1441D19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Diplom – datum vydání</w:t>
            </w:r>
          </w:p>
        </w:tc>
        <w:tc>
          <w:tcPr>
            <w:tcW w:w="1730" w:type="dxa"/>
          </w:tcPr>
          <w:p w14:paraId="3C1271BC" w14:textId="77777777" w:rsidR="00B62F31" w:rsidRPr="005D535D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Diplom/</w:t>
            </w:r>
            <w:r w:rsidRPr="007D404A">
              <w:rPr>
                <w:rFonts w:cstheme="minorHAnsi"/>
              </w:rPr>
              <w:t>DatumVydani</w:t>
            </w:r>
          </w:p>
        </w:tc>
        <w:tc>
          <w:tcPr>
            <w:tcW w:w="1530" w:type="dxa"/>
          </w:tcPr>
          <w:p w14:paraId="2AA2180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277FCEF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vydání diplomu</w:t>
            </w:r>
          </w:p>
        </w:tc>
      </w:tr>
      <w:tr w:rsidR="00B62F31" w:rsidRPr="005D535D" w14:paraId="1BEAC47C" w14:textId="77777777" w:rsidTr="009A12A6">
        <w:tc>
          <w:tcPr>
            <w:tcW w:w="1951" w:type="dxa"/>
          </w:tcPr>
          <w:p w14:paraId="0A84507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Datum zařazení do přípravy </w:t>
            </w:r>
          </w:p>
        </w:tc>
        <w:tc>
          <w:tcPr>
            <w:tcW w:w="1730" w:type="dxa"/>
          </w:tcPr>
          <w:p w14:paraId="110FB256" w14:textId="77777777" w:rsidR="00B62F31" w:rsidRPr="005D535D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 w:rsidRPr="007D404A">
              <w:rPr>
                <w:rFonts w:cstheme="minorHAnsi"/>
              </w:rPr>
              <w:t>DatumZarazeni</w:t>
            </w:r>
          </w:p>
        </w:tc>
        <w:tc>
          <w:tcPr>
            <w:tcW w:w="1530" w:type="dxa"/>
          </w:tcPr>
          <w:p w14:paraId="22393D3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08ED8A9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Jen v případě aprobace</w:t>
            </w:r>
          </w:p>
        </w:tc>
      </w:tr>
      <w:tr w:rsidR="00B62F31" w:rsidRPr="005D535D" w14:paraId="5FBA851D" w14:textId="77777777" w:rsidTr="009A12A6">
        <w:tc>
          <w:tcPr>
            <w:tcW w:w="1951" w:type="dxa"/>
          </w:tcPr>
          <w:p w14:paraId="188085A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Datum vyřazení z přípravy </w:t>
            </w:r>
          </w:p>
        </w:tc>
        <w:tc>
          <w:tcPr>
            <w:tcW w:w="1730" w:type="dxa"/>
          </w:tcPr>
          <w:p w14:paraId="1594A294" w14:textId="77777777" w:rsidR="00B62F31" w:rsidRPr="005D535D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 w:rsidRPr="007D404A">
              <w:rPr>
                <w:rFonts w:cstheme="minorHAnsi"/>
              </w:rPr>
              <w:t>DatumVyrazeni</w:t>
            </w:r>
          </w:p>
        </w:tc>
        <w:tc>
          <w:tcPr>
            <w:tcW w:w="1530" w:type="dxa"/>
          </w:tcPr>
          <w:p w14:paraId="022DB6C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2EC892F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Jen v případě aprobace</w:t>
            </w:r>
          </w:p>
        </w:tc>
      </w:tr>
      <w:tr w:rsidR="00B62F31" w:rsidRPr="005D535D" w14:paraId="0CAE6A64" w14:textId="77777777" w:rsidTr="009A12A6">
        <w:tc>
          <w:tcPr>
            <w:tcW w:w="1951" w:type="dxa"/>
          </w:tcPr>
          <w:p w14:paraId="11919EA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uznání</w:t>
            </w:r>
          </w:p>
        </w:tc>
        <w:tc>
          <w:tcPr>
            <w:tcW w:w="1730" w:type="dxa"/>
          </w:tcPr>
          <w:p w14:paraId="1A801C7A" w14:textId="77777777" w:rsidR="00B62F31" w:rsidRPr="005D535D" w:rsidRDefault="007D404A" w:rsidP="0011021D">
            <w:pPr>
              <w:rPr>
                <w:rFonts w:cstheme="minorHAnsi"/>
              </w:rPr>
            </w:pPr>
            <w:r w:rsidRPr="007D404A">
              <w:rPr>
                <w:rFonts w:cstheme="minorHAnsi"/>
              </w:rPr>
              <w:t>DatumUznani</w:t>
            </w:r>
          </w:p>
        </w:tc>
        <w:tc>
          <w:tcPr>
            <w:tcW w:w="1530" w:type="dxa"/>
          </w:tcPr>
          <w:p w14:paraId="3FD1237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5549D648" w14:textId="77777777" w:rsidR="00B62F31" w:rsidRPr="005D535D" w:rsidRDefault="007D404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Datum uznání odbornosti</w:t>
            </w:r>
          </w:p>
        </w:tc>
      </w:tr>
      <w:tr w:rsidR="00B62F31" w:rsidRPr="005D535D" w14:paraId="31D337AD" w14:textId="77777777" w:rsidTr="009A12A6">
        <w:tc>
          <w:tcPr>
            <w:tcW w:w="1951" w:type="dxa"/>
          </w:tcPr>
          <w:p w14:paraId="1A3436D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Uznávající instituce – Název</w:t>
            </w:r>
          </w:p>
        </w:tc>
        <w:tc>
          <w:tcPr>
            <w:tcW w:w="1730" w:type="dxa"/>
          </w:tcPr>
          <w:p w14:paraId="602814D7" w14:textId="77777777" w:rsidR="00B62F31" w:rsidRPr="005D535D" w:rsidRDefault="00720C01" w:rsidP="00A34A0E">
            <w:pPr>
              <w:rPr>
                <w:rFonts w:cstheme="minorHAnsi"/>
              </w:rPr>
            </w:pPr>
            <w:r w:rsidRPr="00720C01">
              <w:rPr>
                <w:rFonts w:cstheme="minorHAnsi"/>
              </w:rPr>
              <w:t>UznavajiciInstituce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7CB47449" w14:textId="77777777" w:rsidR="00B62F31" w:rsidRPr="005D535D" w:rsidRDefault="00B62F31" w:rsidP="00A34A0E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31DE223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Název instituce (pokud je vyplněna, musí být v ČR)</w:t>
            </w:r>
          </w:p>
        </w:tc>
      </w:tr>
      <w:tr w:rsidR="00B62F31" w:rsidRPr="005D535D" w14:paraId="7E73BD04" w14:textId="77777777" w:rsidTr="009A12A6">
        <w:tc>
          <w:tcPr>
            <w:tcW w:w="1951" w:type="dxa"/>
          </w:tcPr>
          <w:p w14:paraId="0F0BBB5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Uznávající instituce – IČO</w:t>
            </w:r>
          </w:p>
        </w:tc>
        <w:tc>
          <w:tcPr>
            <w:tcW w:w="1730" w:type="dxa"/>
          </w:tcPr>
          <w:p w14:paraId="501DF99A" w14:textId="77777777" w:rsidR="00B62F31" w:rsidRPr="005D535D" w:rsidRDefault="00720C01" w:rsidP="0011021D">
            <w:pPr>
              <w:rPr>
                <w:rFonts w:cstheme="minorHAnsi"/>
              </w:rPr>
            </w:pPr>
            <w:r w:rsidRPr="00720C01">
              <w:rPr>
                <w:rFonts w:cstheme="minorHAnsi"/>
              </w:rPr>
              <w:t>UznavajiciInstituce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28FD675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1C72E2C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IČO. </w:t>
            </w:r>
            <w:r w:rsidR="00C10DAD" w:rsidRPr="00C10DAD">
              <w:rPr>
                <w:rFonts w:cstheme="minorHAnsi"/>
                <w:b/>
              </w:rPr>
              <w:t>Povinné</w:t>
            </w:r>
            <w:r w:rsidRPr="005D535D">
              <w:rPr>
                <w:rFonts w:cstheme="minorHAnsi"/>
              </w:rPr>
              <w:t>, pokud je vyplněn název instituce.</w:t>
            </w:r>
          </w:p>
        </w:tc>
      </w:tr>
      <w:tr w:rsidR="00B62F31" w:rsidRPr="005D535D" w14:paraId="63BDD368" w14:textId="77777777" w:rsidTr="009A12A6">
        <w:tc>
          <w:tcPr>
            <w:tcW w:w="1951" w:type="dxa"/>
          </w:tcPr>
          <w:p w14:paraId="39274DE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Poznámky</w:t>
            </w:r>
          </w:p>
        </w:tc>
        <w:tc>
          <w:tcPr>
            <w:tcW w:w="1730" w:type="dxa"/>
          </w:tcPr>
          <w:p w14:paraId="33E42561" w14:textId="77777777" w:rsidR="00B62F31" w:rsidRPr="005D535D" w:rsidRDefault="00720C01" w:rsidP="0011021D">
            <w:pPr>
              <w:rPr>
                <w:rFonts w:cstheme="minorHAnsi"/>
              </w:rPr>
            </w:pPr>
            <w:r w:rsidRPr="00720C01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527AD64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4D7A313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443C55D1" w14:textId="77777777" w:rsidTr="009A12A6">
        <w:tc>
          <w:tcPr>
            <w:tcW w:w="1951" w:type="dxa"/>
          </w:tcPr>
          <w:p w14:paraId="046415E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0EA7E4BB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59FE8FCE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15DFC2AE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30EACBA2" w14:textId="77777777" w:rsidTr="009A12A6">
        <w:tc>
          <w:tcPr>
            <w:tcW w:w="1951" w:type="dxa"/>
          </w:tcPr>
          <w:p w14:paraId="59B50D23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Kmen</w:t>
            </w:r>
          </w:p>
        </w:tc>
        <w:tc>
          <w:tcPr>
            <w:tcW w:w="1730" w:type="dxa"/>
          </w:tcPr>
          <w:p w14:paraId="11C5EC3B" w14:textId="77777777" w:rsidR="00B62F31" w:rsidRPr="005D535D" w:rsidRDefault="00921B02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Kmeny/Kmen</w:t>
            </w:r>
          </w:p>
        </w:tc>
        <w:tc>
          <w:tcPr>
            <w:tcW w:w="1530" w:type="dxa"/>
          </w:tcPr>
          <w:p w14:paraId="71045837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4EB92C7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Uvádějte u nedokončené specializace lékaře</w:t>
            </w:r>
          </w:p>
        </w:tc>
      </w:tr>
      <w:tr w:rsidR="00B62F31" w:rsidRPr="005D535D" w14:paraId="3A3731AA" w14:textId="77777777" w:rsidTr="009A12A6">
        <w:tc>
          <w:tcPr>
            <w:tcW w:w="1951" w:type="dxa"/>
          </w:tcPr>
          <w:p w14:paraId="3A92E4D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3062B20D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921B02" w:rsidRPr="00921B02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5555664D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Číslo(9)</w:t>
            </w:r>
          </w:p>
        </w:tc>
        <w:tc>
          <w:tcPr>
            <w:tcW w:w="4139" w:type="dxa"/>
          </w:tcPr>
          <w:p w14:paraId="4842800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4DCC96B0" w14:textId="77777777" w:rsidTr="009A12A6">
        <w:tc>
          <w:tcPr>
            <w:tcW w:w="1951" w:type="dxa"/>
          </w:tcPr>
          <w:p w14:paraId="7279106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Název kmene</w:t>
            </w:r>
          </w:p>
        </w:tc>
        <w:tc>
          <w:tcPr>
            <w:tcW w:w="1730" w:type="dxa"/>
          </w:tcPr>
          <w:p w14:paraId="29777B31" w14:textId="77777777" w:rsidR="00B62F31" w:rsidRPr="005D535D" w:rsidRDefault="00921B02" w:rsidP="00A34A0E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NazevKmene</w:t>
            </w:r>
          </w:p>
        </w:tc>
        <w:tc>
          <w:tcPr>
            <w:tcW w:w="1530" w:type="dxa"/>
          </w:tcPr>
          <w:p w14:paraId="67BDC1C4" w14:textId="77777777" w:rsidR="00B62F31" w:rsidRPr="005D535D" w:rsidRDefault="00B62F31" w:rsidP="00A34A0E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ZAKLADNIKMEN</w:t>
            </w:r>
          </w:p>
        </w:tc>
        <w:tc>
          <w:tcPr>
            <w:tcW w:w="4139" w:type="dxa"/>
          </w:tcPr>
          <w:p w14:paraId="75BF7A87" w14:textId="77777777" w:rsidR="00B62F31" w:rsidRPr="005D535D" w:rsidRDefault="00C10DAD" w:rsidP="00921B02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</w:t>
            </w:r>
            <w:r w:rsidR="00921B02">
              <w:rPr>
                <w:rFonts w:cstheme="minorHAnsi"/>
              </w:rPr>
              <w:t>Vyberte hodnotu z číselníku, použijte buď název</w:t>
            </w:r>
            <w:r w:rsidR="00780541">
              <w:rPr>
                <w:rFonts w:cstheme="minorHAnsi"/>
              </w:rPr>
              <w:t>,</w:t>
            </w:r>
            <w:r w:rsidR="00921B02">
              <w:rPr>
                <w:rFonts w:cstheme="minorHAnsi"/>
              </w:rPr>
              <w:t xml:space="preserve"> nebo kód</w:t>
            </w:r>
          </w:p>
        </w:tc>
      </w:tr>
      <w:tr w:rsidR="00B62F31" w:rsidRPr="005D535D" w14:paraId="443CC1E9" w14:textId="77777777" w:rsidTr="009A12A6">
        <w:tc>
          <w:tcPr>
            <w:tcW w:w="1951" w:type="dxa"/>
          </w:tcPr>
          <w:p w14:paraId="3CBDAB5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získání</w:t>
            </w:r>
          </w:p>
        </w:tc>
        <w:tc>
          <w:tcPr>
            <w:tcW w:w="1730" w:type="dxa"/>
          </w:tcPr>
          <w:p w14:paraId="5362F46F" w14:textId="77777777" w:rsidR="00B62F31" w:rsidRPr="005D535D" w:rsidRDefault="00921B02" w:rsidP="0011021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DatumZiskani</w:t>
            </w:r>
          </w:p>
        </w:tc>
        <w:tc>
          <w:tcPr>
            <w:tcW w:w="1530" w:type="dxa"/>
          </w:tcPr>
          <w:p w14:paraId="1648194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66FE48D3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alespoň rok</w:t>
            </w:r>
          </w:p>
        </w:tc>
      </w:tr>
      <w:tr w:rsidR="00B62F31" w:rsidRPr="005D535D" w14:paraId="452B61BE" w14:textId="77777777" w:rsidTr="009A12A6">
        <w:tc>
          <w:tcPr>
            <w:tcW w:w="1951" w:type="dxa"/>
          </w:tcPr>
          <w:p w14:paraId="69E7D9C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Název</w:t>
            </w:r>
          </w:p>
        </w:tc>
        <w:tc>
          <w:tcPr>
            <w:tcW w:w="1730" w:type="dxa"/>
          </w:tcPr>
          <w:p w14:paraId="7E9A1109" w14:textId="77777777" w:rsidR="00B62F31" w:rsidRPr="005D535D" w:rsidRDefault="00921B02" w:rsidP="005D535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778C887E" w14:textId="77777777" w:rsidR="00B62F31" w:rsidRPr="005D535D" w:rsidRDefault="00B62F31" w:rsidP="005D535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655D3E49" w14:textId="77777777" w:rsidR="00B62F31" w:rsidRPr="005D535D" w:rsidRDefault="00C10DAD" w:rsidP="00921B02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název instituce v ČR, musí následovat Vzdělávací instituce – IČO. </w:t>
            </w:r>
          </w:p>
        </w:tc>
      </w:tr>
      <w:tr w:rsidR="00B62F31" w:rsidRPr="005D535D" w14:paraId="4CAD8C78" w14:textId="77777777" w:rsidTr="009A12A6">
        <w:tc>
          <w:tcPr>
            <w:tcW w:w="1951" w:type="dxa"/>
          </w:tcPr>
          <w:p w14:paraId="2C518D1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IČO</w:t>
            </w:r>
          </w:p>
        </w:tc>
        <w:tc>
          <w:tcPr>
            <w:tcW w:w="1730" w:type="dxa"/>
          </w:tcPr>
          <w:p w14:paraId="4F9E87BE" w14:textId="77777777" w:rsidR="00B62F31" w:rsidRPr="005D535D" w:rsidRDefault="00921B02" w:rsidP="0011021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0FCA5C7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61491B6A" w14:textId="77777777" w:rsidR="00B62F31" w:rsidRPr="005D535D" w:rsidRDefault="00B62F31" w:rsidP="0011021D">
            <w:pPr>
              <w:rPr>
                <w:rFonts w:cstheme="minorHAnsi"/>
                <w:i/>
              </w:rPr>
            </w:pPr>
            <w:r w:rsidRPr="005D535D">
              <w:rPr>
                <w:rFonts w:cstheme="minorHAnsi"/>
              </w:rPr>
              <w:t>Pouze pro ČR, musí být uvedeno i Vzdělávací instituce – Název</w:t>
            </w:r>
          </w:p>
        </w:tc>
      </w:tr>
      <w:tr w:rsidR="00B62F31" w:rsidRPr="005D535D" w14:paraId="59D73DFF" w14:textId="77777777" w:rsidTr="009A12A6">
        <w:tc>
          <w:tcPr>
            <w:tcW w:w="1951" w:type="dxa"/>
          </w:tcPr>
          <w:p w14:paraId="38F2C51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Poznámky</w:t>
            </w:r>
          </w:p>
        </w:tc>
        <w:tc>
          <w:tcPr>
            <w:tcW w:w="1730" w:type="dxa"/>
          </w:tcPr>
          <w:p w14:paraId="547EDF1D" w14:textId="77777777" w:rsidR="00B62F31" w:rsidRPr="005D535D" w:rsidRDefault="00921B02" w:rsidP="0011021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22422F6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60207FE4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32F1246F" w14:textId="77777777" w:rsidTr="009A12A6">
        <w:tc>
          <w:tcPr>
            <w:tcW w:w="1951" w:type="dxa"/>
          </w:tcPr>
          <w:p w14:paraId="31723641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0598348F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3B24F65D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140C3244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5CD77CCD" w14:textId="77777777" w:rsidTr="009A12A6">
        <w:tc>
          <w:tcPr>
            <w:tcW w:w="1951" w:type="dxa"/>
          </w:tcPr>
          <w:p w14:paraId="680F85F9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Specializovaná způsobilost</w:t>
            </w:r>
          </w:p>
        </w:tc>
        <w:tc>
          <w:tcPr>
            <w:tcW w:w="1730" w:type="dxa"/>
          </w:tcPr>
          <w:p w14:paraId="36937E85" w14:textId="77777777" w:rsidR="00B62F31" w:rsidRPr="005D535D" w:rsidRDefault="00921B02" w:rsidP="0011021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SpecializovaneZpusobilosti</w:t>
            </w:r>
            <w:r>
              <w:rPr>
                <w:rFonts w:cstheme="minorHAnsi"/>
              </w:rPr>
              <w:t>/</w:t>
            </w:r>
            <w:r w:rsidRPr="00921B02">
              <w:rPr>
                <w:rFonts w:cstheme="minorHAnsi"/>
              </w:rPr>
              <w:t>SpecializovanaZpusobilost</w:t>
            </w:r>
          </w:p>
        </w:tc>
        <w:tc>
          <w:tcPr>
            <w:tcW w:w="1530" w:type="dxa"/>
          </w:tcPr>
          <w:p w14:paraId="53697EB8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112F40D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Pokud není uvedeno datum získání nebo uznání, je třeba uvést datum zařazení do přípravy, případně i datum vyřazení.</w:t>
            </w:r>
          </w:p>
        </w:tc>
      </w:tr>
      <w:tr w:rsidR="00B62F31" w:rsidRPr="005D535D" w14:paraId="59DA0887" w14:textId="77777777" w:rsidTr="009A12A6">
        <w:tc>
          <w:tcPr>
            <w:tcW w:w="1951" w:type="dxa"/>
          </w:tcPr>
          <w:p w14:paraId="51DBB89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75462757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921B02" w:rsidRPr="00921B02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1F601950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Číslo(9)</w:t>
            </w:r>
          </w:p>
        </w:tc>
        <w:tc>
          <w:tcPr>
            <w:tcW w:w="4139" w:type="dxa"/>
          </w:tcPr>
          <w:p w14:paraId="44B7CA5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10277C9C" w14:textId="77777777" w:rsidTr="009A12A6">
        <w:tc>
          <w:tcPr>
            <w:tcW w:w="1951" w:type="dxa"/>
          </w:tcPr>
          <w:p w14:paraId="1C86013B" w14:textId="77777777" w:rsidR="00B62F31" w:rsidRPr="005D535D" w:rsidRDefault="00B62F31" w:rsidP="00921B02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Obor</w:t>
            </w:r>
          </w:p>
        </w:tc>
        <w:tc>
          <w:tcPr>
            <w:tcW w:w="1730" w:type="dxa"/>
          </w:tcPr>
          <w:p w14:paraId="5BE9F445" w14:textId="77777777" w:rsidR="00B62F31" w:rsidRPr="005D535D" w:rsidRDefault="00921B02" w:rsidP="00A34A0E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Obor</w:t>
            </w:r>
          </w:p>
        </w:tc>
        <w:tc>
          <w:tcPr>
            <w:tcW w:w="1530" w:type="dxa"/>
          </w:tcPr>
          <w:p w14:paraId="394CF1FA" w14:textId="77777777" w:rsidR="00B62F31" w:rsidRPr="005D535D" w:rsidRDefault="00B62F31" w:rsidP="00A34A0E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SPECIALIZACE</w:t>
            </w:r>
          </w:p>
        </w:tc>
        <w:tc>
          <w:tcPr>
            <w:tcW w:w="4139" w:type="dxa"/>
          </w:tcPr>
          <w:p w14:paraId="57EBE7C6" w14:textId="77777777" w:rsidR="00B62F31" w:rsidRPr="005D535D" w:rsidRDefault="00C10DAD" w:rsidP="00921B02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obor </w:t>
            </w:r>
            <w:r w:rsidR="00921B02">
              <w:rPr>
                <w:rFonts w:cstheme="minorHAnsi"/>
              </w:rPr>
              <w:t>dle číselníku</w:t>
            </w:r>
            <w:r w:rsidR="00B62F31">
              <w:rPr>
                <w:rFonts w:cstheme="minorHAnsi"/>
              </w:rPr>
              <w:t xml:space="preserve">. </w:t>
            </w:r>
            <w:r w:rsidR="00921B02">
              <w:rPr>
                <w:rFonts w:cstheme="minorHAnsi"/>
              </w:rPr>
              <w:t xml:space="preserve">Použijte Název nebo Kód </w:t>
            </w:r>
            <w:r w:rsidR="00B62F31">
              <w:rPr>
                <w:rFonts w:cstheme="minorHAnsi"/>
              </w:rPr>
              <w:t>v uvedeném číselníku</w:t>
            </w:r>
          </w:p>
        </w:tc>
      </w:tr>
      <w:tr w:rsidR="00B62F31" w:rsidRPr="005D535D" w14:paraId="22B3529A" w14:textId="77777777" w:rsidTr="009A12A6">
        <w:tc>
          <w:tcPr>
            <w:tcW w:w="1951" w:type="dxa"/>
          </w:tcPr>
          <w:p w14:paraId="55E432C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získání</w:t>
            </w:r>
          </w:p>
        </w:tc>
        <w:tc>
          <w:tcPr>
            <w:tcW w:w="1730" w:type="dxa"/>
          </w:tcPr>
          <w:p w14:paraId="2E7DE347" w14:textId="77777777" w:rsidR="00B62F31" w:rsidRPr="005D535D" w:rsidRDefault="00921B02" w:rsidP="0011021D">
            <w:pPr>
              <w:rPr>
                <w:rFonts w:cstheme="minorHAnsi"/>
              </w:rPr>
            </w:pPr>
            <w:r w:rsidRPr="00921B02">
              <w:rPr>
                <w:rFonts w:cstheme="minorHAnsi"/>
              </w:rPr>
              <w:t>DatumZiskani</w:t>
            </w:r>
          </w:p>
        </w:tc>
        <w:tc>
          <w:tcPr>
            <w:tcW w:w="1530" w:type="dxa"/>
          </w:tcPr>
          <w:p w14:paraId="2E84D77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394B8ED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Uveďte alespoň rok</w:t>
            </w:r>
          </w:p>
        </w:tc>
      </w:tr>
      <w:tr w:rsidR="00B62F31" w:rsidRPr="005D535D" w14:paraId="6684799B" w14:textId="77777777" w:rsidTr="009A12A6">
        <w:tc>
          <w:tcPr>
            <w:tcW w:w="1951" w:type="dxa"/>
          </w:tcPr>
          <w:p w14:paraId="5474B3E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Stát získání</w:t>
            </w:r>
          </w:p>
        </w:tc>
        <w:tc>
          <w:tcPr>
            <w:tcW w:w="1730" w:type="dxa"/>
          </w:tcPr>
          <w:p w14:paraId="1C25F26B" w14:textId="77777777" w:rsidR="00B62F31" w:rsidRPr="005D535D" w:rsidRDefault="00383B78" w:rsidP="0011021D">
            <w:pPr>
              <w:rPr>
                <w:rFonts w:cstheme="minorHAnsi"/>
              </w:rPr>
            </w:pPr>
            <w:r w:rsidRPr="00383B78">
              <w:rPr>
                <w:rFonts w:cstheme="minorHAnsi"/>
              </w:rPr>
              <w:t>StatZiskani</w:t>
            </w:r>
          </w:p>
        </w:tc>
        <w:tc>
          <w:tcPr>
            <w:tcW w:w="1530" w:type="dxa"/>
          </w:tcPr>
          <w:p w14:paraId="76D1BC5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CZEM</w:t>
            </w:r>
            <w:r w:rsidR="00383B78">
              <w:rPr>
                <w:rFonts w:cstheme="minorHAnsi"/>
                <w:lang w:val="en-GB"/>
              </w:rPr>
              <w:t>(ČSÚ)</w:t>
            </w:r>
          </w:p>
        </w:tc>
        <w:tc>
          <w:tcPr>
            <w:tcW w:w="4139" w:type="dxa"/>
          </w:tcPr>
          <w:p w14:paraId="67348FFB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Kód státu 2 písmenový</w:t>
            </w:r>
          </w:p>
        </w:tc>
      </w:tr>
      <w:tr w:rsidR="00383B78" w:rsidRPr="005D535D" w14:paraId="706B5965" w14:textId="77777777" w:rsidTr="009A12A6">
        <w:tc>
          <w:tcPr>
            <w:tcW w:w="1951" w:type="dxa"/>
          </w:tcPr>
          <w:p w14:paraId="033A1EF5" w14:textId="77777777" w:rsidR="00383B78" w:rsidRPr="005D535D" w:rsidRDefault="00383B78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Příznak aprobace</w:t>
            </w:r>
          </w:p>
        </w:tc>
        <w:tc>
          <w:tcPr>
            <w:tcW w:w="1730" w:type="dxa"/>
          </w:tcPr>
          <w:p w14:paraId="67C242D7" w14:textId="77777777" w:rsidR="00383B78" w:rsidRPr="00383B78" w:rsidRDefault="00383B78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 w:rsidRPr="00383B78">
              <w:rPr>
                <w:rFonts w:cstheme="minorHAnsi"/>
              </w:rPr>
              <w:t>Aprobace</w:t>
            </w:r>
          </w:p>
        </w:tc>
        <w:tc>
          <w:tcPr>
            <w:tcW w:w="1530" w:type="dxa"/>
          </w:tcPr>
          <w:p w14:paraId="228B27E6" w14:textId="77777777" w:rsidR="00383B78" w:rsidRPr="005D535D" w:rsidRDefault="00383B78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Boolean</w:t>
            </w:r>
          </w:p>
        </w:tc>
        <w:tc>
          <w:tcPr>
            <w:tcW w:w="4139" w:type="dxa"/>
          </w:tcPr>
          <w:p w14:paraId="4F865B5A" w14:textId="77777777" w:rsidR="00383B78" w:rsidRPr="005D535D" w:rsidRDefault="00383B78" w:rsidP="0011021D">
            <w:pPr>
              <w:rPr>
                <w:rFonts w:cstheme="minorHAnsi"/>
                <w:i/>
              </w:rPr>
            </w:pPr>
            <w:r w:rsidRPr="00383B78">
              <w:rPr>
                <w:rFonts w:cstheme="minorHAnsi"/>
              </w:rPr>
              <w:t>Použijte tento příznak jen v případě aprobačního vzdělávání</w:t>
            </w:r>
            <w:r>
              <w:rPr>
                <w:rFonts w:cstheme="minorHAnsi"/>
                <w:i/>
              </w:rPr>
              <w:t xml:space="preserve"> (cizinci)</w:t>
            </w:r>
          </w:p>
        </w:tc>
      </w:tr>
      <w:tr w:rsidR="00B62F31" w:rsidRPr="005D535D" w14:paraId="4AC13A11" w14:textId="77777777" w:rsidTr="009A12A6">
        <w:tc>
          <w:tcPr>
            <w:tcW w:w="1951" w:type="dxa"/>
          </w:tcPr>
          <w:p w14:paraId="61515F6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zařazení do přípravy</w:t>
            </w:r>
          </w:p>
        </w:tc>
        <w:tc>
          <w:tcPr>
            <w:tcW w:w="1730" w:type="dxa"/>
          </w:tcPr>
          <w:p w14:paraId="09C56828" w14:textId="77777777" w:rsidR="00B62F31" w:rsidRPr="005D535D" w:rsidRDefault="00383B78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 w:rsidRPr="00383B78">
              <w:rPr>
                <w:rFonts w:cstheme="minorHAnsi"/>
              </w:rPr>
              <w:t>DatumZarazeni</w:t>
            </w:r>
          </w:p>
        </w:tc>
        <w:tc>
          <w:tcPr>
            <w:tcW w:w="1530" w:type="dxa"/>
          </w:tcPr>
          <w:p w14:paraId="75397E6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39B408C5" w14:textId="77777777" w:rsidR="00B62F31" w:rsidRPr="005D535D" w:rsidRDefault="00B62F31" w:rsidP="00383B78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Specializační nebo aprobační. Týká se pouze lékařů, kteří zahájili specializační</w:t>
            </w:r>
            <w:r w:rsidR="00383B78">
              <w:rPr>
                <w:rFonts w:cstheme="minorHAnsi"/>
              </w:rPr>
              <w:t xml:space="preserve"> přípravu</w:t>
            </w:r>
            <w:r w:rsidRPr="005D535D">
              <w:rPr>
                <w:rFonts w:cstheme="minorHAnsi"/>
              </w:rPr>
              <w:t>. Smyslem je evidovat i tu část lékařů, která se v rámci specializační přípravy podílí na personální kapacitě poskytované péče v dané specializaci.</w:t>
            </w:r>
          </w:p>
        </w:tc>
      </w:tr>
      <w:tr w:rsidR="00B62F31" w:rsidRPr="005D535D" w14:paraId="0A9754D5" w14:textId="77777777" w:rsidTr="009A12A6">
        <w:tc>
          <w:tcPr>
            <w:tcW w:w="1951" w:type="dxa"/>
          </w:tcPr>
          <w:p w14:paraId="71DD897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vyřazení z přípravy</w:t>
            </w:r>
          </w:p>
        </w:tc>
        <w:tc>
          <w:tcPr>
            <w:tcW w:w="1730" w:type="dxa"/>
          </w:tcPr>
          <w:p w14:paraId="5AEFC4FE" w14:textId="77777777" w:rsidR="00B62F31" w:rsidRPr="005D535D" w:rsidRDefault="00906C8C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 w:rsidRPr="00906C8C">
              <w:rPr>
                <w:rFonts w:cstheme="minorHAnsi"/>
              </w:rPr>
              <w:t>DatumVyrazeni</w:t>
            </w:r>
          </w:p>
        </w:tc>
        <w:tc>
          <w:tcPr>
            <w:tcW w:w="1530" w:type="dxa"/>
          </w:tcPr>
          <w:p w14:paraId="3B651C9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310792CB" w14:textId="77777777" w:rsidR="00B62F31" w:rsidRPr="005D535D" w:rsidRDefault="00383B78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Datum vyřazení ze s</w:t>
            </w:r>
            <w:r w:rsidR="00B62F31" w:rsidRPr="005D535D">
              <w:rPr>
                <w:rFonts w:cstheme="minorHAnsi"/>
              </w:rPr>
              <w:t>pecializační</w:t>
            </w:r>
            <w:r>
              <w:rPr>
                <w:rFonts w:cstheme="minorHAnsi"/>
              </w:rPr>
              <w:t>ho</w:t>
            </w:r>
            <w:r w:rsidR="00B62F31" w:rsidRPr="005D535D">
              <w:rPr>
                <w:rFonts w:cstheme="minorHAnsi"/>
              </w:rPr>
              <w:t xml:space="preserve"> nebo aprobační</w:t>
            </w:r>
            <w:r>
              <w:rPr>
                <w:rFonts w:cstheme="minorHAnsi"/>
              </w:rPr>
              <w:t>ho vzdělání</w:t>
            </w:r>
          </w:p>
        </w:tc>
      </w:tr>
      <w:tr w:rsidR="00B62F31" w:rsidRPr="005D535D" w14:paraId="43CD1653" w14:textId="77777777" w:rsidTr="009A12A6">
        <w:tc>
          <w:tcPr>
            <w:tcW w:w="1951" w:type="dxa"/>
          </w:tcPr>
          <w:p w14:paraId="6A9E361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Název</w:t>
            </w:r>
          </w:p>
        </w:tc>
        <w:tc>
          <w:tcPr>
            <w:tcW w:w="1730" w:type="dxa"/>
          </w:tcPr>
          <w:p w14:paraId="528EBBFE" w14:textId="77777777" w:rsidR="00B62F31" w:rsidRPr="005D535D" w:rsidRDefault="00906C8C" w:rsidP="005D535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48CEE7B9" w14:textId="77777777" w:rsidR="00B62F31" w:rsidRPr="005D535D" w:rsidRDefault="00B62F31" w:rsidP="005D535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449C85FD" w14:textId="77777777" w:rsidR="00B62F31" w:rsidRPr="005D535D" w:rsidRDefault="00C10DAD" w:rsidP="00906C8C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název instituce v ČR, musí následovat Vzdělávací instituce – IČO</w:t>
            </w:r>
            <w:r w:rsidR="00906C8C">
              <w:rPr>
                <w:rFonts w:cstheme="minorHAnsi"/>
              </w:rPr>
              <w:t xml:space="preserve">. </w:t>
            </w:r>
          </w:p>
        </w:tc>
      </w:tr>
      <w:tr w:rsidR="00B62F31" w:rsidRPr="005D535D" w14:paraId="0858A7CB" w14:textId="77777777" w:rsidTr="009A12A6">
        <w:tc>
          <w:tcPr>
            <w:tcW w:w="1951" w:type="dxa"/>
          </w:tcPr>
          <w:p w14:paraId="2DDE38B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IČO</w:t>
            </w:r>
          </w:p>
        </w:tc>
        <w:tc>
          <w:tcPr>
            <w:tcW w:w="1730" w:type="dxa"/>
          </w:tcPr>
          <w:p w14:paraId="41324754" w14:textId="77777777" w:rsidR="00B62F31" w:rsidRPr="005D535D" w:rsidRDefault="00906C8C" w:rsidP="0011021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40E7379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014D2A33" w14:textId="77777777" w:rsidR="00B62F31" w:rsidRPr="005D535D" w:rsidRDefault="00B62F31" w:rsidP="0011021D">
            <w:pPr>
              <w:rPr>
                <w:rFonts w:cstheme="minorHAnsi"/>
                <w:i/>
              </w:rPr>
            </w:pPr>
            <w:r w:rsidRPr="005D535D">
              <w:rPr>
                <w:rFonts w:cstheme="minorHAnsi"/>
              </w:rPr>
              <w:t>Pouze pro ČR, musí být uvedeno i Vzdělávací instituce – Název</w:t>
            </w:r>
          </w:p>
        </w:tc>
      </w:tr>
      <w:tr w:rsidR="00B62F31" w:rsidRPr="005D535D" w14:paraId="110EA6CA" w14:textId="77777777" w:rsidTr="009A12A6">
        <w:tc>
          <w:tcPr>
            <w:tcW w:w="1951" w:type="dxa"/>
          </w:tcPr>
          <w:p w14:paraId="4C29D23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o diplomu </w:t>
            </w:r>
          </w:p>
        </w:tc>
        <w:tc>
          <w:tcPr>
            <w:tcW w:w="1730" w:type="dxa"/>
          </w:tcPr>
          <w:p w14:paraId="7B735C0A" w14:textId="77777777" w:rsidR="00B62F31" w:rsidRPr="005D535D" w:rsidRDefault="00906C8C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Diplom/Cislo</w:t>
            </w:r>
          </w:p>
        </w:tc>
        <w:tc>
          <w:tcPr>
            <w:tcW w:w="1530" w:type="dxa"/>
          </w:tcPr>
          <w:p w14:paraId="139EE71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(20)</w:t>
            </w:r>
          </w:p>
        </w:tc>
        <w:tc>
          <w:tcPr>
            <w:tcW w:w="4139" w:type="dxa"/>
          </w:tcPr>
          <w:p w14:paraId="52152A90" w14:textId="77777777" w:rsidR="00B62F31" w:rsidRPr="005D535D" w:rsidRDefault="00906C8C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 uděleného diplomu</w:t>
            </w:r>
          </w:p>
        </w:tc>
      </w:tr>
      <w:tr w:rsidR="00B62F31" w:rsidRPr="005D535D" w14:paraId="38E501CE" w14:textId="77777777" w:rsidTr="009A12A6">
        <w:tc>
          <w:tcPr>
            <w:tcW w:w="1951" w:type="dxa"/>
          </w:tcPr>
          <w:p w14:paraId="7A214A0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vydání diplomu</w:t>
            </w:r>
          </w:p>
        </w:tc>
        <w:tc>
          <w:tcPr>
            <w:tcW w:w="1730" w:type="dxa"/>
          </w:tcPr>
          <w:p w14:paraId="6A20F229" w14:textId="77777777" w:rsidR="00B62F31" w:rsidRPr="005D535D" w:rsidRDefault="00906C8C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Diplom/</w:t>
            </w:r>
            <w:r>
              <w:t xml:space="preserve"> </w:t>
            </w:r>
            <w:r w:rsidRPr="00906C8C">
              <w:rPr>
                <w:rFonts w:cstheme="minorHAnsi"/>
              </w:rPr>
              <w:t>DatumVydani</w:t>
            </w:r>
          </w:p>
        </w:tc>
        <w:tc>
          <w:tcPr>
            <w:tcW w:w="1530" w:type="dxa"/>
          </w:tcPr>
          <w:p w14:paraId="0CF6FB0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7A08A669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2797D14E" w14:textId="77777777" w:rsidTr="009A12A6">
        <w:tc>
          <w:tcPr>
            <w:tcW w:w="1951" w:type="dxa"/>
          </w:tcPr>
          <w:p w14:paraId="448318D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uznání</w:t>
            </w:r>
          </w:p>
        </w:tc>
        <w:tc>
          <w:tcPr>
            <w:tcW w:w="1730" w:type="dxa"/>
          </w:tcPr>
          <w:p w14:paraId="745C1A16" w14:textId="77777777" w:rsidR="00B62F31" w:rsidRPr="005D535D" w:rsidRDefault="00906C8C" w:rsidP="0011021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DatumUznani</w:t>
            </w:r>
          </w:p>
        </w:tc>
        <w:tc>
          <w:tcPr>
            <w:tcW w:w="1530" w:type="dxa"/>
          </w:tcPr>
          <w:p w14:paraId="0C61AA1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19C7F89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uznání diplomu, pokud se jedná o cizince nebo uznaný diplom MZ ČR</w:t>
            </w:r>
          </w:p>
        </w:tc>
      </w:tr>
      <w:tr w:rsidR="00B62F31" w:rsidRPr="005D535D" w14:paraId="0951EE46" w14:textId="77777777" w:rsidTr="009A12A6">
        <w:tc>
          <w:tcPr>
            <w:tcW w:w="1951" w:type="dxa"/>
          </w:tcPr>
          <w:p w14:paraId="0645762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Uznávající instituce – Název</w:t>
            </w:r>
          </w:p>
        </w:tc>
        <w:tc>
          <w:tcPr>
            <w:tcW w:w="1730" w:type="dxa"/>
          </w:tcPr>
          <w:p w14:paraId="31D18CD5" w14:textId="77777777" w:rsidR="00B62F31" w:rsidRPr="005D535D" w:rsidRDefault="00906C8C" w:rsidP="005D535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UznavajiciInstituce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4F148DBC" w14:textId="77777777" w:rsidR="00B62F31" w:rsidRPr="005D535D" w:rsidRDefault="00B62F31" w:rsidP="005D535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628E54A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Název instituce (pokud je vyplněna, musí být v ČR, ve většině případu to bude MZ ČR)</w:t>
            </w:r>
          </w:p>
        </w:tc>
      </w:tr>
      <w:tr w:rsidR="00B62F31" w:rsidRPr="005D535D" w14:paraId="0C760F12" w14:textId="77777777" w:rsidTr="009A12A6">
        <w:tc>
          <w:tcPr>
            <w:tcW w:w="1951" w:type="dxa"/>
          </w:tcPr>
          <w:p w14:paraId="272EACF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Uznávající instituce – IČO</w:t>
            </w:r>
          </w:p>
        </w:tc>
        <w:tc>
          <w:tcPr>
            <w:tcW w:w="1730" w:type="dxa"/>
          </w:tcPr>
          <w:p w14:paraId="44AEB97A" w14:textId="77777777" w:rsidR="00B62F31" w:rsidRPr="005D535D" w:rsidRDefault="00906C8C" w:rsidP="0011021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UznavajiciInstituce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7E0E622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08D91E8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IČO. </w:t>
            </w:r>
            <w:r w:rsidR="00C10DAD" w:rsidRPr="00C10DAD">
              <w:rPr>
                <w:rFonts w:cstheme="minorHAnsi"/>
                <w:b/>
              </w:rPr>
              <w:t>Povinné</w:t>
            </w:r>
            <w:r w:rsidRPr="005D535D">
              <w:rPr>
                <w:rFonts w:cstheme="minorHAnsi"/>
              </w:rPr>
              <w:t>, pokud je vyplněn název instituce.</w:t>
            </w:r>
          </w:p>
        </w:tc>
      </w:tr>
      <w:tr w:rsidR="00B62F31" w:rsidRPr="005D535D" w14:paraId="25E98960" w14:textId="77777777" w:rsidTr="009A12A6">
        <w:tc>
          <w:tcPr>
            <w:tcW w:w="1951" w:type="dxa"/>
          </w:tcPr>
          <w:p w14:paraId="282CE51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Poznámky</w:t>
            </w:r>
          </w:p>
        </w:tc>
        <w:tc>
          <w:tcPr>
            <w:tcW w:w="1730" w:type="dxa"/>
          </w:tcPr>
          <w:p w14:paraId="5D5D0B4D" w14:textId="77777777" w:rsidR="00B62F31" w:rsidRPr="005D535D" w:rsidRDefault="00906C8C" w:rsidP="0011021D">
            <w:pPr>
              <w:rPr>
                <w:rFonts w:cstheme="minorHAnsi"/>
              </w:rPr>
            </w:pPr>
            <w:r w:rsidRPr="00906C8C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55877D6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49E30953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7446442B" w14:textId="77777777" w:rsidTr="009A12A6">
        <w:tc>
          <w:tcPr>
            <w:tcW w:w="1951" w:type="dxa"/>
          </w:tcPr>
          <w:p w14:paraId="0B47E1A6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5FA85281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5771F75A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4A2B2564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1F8797F7" w14:textId="77777777" w:rsidTr="009A12A6">
        <w:tc>
          <w:tcPr>
            <w:tcW w:w="1951" w:type="dxa"/>
          </w:tcPr>
          <w:p w14:paraId="46B21377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Zvláštní odborná způsobilost</w:t>
            </w:r>
          </w:p>
        </w:tc>
        <w:tc>
          <w:tcPr>
            <w:tcW w:w="1730" w:type="dxa"/>
          </w:tcPr>
          <w:p w14:paraId="38A1A129" w14:textId="77777777" w:rsidR="00B62F31" w:rsidRPr="005D535D" w:rsidRDefault="00F07173" w:rsidP="00F07173">
            <w:pPr>
              <w:jc w:val="center"/>
              <w:rPr>
                <w:rFonts w:cstheme="minorHAnsi"/>
              </w:rPr>
            </w:pPr>
            <w:r w:rsidRPr="00F07173">
              <w:rPr>
                <w:rFonts w:cstheme="minorHAnsi"/>
              </w:rPr>
              <w:t>ZvlastniOdborneZpusobilosti</w:t>
            </w:r>
            <w:r>
              <w:rPr>
                <w:rFonts w:cstheme="minorHAnsi"/>
              </w:rPr>
              <w:t>/</w:t>
            </w:r>
            <w:r>
              <w:t xml:space="preserve"> </w:t>
            </w:r>
            <w:r w:rsidRPr="00F07173">
              <w:rPr>
                <w:rFonts w:cstheme="minorHAnsi"/>
              </w:rPr>
              <w:t>ZvlastniOdbornaZpusobilost</w:t>
            </w:r>
          </w:p>
        </w:tc>
        <w:tc>
          <w:tcPr>
            <w:tcW w:w="1530" w:type="dxa"/>
          </w:tcPr>
          <w:p w14:paraId="2BB06F12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2AA1E2D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Pokud není uvedeno datum získání, je třeba uvést datum zařazení do přípravy, případně i datum vyřazení.</w:t>
            </w:r>
          </w:p>
        </w:tc>
      </w:tr>
      <w:tr w:rsidR="00B62F31" w:rsidRPr="005D535D" w14:paraId="52402FD3" w14:textId="77777777" w:rsidTr="009A12A6">
        <w:tc>
          <w:tcPr>
            <w:tcW w:w="1951" w:type="dxa"/>
          </w:tcPr>
          <w:p w14:paraId="2FDD940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6283C9D2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F07173" w:rsidRPr="00F07173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74E266DC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Číslo(9)</w:t>
            </w:r>
          </w:p>
        </w:tc>
        <w:tc>
          <w:tcPr>
            <w:tcW w:w="4139" w:type="dxa"/>
          </w:tcPr>
          <w:p w14:paraId="2C91038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7ED7339F" w14:textId="77777777" w:rsidTr="009A12A6">
        <w:tc>
          <w:tcPr>
            <w:tcW w:w="1951" w:type="dxa"/>
          </w:tcPr>
          <w:p w14:paraId="037781D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Typ způsobilosti</w:t>
            </w:r>
          </w:p>
        </w:tc>
        <w:tc>
          <w:tcPr>
            <w:tcW w:w="1730" w:type="dxa"/>
          </w:tcPr>
          <w:p w14:paraId="1ABC6322" w14:textId="77777777" w:rsidR="00B62F31" w:rsidRPr="005D535D" w:rsidRDefault="00F07173" w:rsidP="0011021D">
            <w:pPr>
              <w:rPr>
                <w:rFonts w:cstheme="minorHAnsi"/>
              </w:rPr>
            </w:pPr>
            <w:r w:rsidRPr="00F07173">
              <w:rPr>
                <w:rFonts w:cstheme="minorHAnsi"/>
              </w:rPr>
              <w:t>TypZpusobilosti</w:t>
            </w:r>
          </w:p>
        </w:tc>
        <w:tc>
          <w:tcPr>
            <w:tcW w:w="1530" w:type="dxa"/>
          </w:tcPr>
          <w:p w14:paraId="4833BCE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03E2FAE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Může být: </w:t>
            </w:r>
          </w:p>
          <w:p w14:paraId="35C05BF7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„Zdravotnicka“ pro zdravotnické způsobilosti, které jsou kontrolovány proti číselníku</w:t>
            </w:r>
          </w:p>
          <w:p w14:paraId="2F94E9B9" w14:textId="77777777" w:rsidR="00B62F31" w:rsidRPr="005D535D" w:rsidRDefault="00B62F31" w:rsidP="005A487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„Jina“ pro způsobilosti jiné, které jsou zapsány textem a nejsou kontrolovány proti číselníku oborů</w:t>
            </w:r>
          </w:p>
        </w:tc>
      </w:tr>
      <w:tr w:rsidR="00B62F31" w:rsidRPr="005D535D" w14:paraId="20058354" w14:textId="77777777" w:rsidTr="009A12A6">
        <w:tc>
          <w:tcPr>
            <w:tcW w:w="1951" w:type="dxa"/>
          </w:tcPr>
          <w:p w14:paraId="20E45DAA" w14:textId="77777777" w:rsidR="00B62F31" w:rsidRPr="005D535D" w:rsidRDefault="00F07173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Obor</w:t>
            </w:r>
          </w:p>
        </w:tc>
        <w:tc>
          <w:tcPr>
            <w:tcW w:w="1730" w:type="dxa"/>
          </w:tcPr>
          <w:p w14:paraId="73EA02D2" w14:textId="77777777" w:rsidR="00B62F31" w:rsidRPr="005D535D" w:rsidRDefault="00F07173" w:rsidP="005D535D">
            <w:pPr>
              <w:rPr>
                <w:rFonts w:cstheme="minorHAnsi"/>
              </w:rPr>
            </w:pPr>
            <w:r w:rsidRPr="00F07173">
              <w:rPr>
                <w:rFonts w:cstheme="minorHAnsi"/>
              </w:rPr>
              <w:t>Obor</w:t>
            </w:r>
          </w:p>
        </w:tc>
        <w:tc>
          <w:tcPr>
            <w:tcW w:w="1530" w:type="dxa"/>
          </w:tcPr>
          <w:p w14:paraId="737B17BD" w14:textId="77777777" w:rsidR="00B62F31" w:rsidRPr="005D535D" w:rsidRDefault="00B62F31" w:rsidP="005D535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CERTIFIKOVANYKURZ</w:t>
            </w:r>
          </w:p>
        </w:tc>
        <w:tc>
          <w:tcPr>
            <w:tcW w:w="4139" w:type="dxa"/>
          </w:tcPr>
          <w:p w14:paraId="544AABC3" w14:textId="77777777" w:rsidR="00B62F31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obor </w:t>
            </w:r>
            <w:r w:rsidR="00F07173">
              <w:rPr>
                <w:rFonts w:cstheme="minorHAnsi"/>
              </w:rPr>
              <w:t>z uvedeného číselníku.</w:t>
            </w:r>
            <w:r w:rsidR="00B62F31">
              <w:rPr>
                <w:rFonts w:cstheme="minorHAnsi"/>
              </w:rPr>
              <w:t xml:space="preserve"> </w:t>
            </w:r>
            <w:r w:rsidR="00F07173">
              <w:rPr>
                <w:rFonts w:cstheme="minorHAnsi"/>
              </w:rPr>
              <w:t>Použijte</w:t>
            </w:r>
            <w:r w:rsidR="00B62F31">
              <w:rPr>
                <w:rFonts w:cstheme="minorHAnsi"/>
              </w:rPr>
              <w:t xml:space="preserve"> Název </w:t>
            </w:r>
            <w:r w:rsidR="00F07173">
              <w:rPr>
                <w:rFonts w:cstheme="minorHAnsi"/>
              </w:rPr>
              <w:t xml:space="preserve">nebo Kód </w:t>
            </w:r>
            <w:r w:rsidR="00B62F31">
              <w:rPr>
                <w:rFonts w:cstheme="minorHAnsi"/>
              </w:rPr>
              <w:t>v uvedeném číselníku.</w:t>
            </w:r>
          </w:p>
          <w:p w14:paraId="4FAC4CA7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689579D7" w14:textId="77777777" w:rsidTr="009A12A6">
        <w:tc>
          <w:tcPr>
            <w:tcW w:w="1951" w:type="dxa"/>
          </w:tcPr>
          <w:p w14:paraId="0E8BED2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získání</w:t>
            </w:r>
          </w:p>
        </w:tc>
        <w:tc>
          <w:tcPr>
            <w:tcW w:w="1730" w:type="dxa"/>
          </w:tcPr>
          <w:p w14:paraId="2914ECFF" w14:textId="77777777" w:rsidR="00B62F31" w:rsidRPr="005D535D" w:rsidRDefault="00F07173" w:rsidP="0011021D">
            <w:pPr>
              <w:rPr>
                <w:rFonts w:cstheme="minorHAnsi"/>
              </w:rPr>
            </w:pPr>
            <w:r w:rsidRPr="00F07173">
              <w:rPr>
                <w:rFonts w:cstheme="minorHAnsi"/>
              </w:rPr>
              <w:t>DatumZiskani</w:t>
            </w:r>
          </w:p>
        </w:tc>
        <w:tc>
          <w:tcPr>
            <w:tcW w:w="1530" w:type="dxa"/>
          </w:tcPr>
          <w:p w14:paraId="22D4BC9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5653D16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Uveďte alespoň rok</w:t>
            </w:r>
          </w:p>
        </w:tc>
      </w:tr>
      <w:tr w:rsidR="00B62F31" w:rsidRPr="005D535D" w14:paraId="7E892574" w14:textId="77777777" w:rsidTr="009A12A6">
        <w:tc>
          <w:tcPr>
            <w:tcW w:w="1951" w:type="dxa"/>
          </w:tcPr>
          <w:p w14:paraId="49701EF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zařazení do přípravy</w:t>
            </w:r>
          </w:p>
        </w:tc>
        <w:tc>
          <w:tcPr>
            <w:tcW w:w="1730" w:type="dxa"/>
          </w:tcPr>
          <w:p w14:paraId="6D61FA12" w14:textId="77777777" w:rsidR="00B62F31" w:rsidRPr="005D535D" w:rsidRDefault="008F3B7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Priprava/</w:t>
            </w:r>
            <w:r>
              <w:t xml:space="preserve"> </w:t>
            </w:r>
            <w:r w:rsidRPr="008F3B75">
              <w:rPr>
                <w:rFonts w:cstheme="minorHAnsi"/>
              </w:rPr>
              <w:t>DatumZarazeni</w:t>
            </w:r>
          </w:p>
        </w:tc>
        <w:tc>
          <w:tcPr>
            <w:tcW w:w="1530" w:type="dxa"/>
          </w:tcPr>
          <w:p w14:paraId="62C371C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7EF0FF9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5D70B696" w14:textId="77777777" w:rsidTr="009A12A6">
        <w:tc>
          <w:tcPr>
            <w:tcW w:w="1951" w:type="dxa"/>
          </w:tcPr>
          <w:p w14:paraId="6E6ED3F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 vyřazení z přípravy</w:t>
            </w:r>
          </w:p>
        </w:tc>
        <w:tc>
          <w:tcPr>
            <w:tcW w:w="1730" w:type="dxa"/>
          </w:tcPr>
          <w:p w14:paraId="2CC5A7AF" w14:textId="77777777" w:rsidR="00B62F31" w:rsidRPr="005D535D" w:rsidRDefault="008F3B7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Priorava/</w:t>
            </w:r>
            <w:r>
              <w:t xml:space="preserve"> </w:t>
            </w:r>
            <w:r w:rsidRPr="008F3B75">
              <w:rPr>
                <w:rFonts w:cstheme="minorHAnsi"/>
              </w:rPr>
              <w:t>DatumVyrazeni</w:t>
            </w:r>
          </w:p>
        </w:tc>
        <w:tc>
          <w:tcPr>
            <w:tcW w:w="1530" w:type="dxa"/>
          </w:tcPr>
          <w:p w14:paraId="35BEA40A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6DA7E7B3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1F6B948A" w14:textId="77777777" w:rsidTr="009A12A6">
        <w:tc>
          <w:tcPr>
            <w:tcW w:w="1951" w:type="dxa"/>
          </w:tcPr>
          <w:p w14:paraId="48197C5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Název</w:t>
            </w:r>
          </w:p>
        </w:tc>
        <w:tc>
          <w:tcPr>
            <w:tcW w:w="1730" w:type="dxa"/>
          </w:tcPr>
          <w:p w14:paraId="14C52739" w14:textId="77777777" w:rsidR="00B62F31" w:rsidRPr="005D535D" w:rsidRDefault="008F3B75" w:rsidP="0011021D">
            <w:pPr>
              <w:rPr>
                <w:rFonts w:cstheme="minorHAnsi"/>
              </w:rPr>
            </w:pPr>
            <w:r w:rsidRPr="008F3B75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6A7E7FF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VZDELAVACIINSTITUCE</w:t>
            </w:r>
          </w:p>
        </w:tc>
        <w:tc>
          <w:tcPr>
            <w:tcW w:w="4139" w:type="dxa"/>
          </w:tcPr>
          <w:p w14:paraId="11FFDA6F" w14:textId="77777777" w:rsidR="00B62F31" w:rsidRPr="005D535D" w:rsidRDefault="00C10DAD" w:rsidP="008F3B75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název instituce v ČR, musí následovat Vzdělávací instituce – IČO. </w:t>
            </w:r>
          </w:p>
        </w:tc>
      </w:tr>
      <w:tr w:rsidR="00B62F31" w:rsidRPr="005D535D" w14:paraId="482AF1A5" w14:textId="77777777" w:rsidTr="009A12A6">
        <w:tc>
          <w:tcPr>
            <w:tcW w:w="1951" w:type="dxa"/>
          </w:tcPr>
          <w:p w14:paraId="7D2E3F2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Vzdělávací instituce – IČO</w:t>
            </w:r>
          </w:p>
        </w:tc>
        <w:tc>
          <w:tcPr>
            <w:tcW w:w="1730" w:type="dxa"/>
          </w:tcPr>
          <w:p w14:paraId="7239D73E" w14:textId="77777777" w:rsidR="00B62F31" w:rsidRPr="005D535D" w:rsidRDefault="008F3B75" w:rsidP="0011021D">
            <w:pPr>
              <w:rPr>
                <w:rFonts w:cstheme="minorHAnsi"/>
              </w:rPr>
            </w:pPr>
            <w:r w:rsidRPr="008F3B75">
              <w:rPr>
                <w:rFonts w:cstheme="minorHAnsi"/>
              </w:rPr>
              <w:t>VzdelavaciInstituce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30034D2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09B38CBD" w14:textId="77777777" w:rsidR="00B62F31" w:rsidRPr="005D535D" w:rsidRDefault="001C38C9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IČO. </w:t>
            </w:r>
            <w:r w:rsidRPr="00C10DAD">
              <w:rPr>
                <w:rFonts w:cstheme="minorHAnsi"/>
                <w:b/>
              </w:rPr>
              <w:t>Povinné</w:t>
            </w:r>
            <w:r w:rsidRPr="005D535D">
              <w:rPr>
                <w:rFonts w:cstheme="minorHAnsi"/>
              </w:rPr>
              <w:t>, pokud je vyplněn název instituce.</w:t>
            </w:r>
          </w:p>
        </w:tc>
      </w:tr>
      <w:tr w:rsidR="00B62F31" w:rsidRPr="005D535D" w14:paraId="4C9B1D31" w14:textId="77777777" w:rsidTr="009A12A6">
        <w:tc>
          <w:tcPr>
            <w:tcW w:w="1951" w:type="dxa"/>
          </w:tcPr>
          <w:p w14:paraId="32852F9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Poznámky</w:t>
            </w:r>
          </w:p>
        </w:tc>
        <w:tc>
          <w:tcPr>
            <w:tcW w:w="1730" w:type="dxa"/>
          </w:tcPr>
          <w:p w14:paraId="3A8090B9" w14:textId="77777777" w:rsidR="00B62F31" w:rsidRPr="005D535D" w:rsidRDefault="008F3B75" w:rsidP="0011021D">
            <w:pPr>
              <w:rPr>
                <w:rFonts w:cstheme="minorHAnsi"/>
              </w:rPr>
            </w:pPr>
            <w:r w:rsidRPr="008F3B75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713CD84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464127A7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26412C2B" w14:textId="77777777" w:rsidTr="009A12A6">
        <w:tc>
          <w:tcPr>
            <w:tcW w:w="1951" w:type="dxa"/>
          </w:tcPr>
          <w:p w14:paraId="75BBAD6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3BF72E24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14B1F512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0A136CCA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25BD2388" w14:textId="77777777" w:rsidTr="009A12A6">
        <w:tc>
          <w:tcPr>
            <w:tcW w:w="1951" w:type="dxa"/>
          </w:tcPr>
          <w:p w14:paraId="2D483C99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Výkon povolání</w:t>
            </w:r>
            <w:r w:rsidRPr="005D535D">
              <w:rPr>
                <w:rFonts w:cstheme="minorHAnsi"/>
                <w:b/>
              </w:rPr>
              <w:tab/>
            </w:r>
          </w:p>
        </w:tc>
        <w:tc>
          <w:tcPr>
            <w:tcW w:w="1730" w:type="dxa"/>
          </w:tcPr>
          <w:p w14:paraId="47497E4B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VykonyPovolani</w:t>
            </w:r>
            <w:r>
              <w:rPr>
                <w:rFonts w:cstheme="minorHAnsi"/>
              </w:rPr>
              <w:t>/</w:t>
            </w:r>
            <w:r>
              <w:t xml:space="preserve"> </w:t>
            </w:r>
            <w:r w:rsidRPr="002E170A">
              <w:rPr>
                <w:rFonts w:cstheme="minorHAnsi"/>
              </w:rPr>
              <w:t>VykonPovolani</w:t>
            </w:r>
          </w:p>
        </w:tc>
        <w:tc>
          <w:tcPr>
            <w:tcW w:w="1530" w:type="dxa"/>
          </w:tcPr>
          <w:p w14:paraId="697ECC60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40736381" w14:textId="1753E75A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Dle platné legislativy zákazy výkonu povolání</w:t>
            </w:r>
            <w:r w:rsidR="009A12A6">
              <w:rPr>
                <w:rFonts w:cstheme="minorHAnsi"/>
              </w:rPr>
              <w:t>.</w:t>
            </w:r>
          </w:p>
        </w:tc>
      </w:tr>
      <w:tr w:rsidR="00B62F31" w:rsidRPr="005D535D" w14:paraId="55EA7882" w14:textId="77777777" w:rsidTr="009A12A6">
        <w:tc>
          <w:tcPr>
            <w:tcW w:w="1951" w:type="dxa"/>
          </w:tcPr>
          <w:p w14:paraId="6408DFD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437F0C5F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2E170A" w:rsidRPr="002E170A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7C0A823B" w14:textId="77777777" w:rsidR="00B62F31" w:rsidRPr="005D535D" w:rsidRDefault="00455E87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Číslo(9)</w:t>
            </w:r>
          </w:p>
        </w:tc>
        <w:tc>
          <w:tcPr>
            <w:tcW w:w="4139" w:type="dxa"/>
          </w:tcPr>
          <w:p w14:paraId="3A331CF3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10DD0E61" w14:textId="77777777" w:rsidTr="009A12A6">
        <w:tc>
          <w:tcPr>
            <w:tcW w:w="1951" w:type="dxa"/>
          </w:tcPr>
          <w:p w14:paraId="1F1DF21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Povolání</w:t>
            </w:r>
          </w:p>
        </w:tc>
        <w:tc>
          <w:tcPr>
            <w:tcW w:w="1730" w:type="dxa"/>
          </w:tcPr>
          <w:p w14:paraId="5ADD0E2E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Povolani</w:t>
            </w:r>
          </w:p>
        </w:tc>
        <w:tc>
          <w:tcPr>
            <w:tcW w:w="1530" w:type="dxa"/>
          </w:tcPr>
          <w:p w14:paraId="6D75F2E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POVOLANI</w:t>
            </w:r>
          </w:p>
        </w:tc>
        <w:tc>
          <w:tcPr>
            <w:tcW w:w="4139" w:type="dxa"/>
          </w:tcPr>
          <w:p w14:paraId="60F42284" w14:textId="77777777" w:rsidR="00B62F31" w:rsidRPr="005D535D" w:rsidRDefault="00C10DAD" w:rsidP="002E170A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Uveďte povolání dle </w:t>
            </w:r>
            <w:r w:rsidR="002E170A">
              <w:rPr>
                <w:rFonts w:cstheme="minorHAnsi"/>
              </w:rPr>
              <w:t>číselníku</w:t>
            </w:r>
          </w:p>
        </w:tc>
      </w:tr>
      <w:tr w:rsidR="00B62F31" w:rsidRPr="005D535D" w14:paraId="14E4F4BD" w14:textId="77777777" w:rsidTr="009A12A6">
        <w:tc>
          <w:tcPr>
            <w:tcW w:w="1951" w:type="dxa"/>
          </w:tcPr>
          <w:p w14:paraId="0B7D4C5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Kdo změnu zapsal</w:t>
            </w:r>
          </w:p>
        </w:tc>
        <w:tc>
          <w:tcPr>
            <w:tcW w:w="1730" w:type="dxa"/>
          </w:tcPr>
          <w:p w14:paraId="60E6B325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SpravniOrgan</w:t>
            </w:r>
          </w:p>
        </w:tc>
        <w:tc>
          <w:tcPr>
            <w:tcW w:w="1530" w:type="dxa"/>
          </w:tcPr>
          <w:p w14:paraId="0D7370D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(50)</w:t>
            </w:r>
          </w:p>
        </w:tc>
        <w:tc>
          <w:tcPr>
            <w:tcW w:w="4139" w:type="dxa"/>
          </w:tcPr>
          <w:p w14:paraId="20BD2FF1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Správní orgán nebo komora</w:t>
            </w:r>
          </w:p>
        </w:tc>
      </w:tr>
      <w:tr w:rsidR="00B62F31" w:rsidRPr="005D535D" w14:paraId="218E7BA0" w14:textId="77777777" w:rsidTr="009A12A6">
        <w:tc>
          <w:tcPr>
            <w:tcW w:w="1951" w:type="dxa"/>
          </w:tcPr>
          <w:p w14:paraId="2E8DB56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Platnost – Datum Od</w:t>
            </w:r>
          </w:p>
        </w:tc>
        <w:tc>
          <w:tcPr>
            <w:tcW w:w="1730" w:type="dxa"/>
          </w:tcPr>
          <w:p w14:paraId="0D73FEFE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PlatnostDatumOd</w:t>
            </w:r>
          </w:p>
        </w:tc>
        <w:tc>
          <w:tcPr>
            <w:tcW w:w="1530" w:type="dxa"/>
          </w:tcPr>
          <w:p w14:paraId="360A04F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396CE4B3" w14:textId="77777777" w:rsidR="00B62F31" w:rsidRPr="005D535D" w:rsidRDefault="00C10DAD" w:rsidP="0011021D">
            <w:pPr>
              <w:rPr>
                <w:rFonts w:cstheme="minorHAnsi"/>
                <w:i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2E170A">
              <w:rPr>
                <w:rFonts w:cstheme="minorHAnsi"/>
                <w:i/>
              </w:rPr>
              <w:t>: Odkdy platí zákaz/vyloučení</w:t>
            </w:r>
          </w:p>
        </w:tc>
      </w:tr>
      <w:tr w:rsidR="00B62F31" w:rsidRPr="005D535D" w14:paraId="2C2068F8" w14:textId="77777777" w:rsidTr="009A12A6">
        <w:tc>
          <w:tcPr>
            <w:tcW w:w="1951" w:type="dxa"/>
          </w:tcPr>
          <w:p w14:paraId="72295F5F" w14:textId="77777777" w:rsidR="00B62F31" w:rsidRPr="005D535D" w:rsidRDefault="00B62F31" w:rsidP="0011021D">
            <w:pPr>
              <w:rPr>
                <w:rFonts w:cstheme="minorHAnsi"/>
                <w:u w:val="double"/>
              </w:rPr>
            </w:pPr>
            <w:r w:rsidRPr="005D535D">
              <w:rPr>
                <w:rFonts w:cstheme="minorHAnsi"/>
              </w:rPr>
              <w:t>Platnost – Datum Do</w:t>
            </w:r>
          </w:p>
        </w:tc>
        <w:tc>
          <w:tcPr>
            <w:tcW w:w="1730" w:type="dxa"/>
          </w:tcPr>
          <w:p w14:paraId="383CACD5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PlatnostDatumDo</w:t>
            </w:r>
          </w:p>
        </w:tc>
        <w:tc>
          <w:tcPr>
            <w:tcW w:w="1530" w:type="dxa"/>
          </w:tcPr>
          <w:p w14:paraId="0ABF41D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664CD1FB" w14:textId="77777777" w:rsidR="00B62F31" w:rsidRPr="005D535D" w:rsidRDefault="002E170A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Dokdy platí zákaz</w:t>
            </w:r>
          </w:p>
        </w:tc>
      </w:tr>
      <w:tr w:rsidR="00B62F31" w:rsidRPr="005D535D" w14:paraId="51248810" w14:textId="77777777" w:rsidTr="009A12A6">
        <w:tc>
          <w:tcPr>
            <w:tcW w:w="1951" w:type="dxa"/>
          </w:tcPr>
          <w:p w14:paraId="7267C35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Typ změny výkonu</w:t>
            </w:r>
          </w:p>
        </w:tc>
        <w:tc>
          <w:tcPr>
            <w:tcW w:w="1730" w:type="dxa"/>
          </w:tcPr>
          <w:p w14:paraId="11BCD05F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TypZmenyVykonu</w:t>
            </w:r>
          </w:p>
        </w:tc>
        <w:tc>
          <w:tcPr>
            <w:tcW w:w="1530" w:type="dxa"/>
          </w:tcPr>
          <w:p w14:paraId="13928D2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783EC7D1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</w:t>
            </w:r>
          </w:p>
          <w:p w14:paraId="4A05874E" w14:textId="33981DAD" w:rsidR="00B62F31" w:rsidRPr="005D535D" w:rsidRDefault="002E170A" w:rsidP="009A12A6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Zakaz</w:t>
            </w:r>
            <w:proofErr w:type="spellEnd"/>
            <w:r>
              <w:rPr>
                <w:rFonts w:cstheme="minorHAnsi"/>
              </w:rPr>
              <w:t xml:space="preserve"> = </w:t>
            </w:r>
            <w:r w:rsidR="00B62F31" w:rsidRPr="005D535D">
              <w:rPr>
                <w:rFonts w:cstheme="minorHAnsi"/>
              </w:rPr>
              <w:t>Zákaz</w:t>
            </w:r>
          </w:p>
        </w:tc>
      </w:tr>
      <w:tr w:rsidR="00B62F31" w:rsidRPr="005D535D" w14:paraId="2F2D2B41" w14:textId="77777777" w:rsidTr="009A12A6">
        <w:tc>
          <w:tcPr>
            <w:tcW w:w="1951" w:type="dxa"/>
          </w:tcPr>
          <w:p w14:paraId="0184A7A8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Rozsah</w:t>
            </w:r>
          </w:p>
        </w:tc>
        <w:tc>
          <w:tcPr>
            <w:tcW w:w="1730" w:type="dxa"/>
          </w:tcPr>
          <w:p w14:paraId="59208357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Rozsah</w:t>
            </w:r>
          </w:p>
        </w:tc>
        <w:tc>
          <w:tcPr>
            <w:tcW w:w="1530" w:type="dxa"/>
          </w:tcPr>
          <w:p w14:paraId="4F5B79FF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2E170A">
              <w:rPr>
                <w:rFonts w:cstheme="minorHAnsi"/>
              </w:rPr>
              <w:t xml:space="preserve"> (256)</w:t>
            </w:r>
          </w:p>
        </w:tc>
        <w:tc>
          <w:tcPr>
            <w:tcW w:w="4139" w:type="dxa"/>
          </w:tcPr>
          <w:p w14:paraId="0364055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Rozsah zákazu, omezení – věcný rozsah zákazu, například pouze určité činnosti</w:t>
            </w:r>
          </w:p>
        </w:tc>
      </w:tr>
      <w:tr w:rsidR="00B62F31" w:rsidRPr="005D535D" w14:paraId="3BD004C8" w14:textId="77777777" w:rsidTr="009A12A6">
        <w:tc>
          <w:tcPr>
            <w:tcW w:w="1951" w:type="dxa"/>
          </w:tcPr>
          <w:p w14:paraId="72E117E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Spisová značka nebo čj.</w:t>
            </w:r>
          </w:p>
        </w:tc>
        <w:tc>
          <w:tcPr>
            <w:tcW w:w="1730" w:type="dxa"/>
          </w:tcPr>
          <w:p w14:paraId="405E0694" w14:textId="77777777" w:rsidR="00B62F31" w:rsidRPr="005D535D" w:rsidRDefault="002E170A" w:rsidP="0011021D">
            <w:pPr>
              <w:rPr>
                <w:rFonts w:cstheme="minorHAnsi"/>
              </w:rPr>
            </w:pPr>
            <w:r w:rsidRPr="002E170A">
              <w:rPr>
                <w:rFonts w:cstheme="minorHAnsi"/>
              </w:rPr>
              <w:t>SpZnCj</w:t>
            </w:r>
          </w:p>
        </w:tc>
        <w:tc>
          <w:tcPr>
            <w:tcW w:w="1530" w:type="dxa"/>
          </w:tcPr>
          <w:p w14:paraId="722F2EB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2E170A">
              <w:rPr>
                <w:rFonts w:cstheme="minorHAnsi"/>
              </w:rPr>
              <w:t>(256)</w:t>
            </w:r>
          </w:p>
        </w:tc>
        <w:tc>
          <w:tcPr>
            <w:tcW w:w="4139" w:type="dxa"/>
          </w:tcPr>
          <w:p w14:paraId="171FD8E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Číslo jednací rozhodnutí</w:t>
            </w:r>
          </w:p>
        </w:tc>
      </w:tr>
      <w:tr w:rsidR="00B62F31" w:rsidRPr="005D535D" w14:paraId="0104C903" w14:textId="77777777" w:rsidTr="009A12A6">
        <w:tc>
          <w:tcPr>
            <w:tcW w:w="1951" w:type="dxa"/>
          </w:tcPr>
          <w:p w14:paraId="36544CB7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Poznámky</w:t>
            </w:r>
          </w:p>
        </w:tc>
        <w:tc>
          <w:tcPr>
            <w:tcW w:w="1730" w:type="dxa"/>
          </w:tcPr>
          <w:p w14:paraId="5B0FDD13" w14:textId="77777777" w:rsidR="00B62F31" w:rsidRPr="005D535D" w:rsidRDefault="00F50C55" w:rsidP="0011021D">
            <w:pPr>
              <w:rPr>
                <w:rFonts w:cstheme="minorHAnsi"/>
              </w:rPr>
            </w:pPr>
            <w:r w:rsidRPr="00F50C55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0AA0FE8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F50C55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5D50D4E9" w14:textId="77777777" w:rsidR="00B62F31" w:rsidRPr="005D535D" w:rsidRDefault="00F50C5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Nepovinná poznámka</w:t>
            </w:r>
          </w:p>
        </w:tc>
      </w:tr>
      <w:tr w:rsidR="00B62F31" w:rsidRPr="005D535D" w14:paraId="2C50F254" w14:textId="77777777" w:rsidTr="009A12A6">
        <w:tc>
          <w:tcPr>
            <w:tcW w:w="1951" w:type="dxa"/>
          </w:tcPr>
          <w:p w14:paraId="2FA02DD1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730" w:type="dxa"/>
          </w:tcPr>
          <w:p w14:paraId="2F0A6778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3D3042F2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7F84FFA9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</w:tr>
      <w:tr w:rsidR="00B62F31" w:rsidRPr="005D535D" w14:paraId="70BD6B70" w14:textId="77777777" w:rsidTr="009A12A6">
        <w:tc>
          <w:tcPr>
            <w:tcW w:w="1951" w:type="dxa"/>
          </w:tcPr>
          <w:p w14:paraId="386D44C7" w14:textId="77777777" w:rsidR="00B62F31" w:rsidRPr="005D535D" w:rsidRDefault="00B62F31" w:rsidP="0011021D">
            <w:pPr>
              <w:rPr>
                <w:rFonts w:cstheme="minorHAnsi"/>
                <w:b/>
              </w:rPr>
            </w:pPr>
            <w:r w:rsidRPr="005D535D">
              <w:rPr>
                <w:rFonts w:cstheme="minorHAnsi"/>
                <w:b/>
              </w:rPr>
              <w:t>Zaměstnání</w:t>
            </w:r>
          </w:p>
        </w:tc>
        <w:tc>
          <w:tcPr>
            <w:tcW w:w="1730" w:type="dxa"/>
          </w:tcPr>
          <w:p w14:paraId="52F44BFA" w14:textId="77777777" w:rsidR="00B62F31" w:rsidRPr="005D535D" w:rsidRDefault="005F7B85" w:rsidP="0011021D">
            <w:pPr>
              <w:rPr>
                <w:rFonts w:cstheme="minorHAnsi"/>
              </w:rPr>
            </w:pPr>
            <w:r w:rsidRPr="005F7B85">
              <w:rPr>
                <w:rFonts w:cstheme="minorHAnsi"/>
              </w:rPr>
              <w:t>SeznamZamestnani</w:t>
            </w:r>
            <w:r>
              <w:rPr>
                <w:rFonts w:cstheme="minorHAnsi"/>
              </w:rPr>
              <w:t>/</w:t>
            </w:r>
            <w:r>
              <w:t xml:space="preserve"> </w:t>
            </w:r>
            <w:r w:rsidRPr="005F7B85">
              <w:rPr>
                <w:rFonts w:cstheme="minorHAnsi"/>
              </w:rPr>
              <w:t>Zamestnani</w:t>
            </w:r>
          </w:p>
        </w:tc>
        <w:tc>
          <w:tcPr>
            <w:tcW w:w="1530" w:type="dxa"/>
          </w:tcPr>
          <w:p w14:paraId="01138CD1" w14:textId="77777777" w:rsidR="00B62F31" w:rsidRPr="005D535D" w:rsidRDefault="00B62F31" w:rsidP="0011021D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660DDCFB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(opakovatelná sekce) U jednoho poskytovatele je možné vypln</w:t>
            </w:r>
            <w:r w:rsidR="005F7B85">
              <w:rPr>
                <w:rFonts w:cstheme="minorHAnsi"/>
              </w:rPr>
              <w:t>it více souběžných zaměstnání v</w:t>
            </w:r>
            <w:r w:rsidRPr="005D535D">
              <w:rPr>
                <w:rFonts w:cstheme="minorHAnsi"/>
              </w:rPr>
              <w:t xml:space="preserve"> několika zařízeních </w:t>
            </w:r>
            <w:r w:rsidR="005F7B85">
              <w:rPr>
                <w:rFonts w:cstheme="minorHAnsi"/>
              </w:rPr>
              <w:t>či odděleních/oborech</w:t>
            </w:r>
            <w:r w:rsidRPr="005D535D">
              <w:rPr>
                <w:rFonts w:cstheme="minorHAnsi"/>
              </w:rPr>
              <w:t>. Vždy je nutné uvést jednu z kombinací identifikace zařízení:</w:t>
            </w:r>
          </w:p>
          <w:p w14:paraId="3CE365B9" w14:textId="77777777" w:rsidR="00B62F31" w:rsidRPr="005D535D" w:rsidRDefault="00B62F31" w:rsidP="005A4876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IČO</w:t>
            </w:r>
          </w:p>
          <w:p w14:paraId="7AC235A8" w14:textId="77777777" w:rsidR="00B62F31" w:rsidRPr="005D535D" w:rsidRDefault="00B62F31" w:rsidP="005A4876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IČO + PČZ</w:t>
            </w:r>
          </w:p>
          <w:p w14:paraId="07916ADE" w14:textId="77777777" w:rsidR="00B62F31" w:rsidRPr="005D535D" w:rsidRDefault="00B62F31" w:rsidP="005A4876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5D535D">
              <w:rPr>
                <w:rFonts w:cstheme="minorHAnsi"/>
              </w:rPr>
              <w:t>IČO + PCŽ + Oddělení</w:t>
            </w:r>
            <w:r w:rsidR="005F7B85">
              <w:rPr>
                <w:rFonts w:cstheme="minorHAnsi"/>
              </w:rPr>
              <w:t>/Obor</w:t>
            </w:r>
          </w:p>
        </w:tc>
      </w:tr>
      <w:tr w:rsidR="00B62F31" w:rsidRPr="005D535D" w14:paraId="1C82EB60" w14:textId="77777777" w:rsidTr="009A12A6">
        <w:tc>
          <w:tcPr>
            <w:tcW w:w="1951" w:type="dxa"/>
          </w:tcPr>
          <w:p w14:paraId="2DCF88A5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Číslo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 xml:space="preserve"> </w:t>
            </w:r>
          </w:p>
        </w:tc>
        <w:tc>
          <w:tcPr>
            <w:tcW w:w="1730" w:type="dxa"/>
          </w:tcPr>
          <w:p w14:paraId="0DB9FD95" w14:textId="77777777" w:rsidR="00B62F31" w:rsidRPr="005D535D" w:rsidRDefault="00C10DA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NRZP</w:t>
            </w:r>
            <w:r w:rsidR="005F7B85" w:rsidRPr="005F7B85">
              <w:rPr>
                <w:rFonts w:cstheme="minorHAnsi"/>
              </w:rPr>
              <w:t>Cislo</w:t>
            </w:r>
          </w:p>
        </w:tc>
        <w:tc>
          <w:tcPr>
            <w:tcW w:w="1530" w:type="dxa"/>
          </w:tcPr>
          <w:p w14:paraId="3341F63A" w14:textId="77777777" w:rsidR="00B62F31" w:rsidRPr="005D535D" w:rsidRDefault="005F7B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Číslo</w:t>
            </w:r>
          </w:p>
        </w:tc>
        <w:tc>
          <w:tcPr>
            <w:tcW w:w="4139" w:type="dxa"/>
          </w:tcPr>
          <w:p w14:paraId="048FD249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Identifikátor </w:t>
            </w:r>
            <w:r w:rsidR="00C10DAD">
              <w:rPr>
                <w:rFonts w:cstheme="minorHAnsi"/>
              </w:rPr>
              <w:t>NRZP</w:t>
            </w:r>
            <w:r w:rsidRPr="005D535D">
              <w:rPr>
                <w:rFonts w:cstheme="minorHAnsi"/>
              </w:rPr>
              <w:t>, pokud je znám</w:t>
            </w:r>
          </w:p>
        </w:tc>
      </w:tr>
      <w:tr w:rsidR="00B62F31" w:rsidRPr="005D535D" w14:paraId="05B0685B" w14:textId="77777777" w:rsidTr="009A12A6">
        <w:tc>
          <w:tcPr>
            <w:tcW w:w="1951" w:type="dxa"/>
          </w:tcPr>
          <w:p w14:paraId="658C85D5" w14:textId="77777777" w:rsidR="00B62F31" w:rsidRPr="005D535D" w:rsidRDefault="005F7B85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Pracovní pozice</w:t>
            </w:r>
          </w:p>
        </w:tc>
        <w:tc>
          <w:tcPr>
            <w:tcW w:w="1730" w:type="dxa"/>
          </w:tcPr>
          <w:p w14:paraId="5AF732EA" w14:textId="77777777" w:rsidR="00B62F31" w:rsidRPr="00521532" w:rsidRDefault="006528E6" w:rsidP="0011021D">
            <w:pPr>
              <w:rPr>
                <w:rFonts w:cstheme="minorHAnsi"/>
                <w:lang w:val="en-US"/>
              </w:rPr>
            </w:pPr>
            <w:r w:rsidRPr="006528E6">
              <w:rPr>
                <w:rFonts w:cstheme="minorHAnsi"/>
                <w:lang w:val="en-US"/>
              </w:rPr>
              <w:t>Povolani</w:t>
            </w:r>
          </w:p>
        </w:tc>
        <w:tc>
          <w:tcPr>
            <w:tcW w:w="1530" w:type="dxa"/>
          </w:tcPr>
          <w:p w14:paraId="5869227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 POVOLANI</w:t>
            </w:r>
          </w:p>
        </w:tc>
        <w:tc>
          <w:tcPr>
            <w:tcW w:w="4139" w:type="dxa"/>
          </w:tcPr>
          <w:p w14:paraId="545CC2F7" w14:textId="77777777" w:rsidR="00B62F31" w:rsidRPr="005D535D" w:rsidRDefault="00B62F31" w:rsidP="005F7B85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Uveďte povolání dle </w:t>
            </w:r>
            <w:r w:rsidR="005F7B85">
              <w:rPr>
                <w:rFonts w:cstheme="minorHAnsi"/>
              </w:rPr>
              <w:t>číselníku</w:t>
            </w:r>
          </w:p>
        </w:tc>
      </w:tr>
      <w:tr w:rsidR="00B62F31" w:rsidRPr="005D535D" w14:paraId="12A2CA37" w14:textId="77777777" w:rsidTr="009A12A6">
        <w:tc>
          <w:tcPr>
            <w:tcW w:w="1951" w:type="dxa"/>
          </w:tcPr>
          <w:p w14:paraId="5BA030B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Poskytovatel - IČO</w:t>
            </w:r>
          </w:p>
        </w:tc>
        <w:tc>
          <w:tcPr>
            <w:tcW w:w="1730" w:type="dxa"/>
          </w:tcPr>
          <w:p w14:paraId="2B7AC004" w14:textId="77777777" w:rsidR="00B62F31" w:rsidRPr="005D535D" w:rsidRDefault="006528E6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>Poskytovatel</w:t>
            </w:r>
            <w:r>
              <w:rPr>
                <w:rFonts w:cstheme="minorHAnsi"/>
              </w:rPr>
              <w:t>/ICO</w:t>
            </w:r>
          </w:p>
        </w:tc>
        <w:tc>
          <w:tcPr>
            <w:tcW w:w="1530" w:type="dxa"/>
          </w:tcPr>
          <w:p w14:paraId="1F252EE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(8)</w:t>
            </w:r>
          </w:p>
        </w:tc>
        <w:tc>
          <w:tcPr>
            <w:tcW w:w="4139" w:type="dxa"/>
          </w:tcPr>
          <w:p w14:paraId="7083FD8C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 xml:space="preserve">: </w:t>
            </w:r>
            <w:r w:rsidR="00B62F31" w:rsidRPr="005D535D">
              <w:rPr>
                <w:rFonts w:cstheme="minorHAnsi"/>
              </w:rPr>
              <w:t>IČO</w:t>
            </w:r>
          </w:p>
        </w:tc>
      </w:tr>
      <w:tr w:rsidR="00B62F31" w:rsidRPr="005D535D" w14:paraId="4BF65BD5" w14:textId="77777777" w:rsidTr="009A12A6">
        <w:tc>
          <w:tcPr>
            <w:tcW w:w="1951" w:type="dxa"/>
          </w:tcPr>
          <w:p w14:paraId="0A34584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Poskytovatel -Název</w:t>
            </w:r>
          </w:p>
        </w:tc>
        <w:tc>
          <w:tcPr>
            <w:tcW w:w="1730" w:type="dxa"/>
          </w:tcPr>
          <w:p w14:paraId="152A78E7" w14:textId="77777777" w:rsidR="00B62F31" w:rsidRPr="005D535D" w:rsidRDefault="006528E6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>Poskytovatel</w:t>
            </w:r>
            <w:r>
              <w:rPr>
                <w:rFonts w:cstheme="minorHAnsi"/>
              </w:rPr>
              <w:t>/Nazev</w:t>
            </w:r>
          </w:p>
        </w:tc>
        <w:tc>
          <w:tcPr>
            <w:tcW w:w="1530" w:type="dxa"/>
          </w:tcPr>
          <w:p w14:paraId="196CEDBE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(1024)</w:t>
            </w:r>
          </w:p>
        </w:tc>
        <w:tc>
          <w:tcPr>
            <w:tcW w:w="4139" w:type="dxa"/>
          </w:tcPr>
          <w:p w14:paraId="02E951DE" w14:textId="77777777" w:rsidR="00B62F31" w:rsidRPr="005D535D" w:rsidRDefault="00C10DAD" w:rsidP="0011021D">
            <w:pPr>
              <w:rPr>
                <w:rFonts w:cstheme="minorHAnsi"/>
                <w:i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 xml:space="preserve">: </w:t>
            </w:r>
            <w:r w:rsidR="00B62F31" w:rsidRPr="005D535D">
              <w:rPr>
                <w:rFonts w:cstheme="minorHAnsi"/>
              </w:rPr>
              <w:t>Název</w:t>
            </w:r>
          </w:p>
        </w:tc>
      </w:tr>
      <w:tr w:rsidR="00B62F31" w:rsidRPr="005D535D" w14:paraId="6176D97B" w14:textId="77777777" w:rsidTr="009A12A6">
        <w:tc>
          <w:tcPr>
            <w:tcW w:w="1951" w:type="dxa"/>
          </w:tcPr>
          <w:p w14:paraId="452DDE56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Zdravotnické zařízení PČZ</w:t>
            </w:r>
          </w:p>
        </w:tc>
        <w:tc>
          <w:tcPr>
            <w:tcW w:w="1730" w:type="dxa"/>
          </w:tcPr>
          <w:p w14:paraId="0BB75F90" w14:textId="77777777" w:rsidR="00B62F31" w:rsidRPr="005D535D" w:rsidRDefault="006528E6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 xml:space="preserve">Poskytovatel </w:t>
            </w:r>
            <w:r>
              <w:rPr>
                <w:rFonts w:cstheme="minorHAnsi"/>
              </w:rPr>
              <w:t>/</w:t>
            </w:r>
            <w:r w:rsidRPr="006528E6">
              <w:rPr>
                <w:rFonts w:cstheme="minorHAnsi"/>
              </w:rPr>
              <w:t>ZarizeniOddeleni</w:t>
            </w:r>
            <w:r>
              <w:rPr>
                <w:rFonts w:cstheme="minorHAnsi"/>
              </w:rPr>
              <w:t>/</w:t>
            </w:r>
            <w:r w:rsidRPr="006528E6">
              <w:rPr>
                <w:rFonts w:cstheme="minorHAnsi"/>
              </w:rPr>
              <w:t>ZdravotnickeZarizeniPCZ</w:t>
            </w:r>
          </w:p>
        </w:tc>
        <w:tc>
          <w:tcPr>
            <w:tcW w:w="1530" w:type="dxa"/>
          </w:tcPr>
          <w:p w14:paraId="14D9D462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Text</w:t>
            </w:r>
            <w:r w:rsidR="00455E87">
              <w:rPr>
                <w:rFonts w:cstheme="minorHAnsi"/>
              </w:rPr>
              <w:t>(3)</w:t>
            </w:r>
          </w:p>
        </w:tc>
        <w:tc>
          <w:tcPr>
            <w:tcW w:w="4139" w:type="dxa"/>
          </w:tcPr>
          <w:p w14:paraId="5379380B" w14:textId="1025B18A" w:rsidR="00B62F31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Volitelně PČZ (pořadové číslo zařízení dle výkazů ÚZIS,</w:t>
            </w:r>
            <w:r w:rsidR="001C38C9">
              <w:rPr>
                <w:rFonts w:cstheme="minorHAnsi"/>
              </w:rPr>
              <w:t xml:space="preserve"> či Národního registru poskytovatelů zdravotních služeb,</w:t>
            </w:r>
            <w:r w:rsidRPr="005D535D">
              <w:rPr>
                <w:rFonts w:cstheme="minorHAnsi"/>
              </w:rPr>
              <w:t xml:space="preserve"> 3 číslice).</w:t>
            </w:r>
            <w:r w:rsidR="006528E6">
              <w:rPr>
                <w:rFonts w:cstheme="minorHAnsi"/>
              </w:rPr>
              <w:t xml:space="preserve"> Kód lze dohledat na stránce </w:t>
            </w:r>
            <w:hyperlink r:id="rId15" w:history="1">
              <w:r w:rsidR="004F5CB8" w:rsidRPr="001B15E5">
                <w:rPr>
                  <w:rStyle w:val="Hypertextovodkaz"/>
                  <w:rFonts w:cstheme="minorHAnsi"/>
                </w:rPr>
                <w:t>http://nrpzs.uzis.cz</w:t>
              </w:r>
            </w:hyperlink>
          </w:p>
          <w:p w14:paraId="03B56881" w14:textId="77777777" w:rsidR="004F5CB8" w:rsidRPr="005D535D" w:rsidRDefault="004F5CB8" w:rsidP="0011021D">
            <w:pPr>
              <w:rPr>
                <w:rFonts w:cstheme="minorHAnsi"/>
              </w:rPr>
            </w:pPr>
          </w:p>
        </w:tc>
      </w:tr>
      <w:tr w:rsidR="00B62F31" w:rsidRPr="005D535D" w14:paraId="72CD8374" w14:textId="77777777" w:rsidTr="009A12A6">
        <w:tc>
          <w:tcPr>
            <w:tcW w:w="1951" w:type="dxa"/>
          </w:tcPr>
          <w:p w14:paraId="27821B8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Oddělení </w:t>
            </w:r>
            <w:r w:rsidR="005F7B85">
              <w:rPr>
                <w:rFonts w:cstheme="minorHAnsi"/>
              </w:rPr>
              <w:t>/Obor/Pracoviště</w:t>
            </w:r>
          </w:p>
        </w:tc>
        <w:tc>
          <w:tcPr>
            <w:tcW w:w="1730" w:type="dxa"/>
          </w:tcPr>
          <w:p w14:paraId="4565D2D8" w14:textId="77777777" w:rsidR="00B62F31" w:rsidRPr="005D535D" w:rsidRDefault="006528E6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 xml:space="preserve">Poskytovatel </w:t>
            </w:r>
            <w:r>
              <w:rPr>
                <w:rFonts w:cstheme="minorHAnsi"/>
              </w:rPr>
              <w:t>/</w:t>
            </w:r>
            <w:r w:rsidRPr="006528E6">
              <w:rPr>
                <w:rFonts w:cstheme="minorHAnsi"/>
              </w:rPr>
              <w:t>ZarizeniOddeleni</w:t>
            </w:r>
            <w:r>
              <w:rPr>
                <w:rFonts w:cstheme="minorHAnsi"/>
              </w:rPr>
              <w:t>/</w:t>
            </w:r>
            <w:r>
              <w:t xml:space="preserve"> </w:t>
            </w:r>
            <w:r w:rsidRPr="006528E6">
              <w:rPr>
                <w:rFonts w:cstheme="minorHAnsi"/>
              </w:rPr>
              <w:t>Oddeleni</w:t>
            </w:r>
          </w:p>
        </w:tc>
        <w:tc>
          <w:tcPr>
            <w:tcW w:w="1530" w:type="dxa"/>
          </w:tcPr>
          <w:p w14:paraId="6E567E09" w14:textId="77777777" w:rsidR="00B62F31" w:rsidRDefault="006528E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Číselník </w:t>
            </w:r>
          </w:p>
          <w:p w14:paraId="072E09BF" w14:textId="77777777" w:rsidR="006528E6" w:rsidRPr="005D535D" w:rsidRDefault="006528E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Oddě</w:t>
            </w:r>
            <w:r w:rsidRPr="005D535D">
              <w:rPr>
                <w:rFonts w:cstheme="minorHAnsi"/>
              </w:rPr>
              <w:t xml:space="preserve">lení </w:t>
            </w:r>
            <w:r>
              <w:rPr>
                <w:rFonts w:cstheme="minorHAnsi"/>
              </w:rPr>
              <w:t>/Obor/Pracoviště</w:t>
            </w:r>
          </w:p>
        </w:tc>
        <w:tc>
          <w:tcPr>
            <w:tcW w:w="4139" w:type="dxa"/>
          </w:tcPr>
          <w:p w14:paraId="0C389C36" w14:textId="77777777" w:rsidR="00B62F31" w:rsidRPr="005D535D" w:rsidRDefault="00B62F31" w:rsidP="006528E6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Volitelně kód oddělení</w:t>
            </w:r>
            <w:r w:rsidR="006528E6">
              <w:rPr>
                <w:rFonts w:cstheme="minorHAnsi"/>
              </w:rPr>
              <w:t>/oboru</w:t>
            </w:r>
            <w:r w:rsidRPr="005D535D">
              <w:rPr>
                <w:rFonts w:cstheme="minorHAnsi"/>
              </w:rPr>
              <w:t xml:space="preserve"> </w:t>
            </w:r>
            <w:r w:rsidR="006528E6">
              <w:rPr>
                <w:rFonts w:cstheme="minorHAnsi"/>
              </w:rPr>
              <w:t>v souladu s E2, E3 výkazy ÚZIS, výběr z číselníku</w:t>
            </w:r>
            <w:r w:rsidRPr="005D535D">
              <w:rPr>
                <w:rFonts w:cstheme="minorHAnsi"/>
              </w:rPr>
              <w:t xml:space="preserve"> </w:t>
            </w:r>
          </w:p>
        </w:tc>
      </w:tr>
      <w:tr w:rsidR="006528E6" w:rsidRPr="005D535D" w14:paraId="408E45FE" w14:textId="77777777" w:rsidTr="009A12A6">
        <w:tc>
          <w:tcPr>
            <w:tcW w:w="1951" w:type="dxa"/>
          </w:tcPr>
          <w:p w14:paraId="5138F00D" w14:textId="77777777" w:rsidR="006528E6" w:rsidRPr="005D535D" w:rsidRDefault="006528E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Forma péče</w:t>
            </w:r>
          </w:p>
        </w:tc>
        <w:tc>
          <w:tcPr>
            <w:tcW w:w="1730" w:type="dxa"/>
          </w:tcPr>
          <w:p w14:paraId="105E06C1" w14:textId="77777777" w:rsidR="006528E6" w:rsidRPr="006528E6" w:rsidRDefault="006528E6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 xml:space="preserve">Poskytovatel </w:t>
            </w:r>
            <w:r>
              <w:rPr>
                <w:rFonts w:cstheme="minorHAnsi"/>
              </w:rPr>
              <w:t>/</w:t>
            </w:r>
            <w:r w:rsidRPr="006528E6">
              <w:rPr>
                <w:rFonts w:cstheme="minorHAnsi"/>
              </w:rPr>
              <w:t>ZarizeniOddeleni</w:t>
            </w:r>
            <w:r>
              <w:rPr>
                <w:rFonts w:cstheme="minorHAnsi"/>
              </w:rPr>
              <w:t>/</w:t>
            </w:r>
            <w:r>
              <w:t>FormaPece</w:t>
            </w:r>
          </w:p>
        </w:tc>
        <w:tc>
          <w:tcPr>
            <w:tcW w:w="1530" w:type="dxa"/>
          </w:tcPr>
          <w:p w14:paraId="0235E066" w14:textId="77777777" w:rsidR="006528E6" w:rsidRDefault="006528E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Číselník FormaPece</w:t>
            </w:r>
          </w:p>
        </w:tc>
        <w:tc>
          <w:tcPr>
            <w:tcW w:w="4139" w:type="dxa"/>
          </w:tcPr>
          <w:p w14:paraId="67EE6B10" w14:textId="77777777" w:rsidR="006528E6" w:rsidRPr="005D535D" w:rsidRDefault="006528E6" w:rsidP="00D63600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Volitelně kód </w:t>
            </w:r>
            <w:r w:rsidR="00D63600">
              <w:rPr>
                <w:rFonts w:cstheme="minorHAnsi"/>
              </w:rPr>
              <w:t>formy péče</w:t>
            </w:r>
            <w:r w:rsidRPr="005D535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v</w:t>
            </w:r>
            <w:r w:rsidR="00D63600">
              <w:rPr>
                <w:rFonts w:cstheme="minorHAnsi"/>
              </w:rPr>
              <w:t> </w:t>
            </w:r>
            <w:r>
              <w:rPr>
                <w:rFonts w:cstheme="minorHAnsi"/>
              </w:rPr>
              <w:t>souladu s</w:t>
            </w:r>
            <w:r w:rsidR="00D63600">
              <w:rPr>
                <w:rFonts w:cstheme="minorHAnsi"/>
              </w:rPr>
              <w:t> </w:t>
            </w:r>
            <w:r>
              <w:rPr>
                <w:rFonts w:cstheme="minorHAnsi"/>
              </w:rPr>
              <w:t>E2, E3 výkazy ÚZIS, výběr z</w:t>
            </w:r>
            <w:r w:rsidR="00D63600">
              <w:rPr>
                <w:rFonts w:cstheme="minorHAnsi"/>
              </w:rPr>
              <w:t> </w:t>
            </w:r>
            <w:r>
              <w:rPr>
                <w:rFonts w:cstheme="minorHAnsi"/>
              </w:rPr>
              <w:t>číselníku</w:t>
            </w:r>
          </w:p>
        </w:tc>
      </w:tr>
      <w:tr w:rsidR="00D63600" w:rsidRPr="005D535D" w14:paraId="288C75C6" w14:textId="77777777" w:rsidTr="009A12A6">
        <w:tc>
          <w:tcPr>
            <w:tcW w:w="1951" w:type="dxa"/>
          </w:tcPr>
          <w:p w14:paraId="2D1FF173" w14:textId="77777777" w:rsidR="00D63600" w:rsidRDefault="00D63600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Druh péče</w:t>
            </w:r>
          </w:p>
        </w:tc>
        <w:tc>
          <w:tcPr>
            <w:tcW w:w="1730" w:type="dxa"/>
          </w:tcPr>
          <w:p w14:paraId="3D7E89E4" w14:textId="77777777" w:rsidR="00D63600" w:rsidRPr="006528E6" w:rsidRDefault="00D63600" w:rsidP="0011021D">
            <w:pPr>
              <w:rPr>
                <w:rFonts w:cstheme="minorHAnsi"/>
              </w:rPr>
            </w:pPr>
            <w:r w:rsidRPr="006528E6">
              <w:rPr>
                <w:rFonts w:cstheme="minorHAnsi"/>
              </w:rPr>
              <w:t xml:space="preserve">Poskytovatel </w:t>
            </w:r>
            <w:r>
              <w:rPr>
                <w:rFonts w:cstheme="minorHAnsi"/>
              </w:rPr>
              <w:t>/</w:t>
            </w:r>
            <w:r w:rsidRPr="006528E6">
              <w:rPr>
                <w:rFonts w:cstheme="minorHAnsi"/>
              </w:rPr>
              <w:t>ZarizeniOddeleni</w:t>
            </w:r>
            <w:r>
              <w:rPr>
                <w:rFonts w:cstheme="minorHAnsi"/>
              </w:rPr>
              <w:t>/</w:t>
            </w:r>
            <w:r>
              <w:t>DruhPece</w:t>
            </w:r>
          </w:p>
        </w:tc>
        <w:tc>
          <w:tcPr>
            <w:tcW w:w="1530" w:type="dxa"/>
          </w:tcPr>
          <w:p w14:paraId="3A7CC3C0" w14:textId="77777777" w:rsidR="00D63600" w:rsidRDefault="00D63600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Číselník DruhPece</w:t>
            </w:r>
          </w:p>
        </w:tc>
        <w:tc>
          <w:tcPr>
            <w:tcW w:w="4139" w:type="dxa"/>
          </w:tcPr>
          <w:p w14:paraId="5F6E6102" w14:textId="77777777" w:rsidR="00D63600" w:rsidRPr="005D535D" w:rsidRDefault="00D63600" w:rsidP="00D63600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Volitelně kód </w:t>
            </w:r>
            <w:r>
              <w:rPr>
                <w:rFonts w:cstheme="minorHAnsi"/>
              </w:rPr>
              <w:t>druhu péče, k vyplnění pouze u vybraných zdravotních služeb dle číselníku</w:t>
            </w:r>
          </w:p>
        </w:tc>
      </w:tr>
      <w:tr w:rsidR="00B62F31" w:rsidRPr="005D535D" w14:paraId="37122082" w14:textId="77777777" w:rsidTr="009A12A6">
        <w:tc>
          <w:tcPr>
            <w:tcW w:w="1951" w:type="dxa"/>
          </w:tcPr>
          <w:p w14:paraId="2F8F03EC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Platnost – Datum Od</w:t>
            </w:r>
          </w:p>
        </w:tc>
        <w:tc>
          <w:tcPr>
            <w:tcW w:w="1730" w:type="dxa"/>
          </w:tcPr>
          <w:p w14:paraId="1C964A28" w14:textId="77777777" w:rsidR="00B62F31" w:rsidRPr="005D535D" w:rsidRDefault="00D63600" w:rsidP="0011021D">
            <w:pPr>
              <w:rPr>
                <w:rFonts w:cstheme="minorHAnsi"/>
              </w:rPr>
            </w:pPr>
            <w:r w:rsidRPr="00D63600">
              <w:rPr>
                <w:rFonts w:cstheme="minorHAnsi"/>
              </w:rPr>
              <w:t>PlatnostDatumOd</w:t>
            </w:r>
          </w:p>
        </w:tc>
        <w:tc>
          <w:tcPr>
            <w:tcW w:w="1530" w:type="dxa"/>
          </w:tcPr>
          <w:p w14:paraId="4CA796B4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544D5DBE" w14:textId="77777777" w:rsidR="00B62F31" w:rsidRPr="005D535D" w:rsidRDefault="00C10DAD" w:rsidP="0011021D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="00B62F31" w:rsidRPr="005D535D">
              <w:rPr>
                <w:rFonts w:cstheme="minorHAnsi"/>
                <w:i/>
              </w:rPr>
              <w:t>:</w:t>
            </w:r>
            <w:r w:rsidR="00B62F31" w:rsidRPr="005D535D">
              <w:rPr>
                <w:rFonts w:cstheme="minorHAnsi"/>
              </w:rPr>
              <w:t xml:space="preserve"> Začátek pracovního poměru</w:t>
            </w:r>
          </w:p>
        </w:tc>
      </w:tr>
      <w:tr w:rsidR="00B62F31" w:rsidRPr="005D535D" w14:paraId="3B9040CD" w14:textId="77777777" w:rsidTr="009A12A6">
        <w:tc>
          <w:tcPr>
            <w:tcW w:w="1951" w:type="dxa"/>
          </w:tcPr>
          <w:p w14:paraId="4D75F6F0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Platnost – Datum Do</w:t>
            </w:r>
          </w:p>
        </w:tc>
        <w:tc>
          <w:tcPr>
            <w:tcW w:w="1730" w:type="dxa"/>
          </w:tcPr>
          <w:p w14:paraId="418F3B9D" w14:textId="77777777" w:rsidR="00B62F31" w:rsidRPr="005D535D" w:rsidRDefault="00D63600" w:rsidP="0011021D">
            <w:pPr>
              <w:rPr>
                <w:rFonts w:cstheme="minorHAnsi"/>
              </w:rPr>
            </w:pPr>
            <w:r w:rsidRPr="00D63600">
              <w:rPr>
                <w:rFonts w:cstheme="minorHAnsi"/>
              </w:rPr>
              <w:t>PlatnostDatumDo</w:t>
            </w:r>
          </w:p>
        </w:tc>
        <w:tc>
          <w:tcPr>
            <w:tcW w:w="1530" w:type="dxa"/>
          </w:tcPr>
          <w:p w14:paraId="2EEEDB7D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1C672201" w14:textId="77777777" w:rsidR="00B62F31" w:rsidRPr="005D535D" w:rsidRDefault="00B62F3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Konec pracovního poměru</w:t>
            </w:r>
          </w:p>
        </w:tc>
      </w:tr>
      <w:tr w:rsidR="00B62F31" w:rsidRPr="005D535D" w14:paraId="282DEDBC" w14:textId="77777777" w:rsidTr="009A12A6">
        <w:tc>
          <w:tcPr>
            <w:tcW w:w="1951" w:type="dxa"/>
          </w:tcPr>
          <w:p w14:paraId="2812DA68" w14:textId="77777777" w:rsidR="00B62F31" w:rsidRPr="005D535D" w:rsidRDefault="00D63600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Poznámka</w:t>
            </w:r>
          </w:p>
        </w:tc>
        <w:tc>
          <w:tcPr>
            <w:tcW w:w="1730" w:type="dxa"/>
          </w:tcPr>
          <w:p w14:paraId="76518AC4" w14:textId="77777777" w:rsidR="00B62F31" w:rsidRPr="005D535D" w:rsidRDefault="00D63600" w:rsidP="0011021D">
            <w:pPr>
              <w:rPr>
                <w:rFonts w:cstheme="minorHAnsi"/>
              </w:rPr>
            </w:pPr>
            <w:r w:rsidRPr="00D63600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314569E1" w14:textId="77777777" w:rsidR="00B62F31" w:rsidRPr="005D535D" w:rsidRDefault="00D63600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Text (1024)</w:t>
            </w:r>
          </w:p>
        </w:tc>
        <w:tc>
          <w:tcPr>
            <w:tcW w:w="4139" w:type="dxa"/>
          </w:tcPr>
          <w:p w14:paraId="4EFBAD23" w14:textId="77777777" w:rsidR="00B62F31" w:rsidRPr="005D535D" w:rsidRDefault="00D63600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Nepovinná poznámka</w:t>
            </w:r>
          </w:p>
        </w:tc>
      </w:tr>
      <w:tr w:rsidR="001D201E" w:rsidRPr="005D535D" w14:paraId="489BB70A" w14:textId="77777777" w:rsidTr="009A12A6">
        <w:tc>
          <w:tcPr>
            <w:tcW w:w="1951" w:type="dxa"/>
          </w:tcPr>
          <w:p w14:paraId="05060CDB" w14:textId="77777777" w:rsidR="001D201E" w:rsidRDefault="001D201E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Druh pracovně právního vztahu</w:t>
            </w:r>
          </w:p>
        </w:tc>
        <w:tc>
          <w:tcPr>
            <w:tcW w:w="1730" w:type="dxa"/>
          </w:tcPr>
          <w:p w14:paraId="5427F2F1" w14:textId="77777777" w:rsidR="001D201E" w:rsidRPr="00D63600" w:rsidRDefault="001D201E" w:rsidP="0011021D">
            <w:pPr>
              <w:rPr>
                <w:rFonts w:cstheme="minorHAnsi"/>
              </w:rPr>
            </w:pPr>
            <w:r w:rsidRPr="001D201E">
              <w:rPr>
                <w:rFonts w:cstheme="minorHAnsi"/>
              </w:rPr>
              <w:t>DruhPracovnepravnihoVztahu</w:t>
            </w:r>
          </w:p>
        </w:tc>
        <w:tc>
          <w:tcPr>
            <w:tcW w:w="1530" w:type="dxa"/>
          </w:tcPr>
          <w:p w14:paraId="1B9FE909" w14:textId="77777777" w:rsidR="001D201E" w:rsidRDefault="00E42021" w:rsidP="0011021D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60BBBDCF" w14:textId="77777777" w:rsidR="001D201E" w:rsidRDefault="001D201E" w:rsidP="0011021D">
            <w:pPr>
              <w:rPr>
                <w:rFonts w:cstheme="minorHAnsi"/>
                <w:i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Pr="005D535D">
              <w:rPr>
                <w:rFonts w:cstheme="minorHAnsi"/>
                <w:i/>
              </w:rPr>
              <w:t>:</w:t>
            </w:r>
          </w:p>
          <w:p w14:paraId="1D6D893D" w14:textId="77777777" w:rsidR="001D201E" w:rsidRPr="001D201E" w:rsidRDefault="001D201E" w:rsidP="001D201E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1D201E">
              <w:rPr>
                <w:rFonts w:cstheme="minorHAnsi"/>
              </w:rPr>
              <w:t>Dohoda o pracovní činnosti</w:t>
            </w:r>
          </w:p>
          <w:p w14:paraId="0E36B73D" w14:textId="77777777" w:rsidR="001D201E" w:rsidRPr="001D201E" w:rsidRDefault="001D201E" w:rsidP="001D201E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1D201E">
              <w:rPr>
                <w:rFonts w:cstheme="minorHAnsi"/>
              </w:rPr>
              <w:t>Dohoda o provedení práce</w:t>
            </w:r>
          </w:p>
          <w:p w14:paraId="64205CF9" w14:textId="54B06564" w:rsidR="001D201E" w:rsidRPr="001D201E" w:rsidRDefault="001D201E" w:rsidP="001D201E">
            <w:pPr>
              <w:pStyle w:val="Odstavecseseznamem"/>
              <w:numPr>
                <w:ilvl w:val="0"/>
                <w:numId w:val="10"/>
              </w:numPr>
              <w:rPr>
                <w:rFonts w:cstheme="minorHAnsi"/>
              </w:rPr>
            </w:pPr>
            <w:r w:rsidRPr="001D201E">
              <w:rPr>
                <w:rFonts w:cstheme="minorHAnsi"/>
              </w:rPr>
              <w:t>Pracovní poměr</w:t>
            </w:r>
            <w:r w:rsidR="004F5CB8">
              <w:rPr>
                <w:rFonts w:cstheme="minorHAnsi"/>
              </w:rPr>
              <w:br/>
            </w:r>
          </w:p>
        </w:tc>
      </w:tr>
      <w:tr w:rsidR="001D201E" w:rsidRPr="005D535D" w14:paraId="6D0A792A" w14:textId="77777777" w:rsidTr="009A12A6">
        <w:tc>
          <w:tcPr>
            <w:tcW w:w="1951" w:type="dxa"/>
          </w:tcPr>
          <w:p w14:paraId="18C9DAC5" w14:textId="77777777" w:rsidR="001D201E" w:rsidRDefault="001D201E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Týdenní pracovní doba</w:t>
            </w:r>
          </w:p>
        </w:tc>
        <w:tc>
          <w:tcPr>
            <w:tcW w:w="1730" w:type="dxa"/>
          </w:tcPr>
          <w:p w14:paraId="12DA6CC5" w14:textId="77777777" w:rsidR="001D201E" w:rsidRPr="00D63600" w:rsidRDefault="001D201E" w:rsidP="0011021D">
            <w:pPr>
              <w:rPr>
                <w:rFonts w:cstheme="minorHAnsi"/>
              </w:rPr>
            </w:pPr>
            <w:r w:rsidRPr="001D201E">
              <w:rPr>
                <w:rFonts w:cstheme="minorHAnsi"/>
              </w:rPr>
              <w:t>TydenniPracovniDoba</w:t>
            </w:r>
          </w:p>
        </w:tc>
        <w:tc>
          <w:tcPr>
            <w:tcW w:w="1530" w:type="dxa"/>
          </w:tcPr>
          <w:p w14:paraId="608B73B1" w14:textId="77777777" w:rsidR="001D201E" w:rsidRDefault="00E42021" w:rsidP="0011021D">
            <w:pPr>
              <w:rPr>
                <w:rFonts w:cstheme="minorHAnsi"/>
              </w:rPr>
            </w:pPr>
            <w:r w:rsidRPr="00E42021">
              <w:rPr>
                <w:rFonts w:cstheme="minorHAnsi"/>
              </w:rPr>
              <w:t>Number4.2</w:t>
            </w:r>
          </w:p>
        </w:tc>
        <w:tc>
          <w:tcPr>
            <w:tcW w:w="4139" w:type="dxa"/>
          </w:tcPr>
          <w:p w14:paraId="60E23AFE" w14:textId="77777777" w:rsidR="001D201E" w:rsidRDefault="001D201E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Č</w:t>
            </w:r>
            <w:r w:rsidRPr="001D201E">
              <w:rPr>
                <w:rFonts w:cstheme="minorHAnsi"/>
              </w:rPr>
              <w:t>ísla v intervalu 0.01 až 50.00</w:t>
            </w:r>
          </w:p>
          <w:p w14:paraId="61FE1F7A" w14:textId="77777777" w:rsidR="00BC3176" w:rsidRDefault="00BC3176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Pole je možné a povinné vyplnit, pokud je Druh pracovně právního vztahu </w:t>
            </w:r>
            <w:r w:rsidRPr="001D201E">
              <w:rPr>
                <w:rFonts w:cstheme="minorHAnsi"/>
              </w:rPr>
              <w:t>Pracovní poměr</w:t>
            </w:r>
          </w:p>
        </w:tc>
      </w:tr>
      <w:tr w:rsidR="00AC24FD" w:rsidRPr="005D535D" w14:paraId="2317D030" w14:textId="77777777" w:rsidTr="009A12A6">
        <w:tc>
          <w:tcPr>
            <w:tcW w:w="1951" w:type="dxa"/>
          </w:tcPr>
          <w:p w14:paraId="45D72509" w14:textId="77777777" w:rsidR="00AC24FD" w:rsidRPr="00AC24FD" w:rsidRDefault="00AC24FD" w:rsidP="0011021D">
            <w:pPr>
              <w:rPr>
                <w:rFonts w:cstheme="minorHAnsi"/>
              </w:rPr>
            </w:pPr>
            <w:r w:rsidRPr="00AC24FD">
              <w:rPr>
                <w:rFonts w:cstheme="minorHAnsi"/>
              </w:rPr>
              <w:t>Stav mimo evidenci</w:t>
            </w:r>
          </w:p>
        </w:tc>
        <w:tc>
          <w:tcPr>
            <w:tcW w:w="1730" w:type="dxa"/>
          </w:tcPr>
          <w:p w14:paraId="69B4AFF2" w14:textId="77777777" w:rsidR="00AC24FD" w:rsidRPr="00AC24FD" w:rsidRDefault="00AC24FD" w:rsidP="0011021D">
            <w:pPr>
              <w:rPr>
                <w:rFonts w:cstheme="minorHAnsi"/>
              </w:rPr>
            </w:pPr>
            <w:r w:rsidRPr="00AC24FD">
              <w:rPr>
                <w:rFonts w:cstheme="minorHAnsi"/>
              </w:rPr>
              <w:t>StavMimoEvidenci</w:t>
            </w:r>
          </w:p>
        </w:tc>
        <w:tc>
          <w:tcPr>
            <w:tcW w:w="1530" w:type="dxa"/>
          </w:tcPr>
          <w:p w14:paraId="53CEC369" w14:textId="77777777" w:rsidR="00AC24FD" w:rsidRPr="00AC24FD" w:rsidRDefault="00AC24FD" w:rsidP="0011021D">
            <w:pPr>
              <w:rPr>
                <w:rFonts w:cstheme="minorHAnsi"/>
              </w:rPr>
            </w:pPr>
            <w:r>
              <w:rPr>
                <w:rFonts w:cstheme="minorHAnsi"/>
              </w:rPr>
              <w:t>Boolean</w:t>
            </w:r>
          </w:p>
        </w:tc>
        <w:tc>
          <w:tcPr>
            <w:tcW w:w="4139" w:type="dxa"/>
          </w:tcPr>
          <w:p w14:paraId="3E2B6D95" w14:textId="77777777" w:rsidR="00AC24FD" w:rsidRPr="00AC24FD" w:rsidRDefault="00AC24FD" w:rsidP="0011021D">
            <w:pPr>
              <w:rPr>
                <w:rFonts w:cstheme="minorHAnsi"/>
              </w:rPr>
            </w:pPr>
            <w:r w:rsidRPr="00AC24FD">
              <w:rPr>
                <w:rFonts w:cstheme="minorHAnsi"/>
              </w:rPr>
              <w:t xml:space="preserve">Nepovinné. Pole umožňuje </w:t>
            </w:r>
            <w:r w:rsidRPr="00AC24FD">
              <w:rPr>
                <w:rFonts w:ascii="Calibri" w:hAnsi="Calibri" w:cs="Calibri"/>
              </w:rPr>
              <w:t>vykazovat i pracovníky, kteří jsou na mateřské či rodičovské dovolené, stážích či jinak uvolněni.</w:t>
            </w:r>
          </w:p>
        </w:tc>
      </w:tr>
      <w:tr w:rsidR="009A12A6" w:rsidRPr="005D535D" w14:paraId="11C641BD" w14:textId="77777777" w:rsidTr="00AC24FD">
        <w:tc>
          <w:tcPr>
            <w:tcW w:w="1951" w:type="dxa"/>
          </w:tcPr>
          <w:p w14:paraId="2A8DCA08" w14:textId="77777777" w:rsidR="009A12A6" w:rsidRPr="009A12A6" w:rsidRDefault="009A12A6" w:rsidP="001D201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730" w:type="dxa"/>
          </w:tcPr>
          <w:p w14:paraId="1C8C5EA3" w14:textId="77777777" w:rsidR="009A12A6" w:rsidRPr="00EC3C23" w:rsidRDefault="009A12A6" w:rsidP="001D201E">
            <w:pPr>
              <w:rPr>
                <w:rFonts w:cstheme="minorHAnsi"/>
              </w:rPr>
            </w:pPr>
          </w:p>
        </w:tc>
        <w:tc>
          <w:tcPr>
            <w:tcW w:w="1530" w:type="dxa"/>
          </w:tcPr>
          <w:p w14:paraId="501762DD" w14:textId="77777777" w:rsidR="009A12A6" w:rsidRDefault="009A12A6" w:rsidP="001D201E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2C389559" w14:textId="77777777" w:rsidR="009A12A6" w:rsidRPr="005D535D" w:rsidRDefault="009A12A6" w:rsidP="00BC3176">
            <w:pPr>
              <w:rPr>
                <w:rFonts w:cstheme="minorHAnsi"/>
              </w:rPr>
            </w:pPr>
          </w:p>
        </w:tc>
      </w:tr>
      <w:tr w:rsidR="001D201E" w:rsidRPr="005D535D" w14:paraId="4E2F6E17" w14:textId="77777777" w:rsidTr="009A12A6">
        <w:tc>
          <w:tcPr>
            <w:tcW w:w="1951" w:type="dxa"/>
          </w:tcPr>
          <w:p w14:paraId="639A79DB" w14:textId="77777777" w:rsidR="001D201E" w:rsidRPr="009A12A6" w:rsidRDefault="00EC3C23" w:rsidP="001D201E">
            <w:pPr>
              <w:rPr>
                <w:rFonts w:cstheme="minorHAnsi"/>
                <w:b/>
                <w:bCs/>
              </w:rPr>
            </w:pPr>
            <w:r w:rsidRPr="009A12A6">
              <w:rPr>
                <w:rFonts w:cstheme="minorHAnsi"/>
                <w:b/>
                <w:bCs/>
              </w:rPr>
              <w:t>Členství v komorách</w:t>
            </w:r>
          </w:p>
        </w:tc>
        <w:tc>
          <w:tcPr>
            <w:tcW w:w="1730" w:type="dxa"/>
          </w:tcPr>
          <w:p w14:paraId="3841BE25" w14:textId="77777777" w:rsidR="001D201E" w:rsidRPr="00D63600" w:rsidRDefault="00EC3C23" w:rsidP="001D201E">
            <w:pPr>
              <w:rPr>
                <w:rFonts w:cstheme="minorHAnsi"/>
              </w:rPr>
            </w:pPr>
            <w:r w:rsidRPr="00EC3C23">
              <w:rPr>
                <w:rFonts w:cstheme="minorHAnsi"/>
              </w:rPr>
              <w:t>SeznamClenstviVKomorach/ClenstviVKomorach</w:t>
            </w:r>
          </w:p>
        </w:tc>
        <w:tc>
          <w:tcPr>
            <w:tcW w:w="1530" w:type="dxa"/>
          </w:tcPr>
          <w:p w14:paraId="4D286762" w14:textId="77777777" w:rsidR="001D201E" w:rsidRDefault="001D201E" w:rsidP="001D201E">
            <w:pPr>
              <w:rPr>
                <w:rFonts w:cstheme="minorHAnsi"/>
              </w:rPr>
            </w:pPr>
          </w:p>
        </w:tc>
        <w:tc>
          <w:tcPr>
            <w:tcW w:w="4139" w:type="dxa"/>
          </w:tcPr>
          <w:p w14:paraId="2213018E" w14:textId="77777777" w:rsidR="001D201E" w:rsidRDefault="001D201E" w:rsidP="00BC3176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 xml:space="preserve">(opakovatelná sekce) U jednoho </w:t>
            </w:r>
            <w:r w:rsidR="00BC3176">
              <w:rPr>
                <w:rFonts w:cstheme="minorHAnsi"/>
              </w:rPr>
              <w:t xml:space="preserve">zaměstnance </w:t>
            </w:r>
            <w:r w:rsidRPr="005D535D">
              <w:rPr>
                <w:rFonts w:cstheme="minorHAnsi"/>
              </w:rPr>
              <w:t>je možné vypln</w:t>
            </w:r>
            <w:r>
              <w:rPr>
                <w:rFonts w:cstheme="minorHAnsi"/>
              </w:rPr>
              <w:t xml:space="preserve">it více </w:t>
            </w:r>
            <w:r w:rsidR="00BC3176">
              <w:rPr>
                <w:rFonts w:cstheme="minorHAnsi"/>
              </w:rPr>
              <w:t xml:space="preserve">členství v komorách </w:t>
            </w:r>
            <w:r w:rsidR="00435D37">
              <w:rPr>
                <w:rFonts w:cstheme="minorHAnsi"/>
              </w:rPr>
              <w:t xml:space="preserve">a zároveň </w:t>
            </w:r>
            <w:r w:rsidR="00435D37">
              <w:rPr>
                <w:rFonts w:eastAsia="Times New Roman"/>
              </w:rPr>
              <w:t>jeden pracovník může mít vždy jen jeden záznam o členství v konkrétní komoře</w:t>
            </w:r>
            <w:r w:rsidR="00E42021">
              <w:rPr>
                <w:rFonts w:cstheme="minorHAnsi"/>
              </w:rPr>
              <w:t xml:space="preserve">. Povinné položky jsou </w:t>
            </w:r>
            <w:r w:rsidR="00E42021" w:rsidRPr="00BC3176">
              <w:rPr>
                <w:rFonts w:cstheme="minorHAnsi"/>
              </w:rPr>
              <w:t>KomoraKod</w:t>
            </w:r>
            <w:r w:rsidR="00E42021">
              <w:rPr>
                <w:rFonts w:cstheme="minorHAnsi"/>
              </w:rPr>
              <w:t xml:space="preserve"> a </w:t>
            </w:r>
            <w:r w:rsidR="00E42021" w:rsidRPr="00BC3176">
              <w:rPr>
                <w:rFonts w:cstheme="minorHAnsi"/>
              </w:rPr>
              <w:t>ZapsanOd</w:t>
            </w:r>
          </w:p>
        </w:tc>
      </w:tr>
      <w:tr w:rsidR="00BC3176" w:rsidRPr="005D535D" w14:paraId="1A465801" w14:textId="77777777" w:rsidTr="009A12A6">
        <w:tc>
          <w:tcPr>
            <w:tcW w:w="1951" w:type="dxa"/>
          </w:tcPr>
          <w:p w14:paraId="0C9F4977" w14:textId="77777777" w:rsidR="00BC3176" w:rsidRDefault="00E42021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Lékařská komora</w:t>
            </w:r>
          </w:p>
        </w:tc>
        <w:tc>
          <w:tcPr>
            <w:tcW w:w="1730" w:type="dxa"/>
          </w:tcPr>
          <w:p w14:paraId="55D21D4A" w14:textId="77777777" w:rsidR="00BC3176" w:rsidRPr="00D63600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KomoraKod</w:t>
            </w:r>
          </w:p>
        </w:tc>
        <w:tc>
          <w:tcPr>
            <w:tcW w:w="1530" w:type="dxa"/>
          </w:tcPr>
          <w:p w14:paraId="78BA8F86" w14:textId="77777777" w:rsidR="00BC3176" w:rsidRDefault="00E42021" w:rsidP="00BC3176">
            <w:pPr>
              <w:rPr>
                <w:rFonts w:cstheme="minorHAnsi"/>
              </w:rPr>
            </w:pPr>
            <w:r w:rsidRPr="005D535D">
              <w:rPr>
                <w:rFonts w:cstheme="minorHAnsi"/>
              </w:rPr>
              <w:t>Číselník</w:t>
            </w:r>
          </w:p>
        </w:tc>
        <w:tc>
          <w:tcPr>
            <w:tcW w:w="4139" w:type="dxa"/>
          </w:tcPr>
          <w:p w14:paraId="2820FA3F" w14:textId="77777777" w:rsidR="00BC3176" w:rsidRPr="00BC3176" w:rsidRDefault="00E42021" w:rsidP="00BC3176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Pr="005D535D">
              <w:rPr>
                <w:rFonts w:cstheme="minorHAnsi"/>
                <w:i/>
              </w:rPr>
              <w:t>:</w:t>
            </w:r>
            <w:r w:rsidRPr="005D535D">
              <w:rPr>
                <w:rFonts w:cstheme="minorHAnsi"/>
              </w:rPr>
              <w:t xml:space="preserve"> </w:t>
            </w:r>
            <w:r w:rsidR="00BC3176" w:rsidRPr="00BC3176">
              <w:rPr>
                <w:rFonts w:cstheme="minorHAnsi"/>
              </w:rPr>
              <w:t>CLK - Česká lékařská komora</w:t>
            </w:r>
          </w:p>
          <w:p w14:paraId="142D1263" w14:textId="77777777" w:rsidR="00BC3176" w:rsidRPr="00BC3176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CLnK - Česká lékárnická komora</w:t>
            </w:r>
          </w:p>
          <w:p w14:paraId="20272F17" w14:textId="77777777" w:rsidR="00BC3176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CSK - Česká stomatologická komor</w:t>
            </w:r>
          </w:p>
        </w:tc>
      </w:tr>
      <w:tr w:rsidR="00BC3176" w:rsidRPr="005D535D" w14:paraId="1E0DB747" w14:textId="77777777" w:rsidTr="009A12A6">
        <w:tc>
          <w:tcPr>
            <w:tcW w:w="1951" w:type="dxa"/>
          </w:tcPr>
          <w:p w14:paraId="17AADF41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Zapsán od</w:t>
            </w:r>
          </w:p>
        </w:tc>
        <w:tc>
          <w:tcPr>
            <w:tcW w:w="1730" w:type="dxa"/>
          </w:tcPr>
          <w:p w14:paraId="11437FA2" w14:textId="77777777" w:rsidR="00BC3176" w:rsidRPr="00D63600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ZapsanOd</w:t>
            </w:r>
          </w:p>
        </w:tc>
        <w:tc>
          <w:tcPr>
            <w:tcW w:w="1530" w:type="dxa"/>
          </w:tcPr>
          <w:p w14:paraId="6584141C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17046119" w14:textId="77777777" w:rsidR="00BC3176" w:rsidRDefault="00BC3176" w:rsidP="00BC3176">
            <w:pPr>
              <w:rPr>
                <w:rFonts w:cstheme="minorHAnsi"/>
              </w:rPr>
            </w:pPr>
            <w:r w:rsidRPr="00C10DAD">
              <w:rPr>
                <w:rFonts w:cstheme="minorHAnsi"/>
                <w:b/>
                <w:i/>
              </w:rPr>
              <w:t>Povinné</w:t>
            </w:r>
            <w:r w:rsidRPr="005D535D">
              <w:rPr>
                <w:rFonts w:cstheme="minorHAnsi"/>
                <w:i/>
              </w:rPr>
              <w:t>:</w:t>
            </w:r>
            <w:r w:rsidRPr="005D535D">
              <w:rPr>
                <w:rFonts w:cstheme="minorHAnsi"/>
              </w:rPr>
              <w:t xml:space="preserve"> Začátek</w:t>
            </w:r>
            <w:r>
              <w:rPr>
                <w:rFonts w:cstheme="minorHAnsi"/>
              </w:rPr>
              <w:t xml:space="preserve"> členství v komoře</w:t>
            </w:r>
          </w:p>
        </w:tc>
      </w:tr>
      <w:tr w:rsidR="00BC3176" w:rsidRPr="005D535D" w14:paraId="004B6BC2" w14:textId="77777777" w:rsidTr="009A12A6">
        <w:tc>
          <w:tcPr>
            <w:tcW w:w="1951" w:type="dxa"/>
          </w:tcPr>
          <w:p w14:paraId="0F3CE54E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Zapsán do</w:t>
            </w:r>
          </w:p>
        </w:tc>
        <w:tc>
          <w:tcPr>
            <w:tcW w:w="1730" w:type="dxa"/>
          </w:tcPr>
          <w:p w14:paraId="2E3591E4" w14:textId="77777777" w:rsidR="00BC3176" w:rsidRPr="00D63600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ZapsanDo</w:t>
            </w:r>
          </w:p>
        </w:tc>
        <w:tc>
          <w:tcPr>
            <w:tcW w:w="1530" w:type="dxa"/>
          </w:tcPr>
          <w:p w14:paraId="582AA647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Datum</w:t>
            </w:r>
          </w:p>
        </w:tc>
        <w:tc>
          <w:tcPr>
            <w:tcW w:w="4139" w:type="dxa"/>
          </w:tcPr>
          <w:p w14:paraId="7739D273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Konec členství v komoře</w:t>
            </w:r>
          </w:p>
        </w:tc>
      </w:tr>
      <w:tr w:rsidR="00BC3176" w:rsidRPr="005D535D" w14:paraId="24E8FB72" w14:textId="77777777" w:rsidTr="009A12A6">
        <w:tc>
          <w:tcPr>
            <w:tcW w:w="1951" w:type="dxa"/>
          </w:tcPr>
          <w:p w14:paraId="6871AD31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Poznámka</w:t>
            </w:r>
          </w:p>
        </w:tc>
        <w:tc>
          <w:tcPr>
            <w:tcW w:w="1730" w:type="dxa"/>
          </w:tcPr>
          <w:p w14:paraId="6C0E2816" w14:textId="77777777" w:rsidR="00BC3176" w:rsidRPr="00D63600" w:rsidRDefault="00BC3176" w:rsidP="00BC3176">
            <w:pPr>
              <w:rPr>
                <w:rFonts w:cstheme="minorHAnsi"/>
              </w:rPr>
            </w:pPr>
            <w:r w:rsidRPr="00BC3176">
              <w:rPr>
                <w:rFonts w:cstheme="minorHAnsi"/>
              </w:rPr>
              <w:t>Poznamka</w:t>
            </w:r>
          </w:p>
        </w:tc>
        <w:tc>
          <w:tcPr>
            <w:tcW w:w="1530" w:type="dxa"/>
          </w:tcPr>
          <w:p w14:paraId="7624C2CF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Text (1024)</w:t>
            </w:r>
          </w:p>
        </w:tc>
        <w:tc>
          <w:tcPr>
            <w:tcW w:w="4139" w:type="dxa"/>
          </w:tcPr>
          <w:p w14:paraId="7B5271E9" w14:textId="77777777" w:rsidR="00BC3176" w:rsidRDefault="00BC3176" w:rsidP="00BC3176">
            <w:pPr>
              <w:rPr>
                <w:rFonts w:cstheme="minorHAnsi"/>
              </w:rPr>
            </w:pPr>
            <w:r>
              <w:rPr>
                <w:rFonts w:cstheme="minorHAnsi"/>
              </w:rPr>
              <w:t>Nepovinná poznámka</w:t>
            </w:r>
          </w:p>
        </w:tc>
      </w:tr>
    </w:tbl>
    <w:p w14:paraId="19030B60" w14:textId="77777777" w:rsidR="005A4876" w:rsidRDefault="005A4876" w:rsidP="00330277"/>
    <w:p w14:paraId="24D815E1" w14:textId="77777777" w:rsidR="00774351" w:rsidRDefault="00774351" w:rsidP="0022289A">
      <w:pPr>
        <w:pStyle w:val="Nadpis2"/>
        <w:ind w:left="709" w:hanging="709"/>
      </w:pPr>
      <w:bookmarkStart w:id="175" w:name="_Toc509669255"/>
      <w:r>
        <w:t>Číselníky</w:t>
      </w:r>
      <w:bookmarkEnd w:id="175"/>
    </w:p>
    <w:p w14:paraId="10CC0E77" w14:textId="5D92640B" w:rsidR="00774351" w:rsidRDefault="00D63600" w:rsidP="003660FE">
      <w:r>
        <w:t>Číselníky jsou k dispozici v samostatném souboru na stránkách UZIS</w:t>
      </w:r>
      <w:r w:rsidR="004F5CB8">
        <w:t xml:space="preserve"> </w:t>
      </w:r>
      <w:hyperlink r:id="rId16" w:history="1">
        <w:r w:rsidR="009647D0" w:rsidRPr="001B15E5">
          <w:rPr>
            <w:rStyle w:val="Hypertextovodkaz"/>
          </w:rPr>
          <w:t>https://www.uzis.cz/index.php?pg=registry-sber-dat--</w:t>
        </w:r>
        <w:proofErr w:type="spellStart"/>
        <w:r w:rsidR="009647D0" w:rsidRPr="001B15E5">
          <w:rPr>
            <w:rStyle w:val="Hypertextovodkaz"/>
          </w:rPr>
          <w:t>narodni</w:t>
        </w:r>
        <w:proofErr w:type="spellEnd"/>
        <w:r w:rsidR="009647D0" w:rsidRPr="001B15E5">
          <w:rPr>
            <w:rStyle w:val="Hypertextovodkaz"/>
          </w:rPr>
          <w:t>-registr-</w:t>
        </w:r>
        <w:proofErr w:type="spellStart"/>
        <w:r w:rsidR="009647D0" w:rsidRPr="001B15E5">
          <w:rPr>
            <w:rStyle w:val="Hypertextovodkaz"/>
          </w:rPr>
          <w:t>zdravotnickych</w:t>
        </w:r>
        <w:proofErr w:type="spellEnd"/>
        <w:r w:rsidR="009647D0" w:rsidRPr="001B15E5">
          <w:rPr>
            <w:rStyle w:val="Hypertextovodkaz"/>
          </w:rPr>
          <w:t>-</w:t>
        </w:r>
        <w:proofErr w:type="spellStart"/>
        <w:r w:rsidR="009647D0" w:rsidRPr="001B15E5">
          <w:rPr>
            <w:rStyle w:val="Hypertextovodkaz"/>
          </w:rPr>
          <w:t>pracovniku</w:t>
        </w:r>
        <w:proofErr w:type="spellEnd"/>
      </w:hyperlink>
      <w:r>
        <w:t xml:space="preserve">. </w:t>
      </w:r>
    </w:p>
    <w:p w14:paraId="7F53A7C5" w14:textId="77777777" w:rsidR="00BD090C" w:rsidRDefault="00BD090C" w:rsidP="00F96284">
      <w:pPr>
        <w:pStyle w:val="Nadpis1"/>
      </w:pPr>
      <w:bookmarkStart w:id="176" w:name="_Toc509669256"/>
      <w:r>
        <w:t>Rozhraní DASTA</w:t>
      </w:r>
      <w:bookmarkEnd w:id="176"/>
    </w:p>
    <w:p w14:paraId="475827C7" w14:textId="77777777" w:rsidR="00BD090C" w:rsidRDefault="00BD090C" w:rsidP="00BD090C">
      <w:r>
        <w:t>Kromě popsaných webových služeb či funkce hromadného vkládání v </w:t>
      </w:r>
      <w:r w:rsidR="00C10DAD">
        <w:t>NRZP</w:t>
      </w:r>
      <w:r>
        <w:t xml:space="preserve"> je možné data o zaměstnancích posílat ve formátu DASTA přes CÚD aplikaci. Tato varianta vyžaduje, aby byli zasílání vždy všichni zaměstnanci poskytovatele zdravotních služeb</w:t>
      </w:r>
      <w:r w:rsidRPr="00F96284">
        <w:rPr>
          <w:b/>
        </w:rPr>
        <w:t xml:space="preserve">. Zaměstnanci nahlášení dříve nebo jiným způsobem, kteří nebudou uvedení v dávce pro CÚD, budou </w:t>
      </w:r>
      <w:r w:rsidR="00F96284" w:rsidRPr="00F96284">
        <w:rPr>
          <w:b/>
        </w:rPr>
        <w:t>vedeni jako zaměstnanci s ukončeným pracovním poměrem k datu importu dávky.</w:t>
      </w:r>
      <w:r w:rsidR="00F96284">
        <w:t xml:space="preserve">  Formát je vhodný pouze pro menší PZS a dodavatele, kteří mají zkušenost s DASTA formátem. </w:t>
      </w:r>
    </w:p>
    <w:p w14:paraId="1BFAD6D6" w14:textId="77777777" w:rsidR="00AF3A35" w:rsidRDefault="00F96284" w:rsidP="00330277">
      <w:bookmarkStart w:id="177" w:name="_Toc493847248"/>
      <w:bookmarkStart w:id="178" w:name="_Toc493847257"/>
      <w:bookmarkEnd w:id="177"/>
      <w:bookmarkEnd w:id="178"/>
      <w:r>
        <w:t xml:space="preserve">Formát XML je obdobný jako ve výše popsaném případě, jen obsahuje povinnou DASTA obálku. Potřebné XSD soubory jsou k dispozici v samostatné složce přílohy.   </w:t>
      </w:r>
    </w:p>
    <w:p w14:paraId="0110858B" w14:textId="77777777" w:rsidR="00862F65" w:rsidRDefault="00862F65" w:rsidP="00862F65">
      <w:pPr>
        <w:pStyle w:val="Nadpis1"/>
      </w:pPr>
      <w:bookmarkStart w:id="179" w:name="_Toc509669257"/>
      <w:r>
        <w:t>Přílohy</w:t>
      </w:r>
      <w:bookmarkEnd w:id="179"/>
    </w:p>
    <w:p w14:paraId="71DFE901" w14:textId="77777777" w:rsidR="00AF3A35" w:rsidRDefault="00746510" w:rsidP="0022289A">
      <w:pPr>
        <w:pStyle w:val="Nadpis2"/>
        <w:ind w:left="709" w:hanging="709"/>
      </w:pPr>
      <w:bookmarkStart w:id="180" w:name="_Ref493751507"/>
      <w:bookmarkStart w:id="181" w:name="_Ref493751508"/>
      <w:bookmarkStart w:id="182" w:name="_Toc509669258"/>
      <w:r>
        <w:t>Struktura importovaných souborů</w:t>
      </w:r>
      <w:bookmarkEnd w:id="180"/>
      <w:bookmarkEnd w:id="181"/>
      <w:bookmarkEnd w:id="182"/>
    </w:p>
    <w:p w14:paraId="35CFB7F1" w14:textId="3F517BEE" w:rsidR="003F69D7" w:rsidRPr="00AF3A35" w:rsidRDefault="00746510">
      <w:r>
        <w:t>Struktura jednotlivých importovaných</w:t>
      </w:r>
      <w:r w:rsidR="003660FE">
        <w:t xml:space="preserve"> XML</w:t>
      </w:r>
      <w:r>
        <w:t xml:space="preserve"> souborů je </w:t>
      </w:r>
      <w:r w:rsidR="00267490">
        <w:t xml:space="preserve">popsána </w:t>
      </w:r>
      <w:r>
        <w:t>ve</w:t>
      </w:r>
      <w:r w:rsidR="00267490">
        <w:t xml:space="preserve"> formátu šablon</w:t>
      </w:r>
      <w:r w:rsidR="00BD090C">
        <w:t xml:space="preserve"> XSD, které jsou k dispozici ve stejnojmenné složce. </w:t>
      </w:r>
      <w:r w:rsidR="00267490">
        <w:t xml:space="preserve"> </w:t>
      </w:r>
      <w:r w:rsidR="00BD090C">
        <w:t>U</w:t>
      </w:r>
      <w:r>
        <w:t xml:space="preserve">kázky </w:t>
      </w:r>
      <w:r w:rsidR="003660FE">
        <w:t xml:space="preserve">XML </w:t>
      </w:r>
      <w:r>
        <w:t xml:space="preserve">souborů </w:t>
      </w:r>
      <w:r w:rsidR="00BD090C">
        <w:t xml:space="preserve">jsou k dispozici ve složce example. </w:t>
      </w:r>
      <w:r w:rsidR="003660FE">
        <w:t xml:space="preserve">WSDL </w:t>
      </w:r>
      <w:r w:rsidR="00BD090C">
        <w:t xml:space="preserve">soubor webové služby je ve složce wsdl. Ve složce </w:t>
      </w:r>
      <w:r w:rsidR="00BD090C" w:rsidRPr="00BD090C">
        <w:t>XsdCudDasta</w:t>
      </w:r>
      <w:r w:rsidR="00BD090C">
        <w:t xml:space="preserve"> jsou xsd soubory pro zájemce, kteří chtějí posílat seznam zaměstnanců ve formátu DASTA přes aplikaci CÚD.</w:t>
      </w:r>
    </w:p>
    <w:sectPr w:rsidR="003F69D7" w:rsidRPr="00AF3A35" w:rsidSect="00022E17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D1168" w14:textId="77777777" w:rsidR="00AD7295" w:rsidRDefault="00AD7295" w:rsidP="00572BFA">
      <w:pPr>
        <w:spacing w:after="0" w:line="240" w:lineRule="auto"/>
      </w:pPr>
      <w:r>
        <w:separator/>
      </w:r>
    </w:p>
  </w:endnote>
  <w:endnote w:type="continuationSeparator" w:id="0">
    <w:p w14:paraId="09425BFD" w14:textId="77777777" w:rsidR="00AD7295" w:rsidRDefault="00AD7295" w:rsidP="00572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8948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F4AE0F" w14:textId="77777777" w:rsidR="00862D56" w:rsidRDefault="00862D56">
            <w:pPr>
              <w:pStyle w:val="Zpat"/>
              <w:jc w:val="right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45952" behindDoc="0" locked="0" layoutInCell="1" allowOverlap="1" wp14:anchorId="662349A9" wp14:editId="72CDD4D9">
                  <wp:simplePos x="0" y="0"/>
                  <wp:positionH relativeFrom="column">
                    <wp:posOffset>2597785</wp:posOffset>
                  </wp:positionH>
                  <wp:positionV relativeFrom="paragraph">
                    <wp:posOffset>69850</wp:posOffset>
                  </wp:positionV>
                  <wp:extent cx="716280" cy="429260"/>
                  <wp:effectExtent l="0" t="0" r="7620" b="8890"/>
                  <wp:wrapTopAndBottom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 uzis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C66CBC" w14:textId="77777777" w:rsidR="00862D56" w:rsidRDefault="00862D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72CAD" w14:textId="77777777" w:rsidR="00AD7295" w:rsidRDefault="00AD7295" w:rsidP="00572BFA">
      <w:pPr>
        <w:spacing w:after="0" w:line="240" w:lineRule="auto"/>
      </w:pPr>
      <w:r>
        <w:separator/>
      </w:r>
    </w:p>
  </w:footnote>
  <w:footnote w:type="continuationSeparator" w:id="0">
    <w:p w14:paraId="338BF300" w14:textId="77777777" w:rsidR="00AD7295" w:rsidRDefault="00AD7295" w:rsidP="00572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D451" w14:textId="77777777" w:rsidR="00862D56" w:rsidRPr="00611AB8" w:rsidRDefault="00862D56" w:rsidP="00611AB8">
    <w:pPr>
      <w:pStyle w:val="Zhlav"/>
      <w:jc w:val="right"/>
      <w:rPr>
        <w:i/>
      </w:rPr>
    </w:pPr>
    <w:r>
      <w:rPr>
        <w:i/>
        <w:noProof/>
        <w:lang w:eastAsia="cs-CZ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126979B" wp14:editId="0092DA06">
              <wp:simplePos x="0" y="0"/>
              <wp:positionH relativeFrom="column">
                <wp:posOffset>-191135</wp:posOffset>
              </wp:positionH>
              <wp:positionV relativeFrom="paragraph">
                <wp:posOffset>-30480</wp:posOffset>
              </wp:positionV>
              <wp:extent cx="3147060" cy="281940"/>
              <wp:effectExtent l="0" t="0" r="0" b="3810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47060" cy="281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DB31B2" w14:textId="77777777" w:rsidR="00862D56" w:rsidRPr="00611AB8" w:rsidRDefault="00862D56">
                          <w:pPr>
                            <w:rPr>
                              <w:i/>
                            </w:rPr>
                          </w:pPr>
                          <w:r w:rsidRPr="00611AB8">
                            <w:rPr>
                              <w:i/>
                            </w:rPr>
                            <w:t>Datové rozhraní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26979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style="position:absolute;left:0;text-align:left;margin-left:-15.05pt;margin-top:-2.4pt;width:247.8pt;height:22.2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" fillcolor="white [3201]" stroked="f" strokeweight=".5pt">
              <v:textbox>
                <w:txbxContent>
                  <w:p w14:paraId="72DB31B2" w14:textId="77777777" w:rsidR="00862D56" w:rsidRPr="00611AB8" w:rsidRDefault="00862D56">
                    <w:pPr>
                      <w:rPr>
                        <w:i/>
                      </w:rPr>
                    </w:pPr>
                    <w:r w:rsidRPr="00611AB8">
                      <w:rPr>
                        <w:i/>
                      </w:rPr>
                      <w:t>Datové rozhraní</w:t>
                    </w:r>
                  </w:p>
                </w:txbxContent>
              </v:textbox>
            </v:shape>
          </w:pict>
        </mc:Fallback>
      </mc:AlternateContent>
    </w:r>
    <w:r>
      <w:rPr>
        <w:i/>
        <w:noProof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CC2BAF3" wp14:editId="758ABA8A">
              <wp:simplePos x="0" y="0"/>
              <wp:positionH relativeFrom="column">
                <wp:posOffset>-99695</wp:posOffset>
              </wp:positionH>
              <wp:positionV relativeFrom="paragraph">
                <wp:posOffset>251460</wp:posOffset>
              </wp:positionV>
              <wp:extent cx="5905500" cy="7620"/>
              <wp:effectExtent l="19050" t="19050" r="19050" b="30480"/>
              <wp:wrapNone/>
              <wp:docPr id="4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05500" cy="7620"/>
                      </a:xfrm>
                      <a:prstGeom prst="line">
                        <a:avLst/>
                      </a:prstGeom>
                      <a:ln w="38100"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2EC3AE" id="Přímá spojnice 4" o:spid="_x0000_s1026" style="position:absolute;flip:x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5pt,19.8pt" to="457.1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" strokecolor="#deeaf6 [660]" strokeweight="3pt">
              <v:stroke joinstyle="miter"/>
            </v:line>
          </w:pict>
        </mc:Fallback>
      </mc:AlternateContent>
    </w:r>
    <w:r w:rsidRPr="00611AB8">
      <w:rPr>
        <w:i/>
      </w:rPr>
      <w:t>Národní registr zdravotnických pracovníků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2905CA6"/>
    <w:lvl w:ilvl="0">
      <w:start w:val="1"/>
      <w:numFmt w:val="bullet"/>
      <w:pStyle w:val="Seznamsodrkami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  <w:sz w:val="20"/>
        <w:szCs w:val="20"/>
      </w:rPr>
    </w:lvl>
  </w:abstractNum>
  <w:abstractNum w:abstractNumId="1" w15:restartNumberingAfterBreak="0">
    <w:nsid w:val="130F571F"/>
    <w:multiLevelType w:val="hybridMultilevel"/>
    <w:tmpl w:val="CE622F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74F9F"/>
    <w:multiLevelType w:val="hybridMultilevel"/>
    <w:tmpl w:val="279E2998"/>
    <w:lvl w:ilvl="0" w:tplc="0C461B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55E10"/>
    <w:multiLevelType w:val="multilevel"/>
    <w:tmpl w:val="E2E03B5C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638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CC05E77"/>
    <w:multiLevelType w:val="hybridMultilevel"/>
    <w:tmpl w:val="AF0038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B7AC2"/>
    <w:multiLevelType w:val="hybridMultilevel"/>
    <w:tmpl w:val="0A78D9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641BE"/>
    <w:multiLevelType w:val="multilevel"/>
    <w:tmpl w:val="1370FC0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34320D3"/>
    <w:multiLevelType w:val="hybridMultilevel"/>
    <w:tmpl w:val="D17E57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B4ED6"/>
    <w:multiLevelType w:val="multilevel"/>
    <w:tmpl w:val="6766334E"/>
    <w:lvl w:ilvl="0">
      <w:start w:val="1"/>
      <w:numFmt w:val="decimal"/>
      <w:lvlText w:val="%1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  <w:szCs w:val="56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0" w:hanging="1191"/>
      </w:pPr>
      <w:rPr>
        <w:rFonts w:ascii="Verdana" w:hAnsi="Verdana" w:hint="default"/>
        <w:b/>
        <w:i w:val="0"/>
        <w:color w:val="auto"/>
        <w:spacing w:val="0"/>
      </w:rPr>
    </w:lvl>
    <w:lvl w:ilvl="3">
      <w:start w:val="1"/>
      <w:numFmt w:val="decimal"/>
      <w:isLgl/>
      <w:lvlText w:val="%1.%2.%3.%4"/>
      <w:lvlJc w:val="left"/>
      <w:pPr>
        <w:tabs>
          <w:tab w:val="num" w:pos="227"/>
        </w:tabs>
        <w:ind w:left="227" w:hanging="1304"/>
      </w:pPr>
      <w:rPr>
        <w:rFonts w:ascii="Verdana" w:hAnsi="Verdana" w:hint="default"/>
        <w:b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27"/>
        </w:tabs>
        <w:ind w:left="227" w:hanging="1304"/>
      </w:pPr>
      <w:rPr>
        <w:rFonts w:ascii="Verdana" w:hAnsi="Verdana" w:hint="default"/>
        <w:b/>
        <w:i w:val="0"/>
        <w:color w:val="auto"/>
        <w:spacing w:val="20"/>
      </w:rPr>
    </w:lvl>
    <w:lvl w:ilvl="5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850" w:firstLine="0"/>
      </w:pPr>
      <w:rPr>
        <w:rFonts w:hint="default"/>
      </w:rPr>
    </w:lvl>
  </w:abstractNum>
  <w:num w:numId="1" w16cid:durableId="1939605925">
    <w:abstractNumId w:val="6"/>
  </w:num>
  <w:num w:numId="2" w16cid:durableId="883056170">
    <w:abstractNumId w:val="3"/>
  </w:num>
  <w:num w:numId="3" w16cid:durableId="647824713">
    <w:abstractNumId w:val="1"/>
  </w:num>
  <w:num w:numId="4" w16cid:durableId="746656619">
    <w:abstractNumId w:val="8"/>
  </w:num>
  <w:num w:numId="5" w16cid:durableId="1719277711">
    <w:abstractNumId w:val="3"/>
  </w:num>
  <w:num w:numId="6" w16cid:durableId="1639022147">
    <w:abstractNumId w:val="0"/>
  </w:num>
  <w:num w:numId="7" w16cid:durableId="874972359">
    <w:abstractNumId w:val="7"/>
  </w:num>
  <w:num w:numId="8" w16cid:durableId="1867600910">
    <w:abstractNumId w:val="3"/>
  </w:num>
  <w:num w:numId="9" w16cid:durableId="813178256">
    <w:abstractNumId w:val="4"/>
  </w:num>
  <w:num w:numId="10" w16cid:durableId="436606733">
    <w:abstractNumId w:val="2"/>
  </w:num>
  <w:num w:numId="11" w16cid:durableId="214437975">
    <w:abstractNumId w:val="5"/>
  </w:num>
  <w:num w:numId="12" w16cid:durableId="252326567">
    <w:abstractNumId w:val="3"/>
  </w:num>
  <w:num w:numId="13" w16cid:durableId="1995257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15"/>
    <w:rsid w:val="00001685"/>
    <w:rsid w:val="00022E17"/>
    <w:rsid w:val="0009141C"/>
    <w:rsid w:val="000A1EE2"/>
    <w:rsid w:val="000B0F02"/>
    <w:rsid w:val="000D4CC9"/>
    <w:rsid w:val="0011021D"/>
    <w:rsid w:val="001378C3"/>
    <w:rsid w:val="001918A5"/>
    <w:rsid w:val="00191C59"/>
    <w:rsid w:val="001C2025"/>
    <w:rsid w:val="001C38C9"/>
    <w:rsid w:val="001D201E"/>
    <w:rsid w:val="00212576"/>
    <w:rsid w:val="0022289A"/>
    <w:rsid w:val="002253A8"/>
    <w:rsid w:val="002309E2"/>
    <w:rsid w:val="00232C79"/>
    <w:rsid w:val="002340F9"/>
    <w:rsid w:val="00236266"/>
    <w:rsid w:val="00267490"/>
    <w:rsid w:val="00281B40"/>
    <w:rsid w:val="002B729B"/>
    <w:rsid w:val="002E170A"/>
    <w:rsid w:val="00317069"/>
    <w:rsid w:val="00330277"/>
    <w:rsid w:val="003660FE"/>
    <w:rsid w:val="00367A4E"/>
    <w:rsid w:val="00383B78"/>
    <w:rsid w:val="003860FA"/>
    <w:rsid w:val="003938E1"/>
    <w:rsid w:val="003D07AE"/>
    <w:rsid w:val="003F69D7"/>
    <w:rsid w:val="00435D37"/>
    <w:rsid w:val="00455E87"/>
    <w:rsid w:val="00481EF2"/>
    <w:rsid w:val="004A30C6"/>
    <w:rsid w:val="004B55A5"/>
    <w:rsid w:val="004F5CB8"/>
    <w:rsid w:val="00501CB9"/>
    <w:rsid w:val="00521532"/>
    <w:rsid w:val="005267CB"/>
    <w:rsid w:val="00572BFA"/>
    <w:rsid w:val="0058508E"/>
    <w:rsid w:val="00590F71"/>
    <w:rsid w:val="005A4876"/>
    <w:rsid w:val="005D535D"/>
    <w:rsid w:val="005F417F"/>
    <w:rsid w:val="005F7B85"/>
    <w:rsid w:val="00611AB8"/>
    <w:rsid w:val="006528E6"/>
    <w:rsid w:val="00692C81"/>
    <w:rsid w:val="006B1239"/>
    <w:rsid w:val="006B3142"/>
    <w:rsid w:val="006C282B"/>
    <w:rsid w:val="006E13B4"/>
    <w:rsid w:val="00720C01"/>
    <w:rsid w:val="00741C4E"/>
    <w:rsid w:val="00746510"/>
    <w:rsid w:val="0075415F"/>
    <w:rsid w:val="00767501"/>
    <w:rsid w:val="00774351"/>
    <w:rsid w:val="00780541"/>
    <w:rsid w:val="007A0EFD"/>
    <w:rsid w:val="007A1173"/>
    <w:rsid w:val="007D404A"/>
    <w:rsid w:val="008511A3"/>
    <w:rsid w:val="00862D56"/>
    <w:rsid w:val="00862F65"/>
    <w:rsid w:val="00875891"/>
    <w:rsid w:val="00883BB6"/>
    <w:rsid w:val="00897915"/>
    <w:rsid w:val="008C5E1F"/>
    <w:rsid w:val="008E0568"/>
    <w:rsid w:val="008F3369"/>
    <w:rsid w:val="008F3B75"/>
    <w:rsid w:val="009027C1"/>
    <w:rsid w:val="00906C8C"/>
    <w:rsid w:val="0091536B"/>
    <w:rsid w:val="00921A2B"/>
    <w:rsid w:val="00921B02"/>
    <w:rsid w:val="0094055A"/>
    <w:rsid w:val="00942A24"/>
    <w:rsid w:val="009647D0"/>
    <w:rsid w:val="00974AB9"/>
    <w:rsid w:val="009A12A6"/>
    <w:rsid w:val="009C1C29"/>
    <w:rsid w:val="009C3F57"/>
    <w:rsid w:val="009D5E4D"/>
    <w:rsid w:val="009E4104"/>
    <w:rsid w:val="00A330D0"/>
    <w:rsid w:val="00A34A0E"/>
    <w:rsid w:val="00A44F19"/>
    <w:rsid w:val="00A82D97"/>
    <w:rsid w:val="00A91A40"/>
    <w:rsid w:val="00AB3A3C"/>
    <w:rsid w:val="00AC24FD"/>
    <w:rsid w:val="00AD7295"/>
    <w:rsid w:val="00AF3A35"/>
    <w:rsid w:val="00B25340"/>
    <w:rsid w:val="00B62F31"/>
    <w:rsid w:val="00B95387"/>
    <w:rsid w:val="00BC3176"/>
    <w:rsid w:val="00BD090C"/>
    <w:rsid w:val="00BD4B6E"/>
    <w:rsid w:val="00BD5B58"/>
    <w:rsid w:val="00BF212B"/>
    <w:rsid w:val="00C10DAD"/>
    <w:rsid w:val="00C11687"/>
    <w:rsid w:val="00C70FFA"/>
    <w:rsid w:val="00CB4EA0"/>
    <w:rsid w:val="00CB72E9"/>
    <w:rsid w:val="00CC2C04"/>
    <w:rsid w:val="00CC3BC2"/>
    <w:rsid w:val="00CD4807"/>
    <w:rsid w:val="00D27A3F"/>
    <w:rsid w:val="00D37B49"/>
    <w:rsid w:val="00D63600"/>
    <w:rsid w:val="00D7266F"/>
    <w:rsid w:val="00D81637"/>
    <w:rsid w:val="00DC1AFB"/>
    <w:rsid w:val="00DE0C0C"/>
    <w:rsid w:val="00E03CBB"/>
    <w:rsid w:val="00E30C3B"/>
    <w:rsid w:val="00E42021"/>
    <w:rsid w:val="00E420C1"/>
    <w:rsid w:val="00E857FB"/>
    <w:rsid w:val="00E9271A"/>
    <w:rsid w:val="00EA2657"/>
    <w:rsid w:val="00EB03E3"/>
    <w:rsid w:val="00EB2F3C"/>
    <w:rsid w:val="00EC3C23"/>
    <w:rsid w:val="00ED74EC"/>
    <w:rsid w:val="00EE6BF7"/>
    <w:rsid w:val="00F07173"/>
    <w:rsid w:val="00F37173"/>
    <w:rsid w:val="00F4087A"/>
    <w:rsid w:val="00F50C55"/>
    <w:rsid w:val="00F9175C"/>
    <w:rsid w:val="00F96284"/>
    <w:rsid w:val="00FE7B32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41E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cs-CZ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11A3"/>
  </w:style>
  <w:style w:type="paragraph" w:styleId="Nadpis1">
    <w:name w:val="heading 1"/>
    <w:aliases w:val="H1,section:1,kapitola,Kapitola,V_Head1,Záhlaví 1,Celého textu,Deloitte Heading 1,ASAPHeading 1,1,section,h1,0Überschrift 1,1Überschrift 1,2Überschrift 1,3Überschrift 1,4Überschrift 1,5Überschrift 1,6Überschrift 1,7Überschrift 1,8Überschrift 1"/>
    <w:basedOn w:val="Normln"/>
    <w:next w:val="Normln"/>
    <w:link w:val="Nadpis1Char"/>
    <w:uiPriority w:val="9"/>
    <w:qFormat/>
    <w:rsid w:val="008511A3"/>
    <w:pPr>
      <w:numPr>
        <w:numId w:val="2"/>
      </w:num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dpis2">
    <w:name w:val="heading 2"/>
    <w:aliases w:val="Běžného textu,V_Head2,V_Head21,V_Head22,Podkapitola 1,Podkapitola 11,Podkapitola 12,Podkapitola 13,Podkapitola 14,Podkapitola 15,Podkapitola 111,Podkapitola 121,Podkapitola 131,Podkapitola 141,Podkapitola 16,Podkapitola 112,Podkapitola 122,h2"/>
    <w:basedOn w:val="Normln"/>
    <w:next w:val="Normln"/>
    <w:link w:val="Nadpis2Char"/>
    <w:uiPriority w:val="9"/>
    <w:unhideWhenUsed/>
    <w:qFormat/>
    <w:rsid w:val="008511A3"/>
    <w:pPr>
      <w:numPr>
        <w:ilvl w:val="1"/>
        <w:numId w:val="2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dpis3">
    <w:name w:val="heading 3"/>
    <w:aliases w:val="Podkapitola 2,Podkapitola 21,Podkapitola 22,Podkapitola 23,Podkapitola 24,Podkapitola 25,Podkapitola 211,Podkapitola 221,Podkapitola 231,Podkapitola 241,Podkapitola 26,Podkapitola 212,Podkapitola 222,Podkapitola 232,Podkapitola 242,V_Head3,h3"/>
    <w:basedOn w:val="Normln"/>
    <w:next w:val="Normln"/>
    <w:link w:val="Nadpis3Char"/>
    <w:uiPriority w:val="9"/>
    <w:unhideWhenUsed/>
    <w:qFormat/>
    <w:rsid w:val="008511A3"/>
    <w:pPr>
      <w:numPr>
        <w:ilvl w:val="2"/>
        <w:numId w:val="2"/>
      </w:num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dpis4">
    <w:name w:val="heading 4"/>
    <w:aliases w:val="V_Head4,ASAPHeading 4,Nadpis 4T,MUS4,Podkapitola3,PA Micro Section,H4,Nadpis_4_úroveň,Level 2 - a,Bullet 1,h4,Sub-Minor,Project table,Propos,Bullet 11,Bullet 12,Bullet 13,Bullet 14,Bullet 15,Bullet 16,4 dash,d,dash,Description,THIRD"/>
    <w:basedOn w:val="Normln"/>
    <w:next w:val="Normln"/>
    <w:link w:val="Nadpis4Char"/>
    <w:uiPriority w:val="9"/>
    <w:unhideWhenUsed/>
    <w:qFormat/>
    <w:rsid w:val="008511A3"/>
    <w:pPr>
      <w:numPr>
        <w:ilvl w:val="3"/>
        <w:numId w:val="2"/>
      </w:num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dpis5">
    <w:name w:val="heading 5"/>
    <w:aliases w:val="Odstavec 2,Odstavec 21,Odstavec 22,Odstavec 23,Odstavec 24,Odstavec 211,Odstavec 221,Odstavec 231,Odstavec 212,Odstavec 213,Odstavec 25,Odstavec 214,Odstavec 26,Odstavec 27,Odstavec 215,Odstavec 2111,Odstavec 2121,Odstavec 241,Odstavec 2131,H"/>
    <w:basedOn w:val="Normln"/>
    <w:next w:val="Normln"/>
    <w:link w:val="Nadpis5Char"/>
    <w:uiPriority w:val="9"/>
    <w:unhideWhenUsed/>
    <w:qFormat/>
    <w:rsid w:val="008511A3"/>
    <w:pPr>
      <w:numPr>
        <w:ilvl w:val="4"/>
        <w:numId w:val="2"/>
      </w:num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511A3"/>
    <w:pPr>
      <w:numPr>
        <w:ilvl w:val="5"/>
        <w:numId w:val="2"/>
      </w:num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11A3"/>
    <w:pPr>
      <w:numPr>
        <w:ilvl w:val="6"/>
        <w:numId w:val="2"/>
      </w:num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11A3"/>
    <w:pPr>
      <w:numPr>
        <w:ilvl w:val="7"/>
        <w:numId w:val="2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11A3"/>
    <w:pPr>
      <w:numPr>
        <w:ilvl w:val="8"/>
        <w:numId w:val="2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section:1 Char,kapitola Char,Kapitola Char,V_Head1 Char,Záhlaví 1 Char,Celého textu Char,Deloitte Heading 1 Char,ASAPHeading 1 Char,1 Char,section Char,h1 Char,0Überschrift 1 Char,1Überschrift 1 Char,2Überschrift 1 Char"/>
    <w:basedOn w:val="Standardnpsmoodstavce"/>
    <w:link w:val="Nadpis1"/>
    <w:uiPriority w:val="9"/>
    <w:rsid w:val="008511A3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dpis2Char">
    <w:name w:val="Nadpis 2 Char"/>
    <w:aliases w:val="Běžného textu Char,V_Head2 Char,V_Head21 Char,V_Head22 Char,Podkapitola 1 Char,Podkapitola 11 Char,Podkapitola 12 Char,Podkapitola 13 Char,Podkapitola 14 Char,Podkapitola 15 Char,Podkapitola 111 Char,Podkapitola 121 Char,h2 Char"/>
    <w:basedOn w:val="Standardnpsmoodstavce"/>
    <w:link w:val="Nadpis2"/>
    <w:uiPriority w:val="9"/>
    <w:rsid w:val="008511A3"/>
    <w:rPr>
      <w:caps/>
      <w:spacing w:val="15"/>
      <w:shd w:val="clear" w:color="auto" w:fill="DEEAF6" w:themeFill="accent1" w:themeFillTint="33"/>
    </w:rPr>
  </w:style>
  <w:style w:type="paragraph" w:styleId="Zhlav">
    <w:name w:val="header"/>
    <w:basedOn w:val="Normln"/>
    <w:link w:val="ZhlavChar"/>
    <w:uiPriority w:val="99"/>
    <w:unhideWhenUsed/>
    <w:rsid w:val="00572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72BFA"/>
  </w:style>
  <w:style w:type="paragraph" w:styleId="Zpat">
    <w:name w:val="footer"/>
    <w:basedOn w:val="Normln"/>
    <w:link w:val="ZpatChar"/>
    <w:uiPriority w:val="99"/>
    <w:unhideWhenUsed/>
    <w:rsid w:val="00572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72BFA"/>
  </w:style>
  <w:style w:type="table" w:styleId="Mkatabulky">
    <w:name w:val="Table Grid"/>
    <w:basedOn w:val="Normlntabulka"/>
    <w:uiPriority w:val="59"/>
    <w:rsid w:val="00330277"/>
    <w:pPr>
      <w:spacing w:before="60" w:after="60" w:line="264" w:lineRule="auto"/>
    </w:pPr>
    <w:rPr>
      <w:rFonts w:ascii="Verdana" w:eastAsia="Times New Roman" w:hAnsi="Verdana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lntabulka"/>
    <w:next w:val="Mkatabulky"/>
    <w:uiPriority w:val="59"/>
    <w:rsid w:val="00F37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aliases w:val="Podkapitola 2 Char,Podkapitola 21 Char,Podkapitola 22 Char,Podkapitola 23 Char,Podkapitola 24 Char,Podkapitola 25 Char,Podkapitola 211 Char,Podkapitola 221 Char,Podkapitola 231 Char,Podkapitola 241 Char,Podkapitola 26 Char,V_Head3 Char"/>
    <w:basedOn w:val="Standardnpsmoodstavce"/>
    <w:link w:val="Nadpis3"/>
    <w:uiPriority w:val="9"/>
    <w:rsid w:val="008511A3"/>
    <w:rPr>
      <w:caps/>
      <w:color w:val="1F4D78" w:themeColor="accent1" w:themeShade="7F"/>
      <w:spacing w:val="15"/>
    </w:rPr>
  </w:style>
  <w:style w:type="character" w:customStyle="1" w:styleId="Nadpis4Char">
    <w:name w:val="Nadpis 4 Char"/>
    <w:aliases w:val="V_Head4 Char,ASAPHeading 4 Char,Nadpis 4T Char,MUS4 Char,Podkapitola3 Char,PA Micro Section Char,H4 Char,Nadpis_4_úroveň Char,Level 2 - a Char,Bullet 1 Char,h4 Char,Sub-Minor Char,Project table Char,Propos Char,Bullet 11 Char,4 dash Char"/>
    <w:basedOn w:val="Standardnpsmoodstavce"/>
    <w:link w:val="Nadpis4"/>
    <w:uiPriority w:val="9"/>
    <w:rsid w:val="008511A3"/>
    <w:rPr>
      <w:caps/>
      <w:color w:val="2E74B5" w:themeColor="accent1" w:themeShade="BF"/>
      <w:spacing w:val="10"/>
    </w:rPr>
  </w:style>
  <w:style w:type="character" w:customStyle="1" w:styleId="Nadpis5Char">
    <w:name w:val="Nadpis 5 Char"/>
    <w:aliases w:val="Odstavec 2 Char,Odstavec 21 Char,Odstavec 22 Char,Odstavec 23 Char,Odstavec 24 Char,Odstavec 211 Char,Odstavec 221 Char,Odstavec 231 Char,Odstavec 212 Char,Odstavec 213 Char,Odstavec 25 Char,Odstavec 214 Char,Odstavec 26 Char,H Char"/>
    <w:basedOn w:val="Standardnpsmoodstavce"/>
    <w:link w:val="Nadpis5"/>
    <w:uiPriority w:val="9"/>
    <w:rsid w:val="008511A3"/>
    <w:rPr>
      <w:caps/>
      <w:color w:val="2E74B5" w:themeColor="accent1" w:themeShade="BF"/>
      <w:spacing w:val="10"/>
    </w:rPr>
  </w:style>
  <w:style w:type="character" w:customStyle="1" w:styleId="Odstavec1-nabdkaChar">
    <w:name w:val="Odstavec 1 - nabídka Char"/>
    <w:link w:val="Odstavec1-nabdka"/>
    <w:uiPriority w:val="99"/>
    <w:locked/>
    <w:rsid w:val="00AF3A35"/>
  </w:style>
  <w:style w:type="paragraph" w:customStyle="1" w:styleId="Odstavec1-nabdka">
    <w:name w:val="Odstavec 1 - nabídka"/>
    <w:basedOn w:val="Normln"/>
    <w:link w:val="Odstavec1-nabdkaChar"/>
    <w:uiPriority w:val="99"/>
    <w:rsid w:val="00AF3A35"/>
    <w:pPr>
      <w:spacing w:after="0" w:line="240" w:lineRule="auto"/>
      <w:jc w:val="both"/>
    </w:pPr>
  </w:style>
  <w:style w:type="paragraph" w:styleId="Seznamsodrkami2">
    <w:name w:val="List Bullet 2"/>
    <w:basedOn w:val="Normln"/>
    <w:rsid w:val="00AF3A35"/>
    <w:pPr>
      <w:numPr>
        <w:numId w:val="6"/>
      </w:num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Bezmezer">
    <w:name w:val="No Spacing"/>
    <w:link w:val="BezmezerChar"/>
    <w:uiPriority w:val="1"/>
    <w:qFormat/>
    <w:rsid w:val="008511A3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F3A35"/>
  </w:style>
  <w:style w:type="paragraph" w:styleId="Nadpisobsahu">
    <w:name w:val="TOC Heading"/>
    <w:basedOn w:val="Nadpis1"/>
    <w:next w:val="Normln"/>
    <w:uiPriority w:val="39"/>
    <w:unhideWhenUsed/>
    <w:qFormat/>
    <w:rsid w:val="008511A3"/>
    <w:pPr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AF3A35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F3A35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AF3A35"/>
    <w:rPr>
      <w:color w:val="0563C1" w:themeColor="hyperlink"/>
      <w:u w:val="single"/>
    </w:rPr>
  </w:style>
  <w:style w:type="character" w:customStyle="1" w:styleId="Nadpis6Char">
    <w:name w:val="Nadpis 6 Char"/>
    <w:basedOn w:val="Standardnpsmoodstavce"/>
    <w:link w:val="Nadpis6"/>
    <w:uiPriority w:val="9"/>
    <w:rsid w:val="008511A3"/>
    <w:rPr>
      <w:caps/>
      <w:color w:val="2E74B5" w:themeColor="accent1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511A3"/>
    <w:rPr>
      <w:caps/>
      <w:color w:val="2E74B5" w:themeColor="accent1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511A3"/>
    <w:rPr>
      <w:caps/>
      <w:spacing w:val="10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511A3"/>
    <w:rPr>
      <w:i/>
      <w:iCs/>
      <w:caps/>
      <w:spacing w:val="10"/>
      <w:sz w:val="18"/>
      <w:szCs w:val="18"/>
    </w:rPr>
  </w:style>
  <w:style w:type="paragraph" w:styleId="Odstavecseseznamem">
    <w:name w:val="List Paragraph"/>
    <w:basedOn w:val="Normln"/>
    <w:link w:val="OdstavecseseznamemChar"/>
    <w:uiPriority w:val="34"/>
    <w:qFormat/>
    <w:rsid w:val="00281B4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F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33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125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12576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125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25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2576"/>
    <w:rPr>
      <w:b/>
      <w:bCs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11A3"/>
    <w:rPr>
      <w:b/>
      <w:bCs/>
      <w:color w:val="2E74B5" w:themeColor="accent1" w:themeShade="BF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8511A3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11A3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511A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dpisChar">
    <w:name w:val="Podnadpis Char"/>
    <w:basedOn w:val="Standardnpsmoodstavce"/>
    <w:link w:val="Podnadpis"/>
    <w:uiPriority w:val="11"/>
    <w:rsid w:val="008511A3"/>
    <w:rPr>
      <w:caps/>
      <w:color w:val="595959" w:themeColor="text1" w:themeTint="A6"/>
      <w:spacing w:val="10"/>
      <w:sz w:val="21"/>
      <w:szCs w:val="21"/>
    </w:rPr>
  </w:style>
  <w:style w:type="character" w:styleId="Siln">
    <w:name w:val="Strong"/>
    <w:uiPriority w:val="22"/>
    <w:qFormat/>
    <w:rsid w:val="008511A3"/>
    <w:rPr>
      <w:b/>
      <w:bCs/>
    </w:rPr>
  </w:style>
  <w:style w:type="character" w:styleId="Zdraznn">
    <w:name w:val="Emphasis"/>
    <w:uiPriority w:val="20"/>
    <w:qFormat/>
    <w:rsid w:val="008511A3"/>
    <w:rPr>
      <w:caps/>
      <w:color w:val="1F4D78" w:themeColor="accent1" w:themeShade="7F"/>
      <w:spacing w:val="5"/>
    </w:rPr>
  </w:style>
  <w:style w:type="paragraph" w:styleId="Citt">
    <w:name w:val="Quote"/>
    <w:basedOn w:val="Normln"/>
    <w:next w:val="Normln"/>
    <w:link w:val="CittChar"/>
    <w:uiPriority w:val="29"/>
    <w:qFormat/>
    <w:rsid w:val="008511A3"/>
    <w:rPr>
      <w:i/>
      <w:iCs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8511A3"/>
    <w:rPr>
      <w:i/>
      <w:iCs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511A3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511A3"/>
    <w:rPr>
      <w:color w:val="5B9BD5" w:themeColor="accent1"/>
      <w:sz w:val="24"/>
      <w:szCs w:val="24"/>
    </w:rPr>
  </w:style>
  <w:style w:type="character" w:styleId="Zdraznnjemn">
    <w:name w:val="Subtle Emphasis"/>
    <w:uiPriority w:val="19"/>
    <w:qFormat/>
    <w:rsid w:val="008511A3"/>
    <w:rPr>
      <w:i/>
      <w:iCs/>
      <w:color w:val="1F4D78" w:themeColor="accent1" w:themeShade="7F"/>
    </w:rPr>
  </w:style>
  <w:style w:type="character" w:styleId="Zdraznnintenzivn">
    <w:name w:val="Intense Emphasis"/>
    <w:uiPriority w:val="21"/>
    <w:qFormat/>
    <w:rsid w:val="008511A3"/>
    <w:rPr>
      <w:b/>
      <w:bCs/>
      <w:caps/>
      <w:color w:val="1F4D78" w:themeColor="accent1" w:themeShade="7F"/>
      <w:spacing w:val="10"/>
    </w:rPr>
  </w:style>
  <w:style w:type="character" w:styleId="Odkazjemn">
    <w:name w:val="Subtle Reference"/>
    <w:uiPriority w:val="31"/>
    <w:qFormat/>
    <w:rsid w:val="008511A3"/>
    <w:rPr>
      <w:b/>
      <w:bCs/>
      <w:color w:val="5B9BD5" w:themeColor="accent1"/>
    </w:rPr>
  </w:style>
  <w:style w:type="character" w:styleId="Odkazintenzivn">
    <w:name w:val="Intense Reference"/>
    <w:uiPriority w:val="32"/>
    <w:qFormat/>
    <w:rsid w:val="008511A3"/>
    <w:rPr>
      <w:b/>
      <w:bCs/>
      <w:i/>
      <w:iCs/>
      <w:caps/>
      <w:color w:val="5B9BD5" w:themeColor="accent1"/>
    </w:rPr>
  </w:style>
  <w:style w:type="character" w:styleId="Nzevknihy">
    <w:name w:val="Book Title"/>
    <w:uiPriority w:val="33"/>
    <w:qFormat/>
    <w:rsid w:val="008511A3"/>
    <w:rPr>
      <w:b/>
      <w:bCs/>
      <w:i/>
      <w:iCs/>
      <w:spacing w:val="0"/>
    </w:rPr>
  </w:style>
  <w:style w:type="paragraph" w:customStyle="1" w:styleId="Default">
    <w:name w:val="Default"/>
    <w:rsid w:val="00BF212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rsid w:val="005A4876"/>
  </w:style>
  <w:style w:type="paragraph" w:styleId="Revize">
    <w:name w:val="Revision"/>
    <w:hidden/>
    <w:uiPriority w:val="99"/>
    <w:semiHidden/>
    <w:rsid w:val="00F9175C"/>
    <w:pPr>
      <w:spacing w:before="0" w:after="0" w:line="240" w:lineRule="auto"/>
    </w:pPr>
  </w:style>
  <w:style w:type="character" w:styleId="Nevyeenzmnka">
    <w:name w:val="Unresolved Mention"/>
    <w:basedOn w:val="Standardnpsmoodstavce"/>
    <w:uiPriority w:val="99"/>
    <w:semiHidden/>
    <w:unhideWhenUsed/>
    <w:rsid w:val="004F5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zis.cz/index.php?pg=registry-sber-dat--narodni-registr-zdravotnickych-pracovnik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://nrpzs.uzis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yperlink" Target="mailto:uzis@uzis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B703A-F25B-461D-8CC2-4C5BAF47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2750</Words>
  <Characters>16229</Characters>
  <Application>Microsoft Office Word</Application>
  <DocSecurity>0</DocSecurity>
  <Lines>135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2025-08-22T07:22:00Z</dcterms:created>
  <dcterms:modified xsi:type="dcterms:W3CDTF">2025-08-22T07:22:00Z</dcterms:modified>
</cp:coreProperties>
</file>